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A7A2" w14:textId="77777777" w:rsidR="00C75599" w:rsidRDefault="00C75599" w:rsidP="00C75599">
      <w:pPr>
        <w:jc w:val="center"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336153" wp14:editId="632967F8">
            <wp:simplePos x="0" y="0"/>
            <wp:positionH relativeFrom="margin">
              <wp:posOffset>-28575</wp:posOffset>
            </wp:positionH>
            <wp:positionV relativeFrom="paragraph">
              <wp:posOffset>9525</wp:posOffset>
            </wp:positionV>
            <wp:extent cx="621030" cy="664210"/>
            <wp:effectExtent l="0" t="0" r="7620" b="254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686857C" wp14:editId="31BBD19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929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903" y="21016"/>
                <wp:lineTo x="2090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REPUBLIKA E KOSOVËS</w:t>
      </w:r>
    </w:p>
    <w:p w14:paraId="0710A3D5" w14:textId="77777777" w:rsidR="00C75599" w:rsidRDefault="00C75599" w:rsidP="00C75599">
      <w:pPr>
        <w:jc w:val="center"/>
        <w:outlineLvl w:val="0"/>
        <w:rPr>
          <w:b/>
        </w:rPr>
      </w:pPr>
      <w:r>
        <w:rPr>
          <w:b/>
        </w:rPr>
        <w:t>REPUBLIKA KOSOVA/REPUBLIC OF KOSOVO</w:t>
      </w:r>
    </w:p>
    <w:p w14:paraId="2469DBC7" w14:textId="77777777" w:rsidR="00C75599" w:rsidRDefault="00C75599" w:rsidP="00C75599">
      <w:pPr>
        <w:jc w:val="center"/>
      </w:pPr>
    </w:p>
    <w:p w14:paraId="0C211A04" w14:textId="77777777" w:rsidR="00C75599" w:rsidRDefault="00C75599" w:rsidP="00C75599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KOMUNA SHTIME/OPSTINA STIMLJE/MUNICIPALITY SHTIME</w:t>
      </w:r>
    </w:p>
    <w:p w14:paraId="6CEFD22F" w14:textId="77777777" w:rsidR="00C75599" w:rsidRDefault="00C75599" w:rsidP="00C75599">
      <w:pPr>
        <w:jc w:val="center"/>
        <w:rPr>
          <w:b/>
        </w:rPr>
      </w:pPr>
      <w:r>
        <w:rPr>
          <w:b/>
        </w:rPr>
        <w:t>Zyra e kryetarit/</w:t>
      </w:r>
      <w:proofErr w:type="spellStart"/>
      <w:r>
        <w:rPr>
          <w:b/>
        </w:rPr>
        <w:t>Kancelarija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predsednika</w:t>
      </w:r>
      <w:proofErr w:type="spellEnd"/>
      <w:r>
        <w:rPr>
          <w:b/>
        </w:rPr>
        <w:t>/</w:t>
      </w:r>
      <w:proofErr w:type="spellStart"/>
      <w:r>
        <w:rPr>
          <w:b/>
        </w:rPr>
        <w:t>Mayor’s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office</w:t>
      </w:r>
      <w:proofErr w:type="spellEnd"/>
    </w:p>
    <w:p w14:paraId="475F40E5" w14:textId="77777777" w:rsidR="00C75599" w:rsidRDefault="00C75599" w:rsidP="00C75599">
      <w:pPr>
        <w:jc w:val="center"/>
        <w:rPr>
          <w:b/>
        </w:rPr>
      </w:pPr>
    </w:p>
    <w:tbl>
      <w:tblPr>
        <w:tblW w:w="8890" w:type="dxa"/>
        <w:tblInd w:w="-95" w:type="dxa"/>
        <w:tblLook w:val="04A0" w:firstRow="1" w:lastRow="0" w:firstColumn="1" w:lastColumn="0" w:noHBand="0" w:noVBand="1"/>
      </w:tblPr>
      <w:tblGrid>
        <w:gridCol w:w="2970"/>
        <w:gridCol w:w="5920"/>
      </w:tblGrid>
      <w:tr w:rsidR="00C75599" w14:paraId="405F90BA" w14:textId="77777777" w:rsidTr="0060377B">
        <w:trPr>
          <w:trHeight w:val="51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979B8" w14:textId="77777777" w:rsidR="00C75599" w:rsidRDefault="00C75599" w:rsidP="0060377B">
            <w:pPr>
              <w:spacing w:line="276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Data/Datum/Date: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9CF4A3C" w14:textId="20B59BDC" w:rsidR="00C75599" w:rsidRPr="00D54764" w:rsidRDefault="00C75599" w:rsidP="0060377B">
            <w:pPr>
              <w:spacing w:line="276" w:lineRule="auto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</w:t>
            </w:r>
            <w:r w:rsidR="002A3273">
              <w:rPr>
                <w:rFonts w:eastAsia="Times New Roman"/>
                <w:lang w:val="en-US"/>
              </w:rPr>
              <w:t>9</w:t>
            </w:r>
            <w:r>
              <w:rPr>
                <w:rFonts w:eastAsia="Times New Roman"/>
                <w:lang w:val="en-US"/>
              </w:rPr>
              <w:t>.</w:t>
            </w:r>
            <w:r w:rsidRPr="00D54764">
              <w:rPr>
                <w:rFonts w:eastAsia="Times New Roman"/>
                <w:lang w:val="en-US"/>
              </w:rPr>
              <w:t>0</w:t>
            </w:r>
            <w:r>
              <w:rPr>
                <w:rFonts w:eastAsia="Times New Roman"/>
                <w:lang w:val="en-US"/>
              </w:rPr>
              <w:t>9</w:t>
            </w:r>
            <w:r w:rsidRPr="00D54764">
              <w:rPr>
                <w:rFonts w:eastAsia="Times New Roman"/>
                <w:lang w:val="en-US"/>
              </w:rPr>
              <w:t>.2022</w:t>
            </w:r>
          </w:p>
        </w:tc>
      </w:tr>
      <w:tr w:rsidR="00C75599" w14:paraId="7DA92512" w14:textId="77777777" w:rsidTr="0060377B">
        <w:trPr>
          <w:trHeight w:val="444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FFA80" w14:textId="77777777" w:rsidR="00C75599" w:rsidRDefault="00C75599" w:rsidP="0060377B">
            <w:pPr>
              <w:spacing w:line="276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Nr/Br/No: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A79CC8E" w14:textId="38E32A77" w:rsidR="00C75599" w:rsidRPr="00C309B3" w:rsidRDefault="00C75599" w:rsidP="0060377B">
            <w:pPr>
              <w:spacing w:line="300" w:lineRule="atLeast"/>
              <w:rPr>
                <w:rFonts w:ascii="inherit" w:eastAsia="Times New Roman" w:hAnsi="inherit" w:cs="Segoe UI Historic"/>
                <w:sz w:val="23"/>
                <w:szCs w:val="23"/>
                <w:lang w:eastAsia="sq-AL"/>
              </w:rPr>
            </w:pPr>
            <w:proofErr w:type="spellStart"/>
            <w:r>
              <w:rPr>
                <w:rFonts w:eastAsia="Times New Roman"/>
                <w:lang w:val="en-US"/>
              </w:rPr>
              <w:t>Zrt</w:t>
            </w:r>
            <w:proofErr w:type="spellEnd"/>
            <w:r>
              <w:rPr>
                <w:rFonts w:eastAsia="Times New Roman"/>
                <w:lang w:val="en-US"/>
              </w:rPr>
              <w:t xml:space="preserve">. </w:t>
            </w:r>
            <w:r w:rsidR="00247501" w:rsidRPr="00247501">
              <w:rPr>
                <w:rFonts w:ascii="inherit" w:eastAsia="Times New Roman" w:hAnsi="inherit" w:cs="Segoe UI Historic"/>
                <w:sz w:val="23"/>
                <w:szCs w:val="23"/>
                <w:lang w:eastAsia="sq-AL"/>
              </w:rPr>
              <w:t>02/552</w:t>
            </w:r>
          </w:p>
        </w:tc>
      </w:tr>
      <w:tr w:rsidR="00C75599" w14:paraId="0F70A4B4" w14:textId="77777777" w:rsidTr="0060377B">
        <w:trPr>
          <w:trHeight w:val="444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01A4D" w14:textId="77777777" w:rsidR="00C75599" w:rsidRDefault="00C75599" w:rsidP="0060377B">
            <w:pPr>
              <w:spacing w:line="276" w:lineRule="auto"/>
              <w:rPr>
                <w:rFonts w:eastAsia="Times New Roman"/>
                <w:b/>
                <w:lang w:val="en-US"/>
              </w:rPr>
            </w:pPr>
            <w:proofErr w:type="spellStart"/>
            <w:r>
              <w:rPr>
                <w:rFonts w:eastAsia="Times New Roman"/>
                <w:b/>
                <w:lang w:val="en-US"/>
              </w:rPr>
              <w:t>Përmes</w:t>
            </w:r>
            <w:proofErr w:type="spellEnd"/>
            <w:r>
              <w:rPr>
                <w:rFonts w:eastAsia="Times New Roman"/>
                <w:b/>
                <w:lang w:val="en-US"/>
              </w:rPr>
              <w:t>/</w:t>
            </w:r>
            <w:proofErr w:type="spellStart"/>
            <w:r>
              <w:rPr>
                <w:rFonts w:eastAsia="Times New Roman"/>
                <w:b/>
                <w:lang w:val="en-US"/>
              </w:rPr>
              <w:t>Preko</w:t>
            </w:r>
            <w:proofErr w:type="spellEnd"/>
            <w:r>
              <w:rPr>
                <w:rFonts w:eastAsia="Times New Roman"/>
                <w:b/>
                <w:lang w:val="en-US"/>
              </w:rPr>
              <w:t>/Through: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7FDD210" w14:textId="77777777" w:rsidR="00C75599" w:rsidRDefault="00C75599" w:rsidP="0060377B">
            <w:pPr>
              <w:spacing w:line="276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Zyrës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së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Kryetarit</w:t>
            </w:r>
            <w:proofErr w:type="spellEnd"/>
            <w:r>
              <w:rPr>
                <w:rFonts w:eastAsia="Times New Roman"/>
                <w:lang w:val="en-US"/>
              </w:rPr>
              <w:t>, z. Qemajl Aliu</w:t>
            </w:r>
          </w:p>
        </w:tc>
      </w:tr>
      <w:tr w:rsidR="00C75599" w14:paraId="7E2C7D35" w14:textId="77777777" w:rsidTr="0060377B">
        <w:trPr>
          <w:trHeight w:val="42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B4EA7" w14:textId="77777777" w:rsidR="00C75599" w:rsidRDefault="00C75599" w:rsidP="0060377B">
            <w:pPr>
              <w:spacing w:line="276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Nga/Od/From: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2B53E87" w14:textId="77777777" w:rsidR="00C75599" w:rsidRDefault="00C75599" w:rsidP="0060377B">
            <w:pPr>
              <w:spacing w:line="276" w:lineRule="auto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Zyra e </w:t>
            </w:r>
            <w:proofErr w:type="spellStart"/>
            <w:r>
              <w:rPr>
                <w:rFonts w:eastAsia="Times New Roman"/>
                <w:lang w:val="en-US"/>
              </w:rPr>
              <w:t>Informimit</w:t>
            </w:r>
            <w:proofErr w:type="spellEnd"/>
          </w:p>
        </w:tc>
      </w:tr>
      <w:tr w:rsidR="00C75599" w14:paraId="4FBC19E3" w14:textId="77777777" w:rsidTr="0060377B">
        <w:trPr>
          <w:trHeight w:val="463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C54FE" w14:textId="77777777" w:rsidR="00C75599" w:rsidRDefault="00C75599" w:rsidP="0060377B">
            <w:pPr>
              <w:spacing w:line="276" w:lineRule="auto"/>
              <w:rPr>
                <w:rFonts w:eastAsia="Times New Roman"/>
                <w:b/>
                <w:lang w:val="en-US"/>
              </w:rPr>
            </w:pPr>
            <w:proofErr w:type="spellStart"/>
            <w:r>
              <w:rPr>
                <w:rFonts w:eastAsia="Times New Roman"/>
                <w:b/>
                <w:lang w:val="en-US"/>
              </w:rPr>
              <w:t>Lënda</w:t>
            </w:r>
            <w:proofErr w:type="spellEnd"/>
            <w:r>
              <w:rPr>
                <w:rFonts w:eastAsia="Times New Roman"/>
                <w:b/>
                <w:lang w:val="en-US"/>
              </w:rPr>
              <w:t>/</w:t>
            </w:r>
            <w:proofErr w:type="spellStart"/>
            <w:r>
              <w:rPr>
                <w:rFonts w:eastAsia="Times New Roman"/>
                <w:b/>
                <w:lang w:val="en-US"/>
              </w:rPr>
              <w:t>Predmet</w:t>
            </w:r>
            <w:proofErr w:type="spellEnd"/>
            <w:r>
              <w:rPr>
                <w:rFonts w:eastAsia="Times New Roman"/>
                <w:b/>
                <w:lang w:val="en-US"/>
              </w:rPr>
              <w:t>/</w:t>
            </w:r>
            <w:proofErr w:type="spellStart"/>
            <w:r>
              <w:rPr>
                <w:rFonts w:eastAsia="Times New Roman"/>
                <w:b/>
                <w:lang w:val="en-US"/>
              </w:rPr>
              <w:t>ject</w:t>
            </w:r>
            <w:proofErr w:type="spellEnd"/>
            <w:r>
              <w:rPr>
                <w:rFonts w:eastAsia="Times New Roman"/>
                <w:b/>
                <w:lang w:val="en-US"/>
              </w:rPr>
              <w:t>: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8E54CB2" w14:textId="37EB636D" w:rsidR="00C75599" w:rsidRPr="00D54764" w:rsidRDefault="00C75599" w:rsidP="0060377B">
            <w:pPr>
              <w:spacing w:line="276" w:lineRule="auto"/>
              <w:rPr>
                <w:rFonts w:eastAsia="Times New Roman"/>
                <w:bCs/>
                <w:lang w:val="en-US"/>
              </w:rPr>
            </w:pPr>
            <w:proofErr w:type="spellStart"/>
            <w:r w:rsidRPr="00D54764">
              <w:rPr>
                <w:rFonts w:eastAsia="Times New Roman"/>
                <w:bCs/>
                <w:lang w:val="en-US"/>
              </w:rPr>
              <w:t>D</w:t>
            </w:r>
            <w:r w:rsidR="002A3273">
              <w:rPr>
                <w:rFonts w:eastAsia="Times New Roman"/>
                <w:bCs/>
                <w:lang w:val="en-US"/>
              </w:rPr>
              <w:t>ëgjim</w:t>
            </w:r>
            <w:proofErr w:type="spellEnd"/>
            <w:r w:rsidR="004E7090">
              <w:rPr>
                <w:rFonts w:eastAsia="Times New Roman"/>
                <w:bCs/>
                <w:lang w:val="en-US"/>
              </w:rPr>
              <w:t xml:space="preserve"> </w:t>
            </w:r>
            <w:proofErr w:type="spellStart"/>
            <w:r w:rsidR="002A3273">
              <w:rPr>
                <w:rFonts w:eastAsia="Times New Roman"/>
                <w:bCs/>
                <w:lang w:val="en-US"/>
              </w:rPr>
              <w:t>publik</w:t>
            </w:r>
            <w:proofErr w:type="spellEnd"/>
            <w:r w:rsidR="002A3273">
              <w:rPr>
                <w:rFonts w:eastAsia="Times New Roman"/>
                <w:bCs/>
                <w:lang w:val="en-US"/>
              </w:rPr>
              <w:t xml:space="preserve"> me </w:t>
            </w:r>
            <w:proofErr w:type="spellStart"/>
            <w:r w:rsidR="002A3273">
              <w:rPr>
                <w:rFonts w:eastAsia="Times New Roman"/>
                <w:bCs/>
                <w:lang w:val="en-US"/>
              </w:rPr>
              <w:t>subjektet</w:t>
            </w:r>
            <w:proofErr w:type="spellEnd"/>
            <w:r w:rsidR="002A3273">
              <w:rPr>
                <w:rFonts w:eastAsia="Times New Roman"/>
                <w:bCs/>
                <w:lang w:val="en-US"/>
              </w:rPr>
              <w:t xml:space="preserve"> </w:t>
            </w:r>
            <w:proofErr w:type="spellStart"/>
            <w:r w:rsidR="002A3273">
              <w:rPr>
                <w:rFonts w:eastAsia="Times New Roman"/>
                <w:bCs/>
                <w:lang w:val="en-US"/>
              </w:rPr>
              <w:t>politike</w:t>
            </w:r>
            <w:proofErr w:type="spellEnd"/>
            <w:r w:rsidR="002A3273">
              <w:rPr>
                <w:rFonts w:eastAsia="Times New Roman"/>
                <w:bCs/>
                <w:lang w:val="en-US"/>
              </w:rPr>
              <w:t xml:space="preserve"> </w:t>
            </w:r>
            <w:proofErr w:type="spellStart"/>
            <w:r w:rsidR="002A3273">
              <w:rPr>
                <w:rFonts w:eastAsia="Times New Roman"/>
                <w:bCs/>
                <w:lang w:val="en-US"/>
              </w:rPr>
              <w:t>për</w:t>
            </w:r>
            <w:proofErr w:type="spellEnd"/>
            <w:r w:rsidR="002A3273">
              <w:rPr>
                <w:rFonts w:eastAsia="Times New Roman"/>
                <w:bCs/>
                <w:lang w:val="en-US"/>
              </w:rPr>
              <w:t xml:space="preserve"> draft-</w:t>
            </w:r>
            <w:proofErr w:type="spellStart"/>
            <w:r w:rsidR="002A3273">
              <w:rPr>
                <w:rFonts w:eastAsia="Times New Roman"/>
                <w:bCs/>
                <w:lang w:val="en-US"/>
              </w:rPr>
              <w:t>buxhetin</w:t>
            </w:r>
            <w:proofErr w:type="spellEnd"/>
            <w:r w:rsidR="002A3273">
              <w:rPr>
                <w:rFonts w:eastAsia="Times New Roman"/>
                <w:bCs/>
                <w:lang w:val="en-US"/>
              </w:rPr>
              <w:t xml:space="preserve"> </w:t>
            </w:r>
            <w:proofErr w:type="spellStart"/>
            <w:r w:rsidR="002A3273">
              <w:rPr>
                <w:rFonts w:eastAsia="Times New Roman"/>
                <w:bCs/>
                <w:lang w:val="en-US"/>
              </w:rPr>
              <w:t>komunal</w:t>
            </w:r>
            <w:proofErr w:type="spellEnd"/>
          </w:p>
        </w:tc>
      </w:tr>
    </w:tbl>
    <w:p w14:paraId="7E39EF67" w14:textId="77777777" w:rsidR="00C75599" w:rsidRDefault="00C75599" w:rsidP="00C75599"/>
    <w:p w14:paraId="0FA24FBC" w14:textId="771B436F" w:rsidR="00C75599" w:rsidRDefault="00C75599" w:rsidP="00C75599">
      <w:r>
        <w:t>Duke u bazuar në vendimin e Kuvendit të datës 31.05.2022, në sallën e Kuvendit Komunal të Shtimes,</w:t>
      </w:r>
      <w:r w:rsidR="002A3273" w:rsidRPr="002A3273">
        <w:t xml:space="preserve"> </w:t>
      </w:r>
      <w:r w:rsidR="002A3273">
        <w:t>më 16 shtator, në ora 14:25</w:t>
      </w:r>
      <w:r>
        <w:t xml:space="preserve"> u mbajt dëgjimi publik me </w:t>
      </w:r>
      <w:r w:rsidR="002A3273">
        <w:t xml:space="preserve">subjektet politike </w:t>
      </w:r>
      <w:r>
        <w:t xml:space="preserve">lidhur me draft – buxhetin komunal 2023-2025, ku morën pjesë </w:t>
      </w:r>
      <w:r w:rsidR="002A3273">
        <w:t>12</w:t>
      </w:r>
      <w:r>
        <w:t xml:space="preserve"> pjesëmarrës ( shih listën).</w:t>
      </w:r>
    </w:p>
    <w:p w14:paraId="60D9A8F3" w14:textId="77777777" w:rsidR="00C75599" w:rsidRDefault="00C75599" w:rsidP="00C755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>P R O C E S V E R B A L</w:t>
      </w:r>
    </w:p>
    <w:p w14:paraId="5CDD7768" w14:textId="6BF6FC12" w:rsidR="00C75599" w:rsidRPr="008A1472" w:rsidRDefault="00C75599">
      <w:pPr>
        <w:rPr>
          <w:b/>
          <w:bCs/>
        </w:rPr>
      </w:pPr>
    </w:p>
    <w:p w14:paraId="7D313D64" w14:textId="3C0EFDAF" w:rsidR="002A3273" w:rsidRDefault="002A3273">
      <w:r w:rsidRPr="008A1472">
        <w:rPr>
          <w:b/>
          <w:bCs/>
        </w:rPr>
        <w:t>Kryetari i komun</w:t>
      </w:r>
      <w:r w:rsidR="00DD64CC">
        <w:rPr>
          <w:b/>
          <w:bCs/>
        </w:rPr>
        <w:t>ë</w:t>
      </w:r>
      <w:r w:rsidRPr="008A1472">
        <w:rPr>
          <w:b/>
          <w:bCs/>
        </w:rPr>
        <w:t>s s</w:t>
      </w:r>
      <w:r w:rsidR="00DD64CC">
        <w:rPr>
          <w:b/>
          <w:bCs/>
        </w:rPr>
        <w:t>ë</w:t>
      </w:r>
      <w:r w:rsidRPr="008A1472">
        <w:rPr>
          <w:b/>
          <w:bCs/>
        </w:rPr>
        <w:t xml:space="preserve"> Shtimes, </w:t>
      </w:r>
      <w:proofErr w:type="spellStart"/>
      <w:r w:rsidRPr="008A1472">
        <w:rPr>
          <w:b/>
          <w:bCs/>
        </w:rPr>
        <w:t>z.Qemajl</w:t>
      </w:r>
      <w:proofErr w:type="spellEnd"/>
      <w:r w:rsidRPr="008A1472">
        <w:rPr>
          <w:b/>
          <w:bCs/>
        </w:rPr>
        <w:t xml:space="preserve"> Aliu</w:t>
      </w:r>
      <w:r>
        <w:t xml:space="preserve"> – P</w:t>
      </w:r>
      <w:r w:rsidR="00DD64CC">
        <w:t>ë</w:t>
      </w:r>
      <w:r>
        <w:t>rsh</w:t>
      </w:r>
      <w:r w:rsidR="00DD64CC">
        <w:t>ë</w:t>
      </w:r>
      <w:r>
        <w:t>ndetje p</w:t>
      </w:r>
      <w:r w:rsidR="00DD64CC">
        <w:t>ë</w:t>
      </w:r>
      <w:r>
        <w:t>r t</w:t>
      </w:r>
      <w:r w:rsidR="00DD64CC">
        <w:t>ë</w:t>
      </w:r>
      <w:r>
        <w:t xml:space="preserve"> gjith</w:t>
      </w:r>
      <w:r w:rsidR="00DD64CC">
        <w:t>ë</w:t>
      </w:r>
      <w:r>
        <w:t xml:space="preserve"> dhe faleminderit p</w:t>
      </w:r>
      <w:r w:rsidR="00DD64CC">
        <w:t>ë</w:t>
      </w:r>
      <w:r>
        <w:t>r pjes</w:t>
      </w:r>
      <w:r w:rsidR="00DD64CC">
        <w:t>ë</w:t>
      </w:r>
      <w:r>
        <w:t>marrjen n</w:t>
      </w:r>
      <w:r w:rsidR="00DD64CC">
        <w:t>ë</w:t>
      </w:r>
      <w:r>
        <w:t xml:space="preserve"> seanc</w:t>
      </w:r>
      <w:r w:rsidR="00DD64CC">
        <w:t>ë</w:t>
      </w:r>
      <w:r>
        <w:t>n e tret</w:t>
      </w:r>
      <w:r w:rsidR="00DD64CC">
        <w:t>ë</w:t>
      </w:r>
      <w:r>
        <w:t xml:space="preserve"> n</w:t>
      </w:r>
      <w:r w:rsidR="00DD64CC">
        <w:t>ë</w:t>
      </w:r>
      <w:r>
        <w:t xml:space="preserve"> kuad</w:t>
      </w:r>
      <w:r w:rsidR="00DD64CC">
        <w:t>ë</w:t>
      </w:r>
      <w:r>
        <w:t>r t</w:t>
      </w:r>
      <w:r w:rsidR="00DD64CC">
        <w:t>ë</w:t>
      </w:r>
      <w:r>
        <w:t xml:space="preserve"> draft-buxhetit 2023 me p</w:t>
      </w:r>
      <w:r w:rsidR="00DD64CC">
        <w:t>ë</w:t>
      </w:r>
      <w:r>
        <w:t>rfaq</w:t>
      </w:r>
      <w:r w:rsidR="00DD64CC">
        <w:t>ë</w:t>
      </w:r>
      <w:r>
        <w:t>suesit politik.</w:t>
      </w:r>
    </w:p>
    <w:p w14:paraId="4ABB95CB" w14:textId="2EDFD9D1" w:rsidR="002A3273" w:rsidRDefault="002A3273">
      <w:r>
        <w:t xml:space="preserve">Ky buxhet </w:t>
      </w:r>
      <w:r w:rsidR="00DD64CC">
        <w:t>ë</w:t>
      </w:r>
      <w:r>
        <w:t>sht</w:t>
      </w:r>
      <w:r w:rsidR="00DD64CC">
        <w:t>ë</w:t>
      </w:r>
      <w:r>
        <w:t xml:space="preserve"> i rritur mbi 1,000,000.00 euro q</w:t>
      </w:r>
      <w:r w:rsidR="00DD64CC">
        <w:t>ë</w:t>
      </w:r>
      <w:r>
        <w:t xml:space="preserve"> n</w:t>
      </w:r>
      <w:r w:rsidR="00DD64CC">
        <w:t>ë</w:t>
      </w:r>
      <w:r>
        <w:t xml:space="preserve"> themel i ka k</w:t>
      </w:r>
      <w:r w:rsidR="00DD64CC">
        <w:t>ë</w:t>
      </w:r>
      <w:r>
        <w:t>rkesat e qytetar</w:t>
      </w:r>
      <w:r w:rsidR="00DD64CC">
        <w:t>ë</w:t>
      </w:r>
      <w:r>
        <w:t>ve, q</w:t>
      </w:r>
      <w:r w:rsidR="00DD64CC">
        <w:t>ë</w:t>
      </w:r>
      <w:r>
        <w:t xml:space="preserve"> do </w:t>
      </w:r>
      <w:proofErr w:type="spellStart"/>
      <w:r>
        <w:t>i’u</w:t>
      </w:r>
      <w:proofErr w:type="spellEnd"/>
      <w:r>
        <w:t xml:space="preserve"> p</w:t>
      </w:r>
      <w:r w:rsidR="00DD64CC">
        <w:t>ë</w:t>
      </w:r>
      <w:r>
        <w:t>rgjigjet nevojave t</w:t>
      </w:r>
      <w:r w:rsidR="00DD64CC">
        <w:t>ë</w:t>
      </w:r>
      <w:r>
        <w:t xml:space="preserve"> tyre pa dallime politike, e n</w:t>
      </w:r>
      <w:r w:rsidR="00DD64CC">
        <w:t>ë</w:t>
      </w:r>
      <w:r>
        <w:t xml:space="preserve"> funksion t</w:t>
      </w:r>
      <w:r w:rsidR="00DD64CC">
        <w:t>ë</w:t>
      </w:r>
      <w:r>
        <w:t xml:space="preserve"> prioriteteve q</w:t>
      </w:r>
      <w:r w:rsidR="00DD64CC">
        <w:t>ë</w:t>
      </w:r>
      <w:r>
        <w:t xml:space="preserve"> kan</w:t>
      </w:r>
      <w:r w:rsidR="00DD64CC">
        <w:t>ë</w:t>
      </w:r>
      <w:r>
        <w:t xml:space="preserve"> qytetar</w:t>
      </w:r>
      <w:r w:rsidR="00DD64CC">
        <w:t>ë</w:t>
      </w:r>
      <w:r>
        <w:t>t e Shtimes. Dy qarkoret i keni par</w:t>
      </w:r>
      <w:r w:rsidR="00DD64CC">
        <w:t>ë</w:t>
      </w:r>
      <w:r>
        <w:t xml:space="preserve"> dhe projektet e reja burojn</w:t>
      </w:r>
      <w:r w:rsidR="00DD64CC">
        <w:t>ë</w:t>
      </w:r>
      <w:r>
        <w:t xml:space="preserve"> nga k</w:t>
      </w:r>
      <w:r w:rsidR="00DD64CC">
        <w:t>ë</w:t>
      </w:r>
      <w:r>
        <w:t>rkesat e qytetar</w:t>
      </w:r>
      <w:r w:rsidR="00DD64CC">
        <w:t>ë</w:t>
      </w:r>
      <w:r>
        <w:t xml:space="preserve">ve. Ky </w:t>
      </w:r>
      <w:proofErr w:type="spellStart"/>
      <w:r>
        <w:t>bexhuet</w:t>
      </w:r>
      <w:proofErr w:type="spellEnd"/>
      <w:r>
        <w:t xml:space="preserve"> besoj do ta ket</w:t>
      </w:r>
      <w:r w:rsidR="00DD64CC">
        <w:t>ë</w:t>
      </w:r>
      <w:r>
        <w:t xml:space="preserve"> edhe mir</w:t>
      </w:r>
      <w:r w:rsidR="00DD64CC">
        <w:t>ë</w:t>
      </w:r>
      <w:r>
        <w:t>kuptimin e qytetar</w:t>
      </w:r>
      <w:r w:rsidR="00DD64CC">
        <w:t>ë</w:t>
      </w:r>
      <w:r>
        <w:t>ve por edhe t</w:t>
      </w:r>
      <w:r w:rsidR="00DD64CC">
        <w:t>ë</w:t>
      </w:r>
      <w:r>
        <w:t xml:space="preserve"> </w:t>
      </w:r>
      <w:proofErr w:type="spellStart"/>
      <w:r>
        <w:t>asambleist</w:t>
      </w:r>
      <w:r w:rsidR="00DD64CC">
        <w:t>ë</w:t>
      </w:r>
      <w:r>
        <w:t>ve</w:t>
      </w:r>
      <w:proofErr w:type="spellEnd"/>
      <w:r>
        <w:t>. Ritheksoj edhe nj</w:t>
      </w:r>
      <w:r w:rsidR="00DD64CC">
        <w:t>ë</w:t>
      </w:r>
      <w:r>
        <w:t>her</w:t>
      </w:r>
      <w:r w:rsidR="00DD64CC">
        <w:t>ë</w:t>
      </w:r>
      <w:r>
        <w:t>, do t</w:t>
      </w:r>
      <w:r w:rsidR="00DD64CC">
        <w:t>ë</w:t>
      </w:r>
      <w:r>
        <w:t xml:space="preserve"> jet</w:t>
      </w:r>
      <w:r w:rsidR="00DD64CC">
        <w:t>ë</w:t>
      </w:r>
      <w:r>
        <w:t xml:space="preserve"> buxhet i nevojave t</w:t>
      </w:r>
      <w:r w:rsidR="00DD64CC">
        <w:t>ë</w:t>
      </w:r>
      <w:r>
        <w:t xml:space="preserve"> qytetar</w:t>
      </w:r>
      <w:r w:rsidR="00DD64CC">
        <w:t>ë</w:t>
      </w:r>
      <w:r>
        <w:t>ve.</w:t>
      </w:r>
    </w:p>
    <w:p w14:paraId="5DC373C5" w14:textId="6125636B" w:rsidR="002A3273" w:rsidRDefault="002A3273">
      <w:r w:rsidRPr="008A1472">
        <w:rPr>
          <w:b/>
          <w:bCs/>
        </w:rPr>
        <w:t>Zyrtari kryesor financiar n</w:t>
      </w:r>
      <w:r w:rsidR="00DD64CC">
        <w:rPr>
          <w:b/>
          <w:bCs/>
        </w:rPr>
        <w:t>ë</w:t>
      </w:r>
      <w:r w:rsidRPr="008A1472">
        <w:rPr>
          <w:b/>
          <w:bCs/>
        </w:rPr>
        <w:t xml:space="preserve"> komun</w:t>
      </w:r>
      <w:r w:rsidR="00DD64CC">
        <w:rPr>
          <w:b/>
          <w:bCs/>
        </w:rPr>
        <w:t>ë</w:t>
      </w:r>
      <w:r w:rsidRPr="008A1472">
        <w:rPr>
          <w:b/>
          <w:bCs/>
        </w:rPr>
        <w:t xml:space="preserve">n e Shtimes, </w:t>
      </w:r>
      <w:proofErr w:type="spellStart"/>
      <w:r w:rsidRPr="008A1472">
        <w:rPr>
          <w:b/>
          <w:bCs/>
        </w:rPr>
        <w:t>z.Bujar</w:t>
      </w:r>
      <w:proofErr w:type="spellEnd"/>
      <w:r w:rsidRPr="008A1472">
        <w:rPr>
          <w:b/>
          <w:bCs/>
        </w:rPr>
        <w:t xml:space="preserve"> Ferati</w:t>
      </w:r>
      <w:r>
        <w:t xml:space="preserve"> – P</w:t>
      </w:r>
      <w:r w:rsidR="00DD64CC">
        <w:t>ë</w:t>
      </w:r>
      <w:r>
        <w:t>rsh</w:t>
      </w:r>
      <w:r w:rsidR="00DD64CC">
        <w:t>ë</w:t>
      </w:r>
      <w:r>
        <w:t>ndetje t</w:t>
      </w:r>
      <w:r w:rsidR="00DD64CC">
        <w:t>ë</w:t>
      </w:r>
      <w:r>
        <w:t xml:space="preserve"> gjith</w:t>
      </w:r>
      <w:r w:rsidR="00DD64CC">
        <w:t>ë</w:t>
      </w:r>
      <w:r>
        <w:t>ve dhe faleminderit q</w:t>
      </w:r>
      <w:r w:rsidR="00DD64CC">
        <w:t>ë</w:t>
      </w:r>
      <w:r>
        <w:t xml:space="preserve"> po merrni pjes</w:t>
      </w:r>
      <w:r w:rsidR="00DD64CC">
        <w:t>ë</w:t>
      </w:r>
      <w:r>
        <w:t xml:space="preserve"> n</w:t>
      </w:r>
      <w:r w:rsidR="00DD64CC">
        <w:t>ë</w:t>
      </w:r>
      <w:r>
        <w:t xml:space="preserve"> k</w:t>
      </w:r>
      <w:r w:rsidR="00DD64CC">
        <w:t>ë</w:t>
      </w:r>
      <w:r>
        <w:t>t</w:t>
      </w:r>
      <w:r w:rsidR="00DD64CC">
        <w:t>ë</w:t>
      </w:r>
      <w:r>
        <w:t xml:space="preserve"> d</w:t>
      </w:r>
      <w:r w:rsidR="00DD64CC">
        <w:t>ë</w:t>
      </w:r>
      <w:r>
        <w:t>gjim.</w:t>
      </w:r>
    </w:p>
    <w:p w14:paraId="3E208B61" w14:textId="349265E9" w:rsidR="002A3273" w:rsidRDefault="002A3273">
      <w:r>
        <w:t>Ferati prezantoi n</w:t>
      </w:r>
      <w:r w:rsidR="00DD64CC">
        <w:t>ë</w:t>
      </w:r>
      <w:r>
        <w:t xml:space="preserve"> veçanti secil</w:t>
      </w:r>
      <w:r w:rsidR="00DD64CC">
        <w:t>ë</w:t>
      </w:r>
      <w:r>
        <w:t>n shum</w:t>
      </w:r>
      <w:r w:rsidR="00DD64CC">
        <w:t>ë</w:t>
      </w:r>
      <w:r>
        <w:t xml:space="preserve"> t</w:t>
      </w:r>
      <w:r w:rsidR="00DD64CC">
        <w:t>ë</w:t>
      </w:r>
      <w:r>
        <w:t xml:space="preserve"> ndar</w:t>
      </w:r>
      <w:r w:rsidR="00DD64CC">
        <w:t>ë</w:t>
      </w:r>
      <w:r>
        <w:t xml:space="preserve"> t</w:t>
      </w:r>
      <w:r w:rsidR="00DD64CC">
        <w:t>ë</w:t>
      </w:r>
      <w:r>
        <w:t xml:space="preserve"> draft-buxhetit p</w:t>
      </w:r>
      <w:r w:rsidR="00DD64CC">
        <w:t>ë</w:t>
      </w:r>
      <w:r>
        <w:t>r drejtorit</w:t>
      </w:r>
      <w:r w:rsidR="00DD64CC">
        <w:t>ë</w:t>
      </w:r>
      <w:r>
        <w:t xml:space="preserve"> dhe kategorit</w:t>
      </w:r>
      <w:r w:rsidR="00DD64CC">
        <w:t>ë</w:t>
      </w:r>
      <w:r>
        <w:t xml:space="preserve"> p</w:t>
      </w:r>
      <w:r w:rsidR="00DD64CC">
        <w:t>ë</w:t>
      </w:r>
      <w:r>
        <w:t>rkat</w:t>
      </w:r>
      <w:r w:rsidR="00DD64CC">
        <w:t>ë</w:t>
      </w:r>
      <w:r>
        <w:t>se.</w:t>
      </w:r>
    </w:p>
    <w:p w14:paraId="6FDA7678" w14:textId="21EF1933" w:rsidR="008A1472" w:rsidRDefault="002A3273">
      <w:r w:rsidRPr="008A1472">
        <w:rPr>
          <w:b/>
          <w:bCs/>
        </w:rPr>
        <w:t>K</w:t>
      </w:r>
      <w:r w:rsidR="00DD64CC">
        <w:rPr>
          <w:b/>
          <w:bCs/>
        </w:rPr>
        <w:t>ë</w:t>
      </w:r>
      <w:r w:rsidRPr="008A1472">
        <w:rPr>
          <w:b/>
          <w:bCs/>
        </w:rPr>
        <w:t xml:space="preserve">shilltari komunal, </w:t>
      </w:r>
      <w:proofErr w:type="spellStart"/>
      <w:r w:rsidRPr="008A1472">
        <w:rPr>
          <w:b/>
          <w:bCs/>
        </w:rPr>
        <w:t>z.Reshat</w:t>
      </w:r>
      <w:proofErr w:type="spellEnd"/>
      <w:r w:rsidRPr="008A1472">
        <w:rPr>
          <w:b/>
          <w:bCs/>
        </w:rPr>
        <w:t xml:space="preserve"> </w:t>
      </w:r>
      <w:proofErr w:type="spellStart"/>
      <w:r w:rsidRPr="008A1472">
        <w:rPr>
          <w:b/>
          <w:bCs/>
        </w:rPr>
        <w:t>Mujota</w:t>
      </w:r>
      <w:proofErr w:type="spellEnd"/>
      <w:r>
        <w:t xml:space="preserve"> – P</w:t>
      </w:r>
      <w:r w:rsidR="00DD64CC">
        <w:t>ë</w:t>
      </w:r>
      <w:r>
        <w:t>rsh</w:t>
      </w:r>
      <w:r w:rsidR="00DD64CC">
        <w:t>ë</w:t>
      </w:r>
      <w:r>
        <w:t>ndetje p</w:t>
      </w:r>
      <w:r w:rsidR="00DD64CC">
        <w:t>ë</w:t>
      </w:r>
      <w:r>
        <w:t>r t</w:t>
      </w:r>
      <w:r w:rsidR="00DD64CC">
        <w:t>ë</w:t>
      </w:r>
      <w:r>
        <w:t xml:space="preserve"> gjith</w:t>
      </w:r>
      <w:r w:rsidR="00DD64CC">
        <w:t>ë</w:t>
      </w:r>
      <w:r>
        <w:t xml:space="preserve"> t</w:t>
      </w:r>
      <w:r w:rsidR="00DD64CC">
        <w:t>ë</w:t>
      </w:r>
      <w:r>
        <w:t xml:space="preserve"> pranishmit. Kam pyetje konkrete pasi ka pasur ndryshime n</w:t>
      </w:r>
      <w:r w:rsidR="00DD64CC">
        <w:t>ë</w:t>
      </w:r>
      <w:r>
        <w:t xml:space="preserve"> draft t</w:t>
      </w:r>
      <w:r w:rsidR="00DD64CC">
        <w:t>ë</w:t>
      </w:r>
      <w:r>
        <w:t xml:space="preserve"> buxhetit dhe k</w:t>
      </w:r>
      <w:r w:rsidR="00DD64CC">
        <w:t>ë</w:t>
      </w:r>
      <w:r>
        <w:t>rkesa. Tash kam pyetje konkrete. A ka pasur ndryshime t</w:t>
      </w:r>
      <w:r w:rsidR="00DD64CC">
        <w:t>ë</w:t>
      </w:r>
      <w:r>
        <w:t xml:space="preserve"> m</w:t>
      </w:r>
      <w:r w:rsidR="00DD64CC">
        <w:t>ë</w:t>
      </w:r>
      <w:r>
        <w:t>tutjeshme t</w:t>
      </w:r>
      <w:r w:rsidR="00DD64CC">
        <w:t>ë</w:t>
      </w:r>
      <w:r>
        <w:t xml:space="preserve"> buxheti? A ka rritje t</w:t>
      </w:r>
      <w:r w:rsidR="00DD64CC">
        <w:t>ë</w:t>
      </w:r>
      <w:r>
        <w:t xml:space="preserve"> k</w:t>
      </w:r>
      <w:r w:rsidR="00DD64CC">
        <w:t>ë</w:t>
      </w:r>
      <w:r>
        <w:t>rkesave? N</w:t>
      </w:r>
      <w:r w:rsidR="00DD64CC">
        <w:t>ë</w:t>
      </w:r>
      <w:r>
        <w:t xml:space="preserve"> cil</w:t>
      </w:r>
      <w:r w:rsidR="00DD64CC">
        <w:t>ë</w:t>
      </w:r>
      <w:r>
        <w:t>t sektor</w:t>
      </w:r>
      <w:r w:rsidR="00DD64CC">
        <w:t>ë</w:t>
      </w:r>
      <w:r>
        <w:t xml:space="preserve"> jan</w:t>
      </w:r>
      <w:r w:rsidR="00DD64CC">
        <w:t>ë</w:t>
      </w:r>
      <w:r>
        <w:t>? N</w:t>
      </w:r>
      <w:r w:rsidR="00DD64CC">
        <w:t>ë</w:t>
      </w:r>
      <w:r>
        <w:t>se keni mund</w:t>
      </w:r>
      <w:r w:rsidR="00DD64CC">
        <w:t>ë</w:t>
      </w:r>
      <w:r>
        <w:t>si me na jap nj</w:t>
      </w:r>
      <w:r w:rsidR="00DD64CC">
        <w:t>ë</w:t>
      </w:r>
      <w:r>
        <w:t xml:space="preserve"> sqarim. Dhe sa </w:t>
      </w:r>
      <w:r w:rsidR="00DD64CC">
        <w:t>ë</w:t>
      </w:r>
      <w:r>
        <w:t>sht</w:t>
      </w:r>
      <w:r w:rsidR="00DD64CC">
        <w:t>ë</w:t>
      </w:r>
      <w:r>
        <w:t xml:space="preserve"> </w:t>
      </w:r>
      <w:proofErr w:type="spellStart"/>
      <w:r>
        <w:t>llufti</w:t>
      </w:r>
      <w:proofErr w:type="spellEnd"/>
      <w:r w:rsidR="008A1472">
        <w:t xml:space="preserve"> te buxheti i k</w:t>
      </w:r>
      <w:r w:rsidR="00DD64CC">
        <w:t>ë</w:t>
      </w:r>
      <w:r w:rsidR="008A1472">
        <w:t>tyre k</w:t>
      </w:r>
      <w:r w:rsidR="00DD64CC">
        <w:t>ë</w:t>
      </w:r>
      <w:r w:rsidR="008A1472">
        <w:t>rkesave, t</w:t>
      </w:r>
      <w:r w:rsidR="00DD64CC">
        <w:t>ë</w:t>
      </w:r>
      <w:r w:rsidR="008A1472">
        <w:t xml:space="preserve"> cilat jan</w:t>
      </w:r>
      <w:r w:rsidR="00DD64CC">
        <w:t>ë</w:t>
      </w:r>
      <w:r w:rsidR="008A1472">
        <w:t xml:space="preserve"> m</w:t>
      </w:r>
      <w:r w:rsidR="00DD64CC">
        <w:t>ë</w:t>
      </w:r>
      <w:r w:rsidR="008A1472">
        <w:t xml:space="preserve"> parimore n</w:t>
      </w:r>
      <w:r w:rsidR="00DD64CC">
        <w:t>ë</w:t>
      </w:r>
      <w:r w:rsidR="008A1472">
        <w:t>se futet nj</w:t>
      </w:r>
      <w:r w:rsidR="00DD64CC">
        <w:t>ë</w:t>
      </w:r>
      <w:r w:rsidR="008A1472">
        <w:t xml:space="preserve"> k</w:t>
      </w:r>
      <w:r w:rsidR="00DD64CC">
        <w:t>ë</w:t>
      </w:r>
      <w:r w:rsidR="008A1472">
        <w:t>rkes</w:t>
      </w:r>
      <w:r w:rsidR="00DD64CC">
        <w:t>ë</w:t>
      </w:r>
      <w:r w:rsidR="008A1472">
        <w:t xml:space="preserve"> e re? Po ashtu, a </w:t>
      </w:r>
      <w:r w:rsidR="00DD64CC">
        <w:t>ë</w:t>
      </w:r>
      <w:r w:rsidR="008A1472">
        <w:t>sht</w:t>
      </w:r>
      <w:r w:rsidR="00DD64CC">
        <w:t>ë</w:t>
      </w:r>
      <w:r w:rsidR="008A1472">
        <w:t xml:space="preserve"> p</w:t>
      </w:r>
      <w:r w:rsidR="00DD64CC">
        <w:t>ë</w:t>
      </w:r>
      <w:r w:rsidR="008A1472">
        <w:t>rfshir</w:t>
      </w:r>
      <w:r w:rsidR="00DD64CC">
        <w:t>ë</w:t>
      </w:r>
      <w:r w:rsidR="008A1472">
        <w:t xml:space="preserve"> n</w:t>
      </w:r>
      <w:r w:rsidR="00DD64CC">
        <w:t>ë</w:t>
      </w:r>
      <w:r w:rsidR="008A1472">
        <w:t xml:space="preserve"> buxhet k</w:t>
      </w:r>
      <w:r w:rsidR="00DD64CC">
        <w:t>ë</w:t>
      </w:r>
      <w:r w:rsidR="008A1472">
        <w:t>rkesa e qytetarit p</w:t>
      </w:r>
      <w:r w:rsidR="00DD64CC">
        <w:t>ë</w:t>
      </w:r>
      <w:r w:rsidR="008A1472">
        <w:t xml:space="preserve">r fshatin </w:t>
      </w:r>
      <w:proofErr w:type="spellStart"/>
      <w:r w:rsidR="008A1472">
        <w:t>Dug</w:t>
      </w:r>
      <w:r w:rsidR="00DD64CC">
        <w:t>ë</w:t>
      </w:r>
      <w:proofErr w:type="spellEnd"/>
      <w:r w:rsidR="008A1472">
        <w:t xml:space="preserve"> dhe a pritet t</w:t>
      </w:r>
      <w:r w:rsidR="00DD64CC">
        <w:t>ë</w:t>
      </w:r>
      <w:r w:rsidR="008A1472">
        <w:t xml:space="preserve"> vij n</w:t>
      </w:r>
      <w:r w:rsidR="00DD64CC">
        <w:t>ë</w:t>
      </w:r>
      <w:r w:rsidR="008A1472">
        <w:t xml:space="preserve"> Kuvend Komunal kjo k</w:t>
      </w:r>
      <w:r w:rsidR="00DD64CC">
        <w:t>ë</w:t>
      </w:r>
      <w:r w:rsidR="008A1472">
        <w:t>rkes</w:t>
      </w:r>
      <w:r w:rsidR="00DD64CC">
        <w:t>ë</w:t>
      </w:r>
      <w:r w:rsidR="008A1472">
        <w:t>?</w:t>
      </w:r>
    </w:p>
    <w:p w14:paraId="41DE4BDE" w14:textId="66CB6FC6" w:rsidR="008A1472" w:rsidRDefault="008A1472">
      <w:r w:rsidRPr="008A1472">
        <w:rPr>
          <w:b/>
          <w:bCs/>
        </w:rPr>
        <w:lastRenderedPageBreak/>
        <w:t xml:space="preserve">Zyrtari financiar, </w:t>
      </w:r>
      <w:proofErr w:type="spellStart"/>
      <w:r w:rsidRPr="008A1472">
        <w:rPr>
          <w:b/>
          <w:bCs/>
        </w:rPr>
        <w:t>z.Bujar</w:t>
      </w:r>
      <w:proofErr w:type="spellEnd"/>
      <w:r w:rsidRPr="008A1472">
        <w:rPr>
          <w:b/>
          <w:bCs/>
        </w:rPr>
        <w:t xml:space="preserve"> Ferati</w:t>
      </w:r>
      <w:r>
        <w:t xml:space="preserve"> – Aty ku kemi diskutuar me drejtorit</w:t>
      </w:r>
      <w:r w:rsidR="00DD64CC">
        <w:t>ë</w:t>
      </w:r>
      <w:r>
        <w:t xml:space="preserve"> sipas k</w:t>
      </w:r>
      <w:r w:rsidR="00DD64CC">
        <w:t>ë</w:t>
      </w:r>
      <w:r>
        <w:t>rkesave t</w:t>
      </w:r>
      <w:r w:rsidR="00DD64CC">
        <w:t>ë</w:t>
      </w:r>
      <w:r>
        <w:t xml:space="preserve"> qytetar</w:t>
      </w:r>
      <w:r w:rsidR="00DD64CC">
        <w:t>ë</w:t>
      </w:r>
      <w:r>
        <w:t>ve i kemi ndryshuar. P.sh e kemi ndryshuar t</w:t>
      </w:r>
      <w:r w:rsidR="00DD64CC">
        <w:t>ë</w:t>
      </w:r>
      <w:r>
        <w:t xml:space="preserve"> shpenzimet kapitale, ku ka zbritje t</w:t>
      </w:r>
      <w:r w:rsidR="00DD64CC">
        <w:t>ë</w:t>
      </w:r>
      <w:r>
        <w:t xml:space="preserve"> shum</w:t>
      </w:r>
      <w:r w:rsidR="00DD64CC">
        <w:t>ë</w:t>
      </w:r>
      <w:r>
        <w:t>s. T</w:t>
      </w:r>
      <w:r w:rsidR="00DD64CC">
        <w:t>ë</w:t>
      </w:r>
      <w:r>
        <w:t xml:space="preserve"> dy dokumentet jan</w:t>
      </w:r>
      <w:r w:rsidR="00DD64CC">
        <w:t>ë</w:t>
      </w:r>
      <w:r>
        <w:t xml:space="preserve"> drafte e n</w:t>
      </w:r>
      <w:r w:rsidR="00DD64CC">
        <w:t>ë</w:t>
      </w:r>
      <w:r>
        <w:t xml:space="preserve"> mbledhjen e </w:t>
      </w:r>
      <w:proofErr w:type="spellStart"/>
      <w:r>
        <w:t>ardhshm</w:t>
      </w:r>
      <w:r w:rsidR="00DD64CC">
        <w:t>ë</w:t>
      </w:r>
      <w:proofErr w:type="spellEnd"/>
      <w:r>
        <w:t xml:space="preserve"> kur t</w:t>
      </w:r>
      <w:r w:rsidR="00DD64CC">
        <w:t>ë</w:t>
      </w:r>
      <w:r>
        <w:t xml:space="preserve"> vij finali do t</w:t>
      </w:r>
      <w:r w:rsidR="00DD64CC">
        <w:t>ë</w:t>
      </w:r>
      <w:r>
        <w:t xml:space="preserve"> rregullohen dhe do t</w:t>
      </w:r>
      <w:r w:rsidR="00DD64CC">
        <w:t>ë</w:t>
      </w:r>
      <w:r>
        <w:t xml:space="preserve"> p</w:t>
      </w:r>
      <w:r w:rsidR="00DD64CC">
        <w:t>ë</w:t>
      </w:r>
      <w:r>
        <w:t>rfillen k</w:t>
      </w:r>
      <w:r w:rsidR="00DD64CC">
        <w:t>ë</w:t>
      </w:r>
      <w:r>
        <w:t xml:space="preserve">rkesat e </w:t>
      </w:r>
      <w:proofErr w:type="spellStart"/>
      <w:r>
        <w:t>qytetar</w:t>
      </w:r>
      <w:r w:rsidR="00DD64CC">
        <w:t>ë</w:t>
      </w:r>
      <w:r>
        <w:t>e</w:t>
      </w:r>
      <w:proofErr w:type="spellEnd"/>
      <w:r>
        <w:t xml:space="preserve"> dhe kryetari ka diskutuar me qytetarin nga </w:t>
      </w:r>
      <w:proofErr w:type="spellStart"/>
      <w:r>
        <w:t>Duga</w:t>
      </w:r>
      <w:proofErr w:type="spellEnd"/>
      <w:r>
        <w:t xml:space="preserve"> q</w:t>
      </w:r>
      <w:r w:rsidR="00DD64CC">
        <w:t>ë</w:t>
      </w:r>
      <w:r>
        <w:t xml:space="preserve"> e prezantoj projektin q</w:t>
      </w:r>
      <w:r w:rsidR="00DD64CC">
        <w:t>ë</w:t>
      </w:r>
      <w:r>
        <w:t xml:space="preserve"> e kishte dhe t</w:t>
      </w:r>
      <w:r w:rsidR="00DD64CC">
        <w:t>ë</w:t>
      </w:r>
      <w:r>
        <w:t xml:space="preserve"> gjith</w:t>
      </w:r>
      <w:r w:rsidR="00DD64CC">
        <w:t>ë</w:t>
      </w:r>
      <w:r>
        <w:t xml:space="preserve"> ata q</w:t>
      </w:r>
      <w:r w:rsidR="00DD64CC">
        <w:t>ë</w:t>
      </w:r>
      <w:r>
        <w:t xml:space="preserve"> kan</w:t>
      </w:r>
      <w:r w:rsidR="00DD64CC">
        <w:t>ë</w:t>
      </w:r>
      <w:r>
        <w:t xml:space="preserve"> projekte n</w:t>
      </w:r>
      <w:r w:rsidR="00DD64CC">
        <w:t>ë</w:t>
      </w:r>
      <w:r>
        <w:t xml:space="preserve"> </w:t>
      </w:r>
      <w:proofErr w:type="spellStart"/>
      <w:r>
        <w:t>qoft</w:t>
      </w:r>
      <w:r w:rsidR="00DD64CC">
        <w:t>ë</w:t>
      </w:r>
      <w:r>
        <w:t>se</w:t>
      </w:r>
      <w:proofErr w:type="spellEnd"/>
      <w:r>
        <w:t xml:space="preserve"> edhe n</w:t>
      </w:r>
      <w:r w:rsidR="00DD64CC">
        <w:t>ë</w:t>
      </w:r>
      <w:r>
        <w:t xml:space="preserve"> rrjete sociale e </w:t>
      </w:r>
      <w:proofErr w:type="spellStart"/>
      <w:r>
        <w:t>d</w:t>
      </w:r>
      <w:r w:rsidR="00DD64CC">
        <w:t>ë</w:t>
      </w:r>
      <w:r>
        <w:t>rojn</w:t>
      </w:r>
      <w:r w:rsidR="00DD64CC">
        <w:t>ë</w:t>
      </w:r>
      <w:proofErr w:type="spellEnd"/>
      <w:r>
        <w:t xml:space="preserve"> nj</w:t>
      </w:r>
      <w:r w:rsidR="00DD64CC">
        <w:t>ë</w:t>
      </w:r>
      <w:r>
        <w:t xml:space="preserve"> projekt konkret do t</w:t>
      </w:r>
      <w:r w:rsidR="00DD64CC">
        <w:t>ë</w:t>
      </w:r>
      <w:r>
        <w:t xml:space="preserve"> merren parasysh dhe do t’i shohim mund</w:t>
      </w:r>
      <w:r w:rsidR="00DD64CC">
        <w:t>ë</w:t>
      </w:r>
      <w:r>
        <w:t>sit</w:t>
      </w:r>
      <w:r w:rsidR="00DD64CC">
        <w:t>ë</w:t>
      </w:r>
      <w:r>
        <w:t xml:space="preserve"> tona buxhetore dhe do t’i fusim.</w:t>
      </w:r>
    </w:p>
    <w:p w14:paraId="3445DF12" w14:textId="4901FB65" w:rsidR="008A1472" w:rsidRDefault="008A1472">
      <w:r>
        <w:t>Kurse, n</w:t>
      </w:r>
      <w:r w:rsidR="00DD64CC">
        <w:t>ë</w:t>
      </w:r>
      <w:r>
        <w:t>se dikush n</w:t>
      </w:r>
      <w:r w:rsidR="00DD64CC">
        <w:t>ë</w:t>
      </w:r>
      <w:r>
        <w:t xml:space="preserve"> t</w:t>
      </w:r>
      <w:r w:rsidR="00DD64CC">
        <w:t>ë</w:t>
      </w:r>
      <w:r>
        <w:t xml:space="preserve"> ardhmen mendon q</w:t>
      </w:r>
      <w:r w:rsidR="00DD64CC">
        <w:t>ë</w:t>
      </w:r>
      <w:r>
        <w:t xml:space="preserve"> Bujq</w:t>
      </w:r>
      <w:r w:rsidR="00DD64CC">
        <w:t>ë</w:t>
      </w:r>
      <w:r>
        <w:t>sis</w:t>
      </w:r>
      <w:r w:rsidR="00DD64CC">
        <w:t>ë</w:t>
      </w:r>
      <w:r>
        <w:t>, n</w:t>
      </w:r>
      <w:r w:rsidR="00DD64CC">
        <w:t>ë</w:t>
      </w:r>
      <w:r>
        <w:t xml:space="preserve"> kategorin</w:t>
      </w:r>
      <w:r w:rsidR="00DD64CC">
        <w:t>ë</w:t>
      </w:r>
      <w:r>
        <w:t xml:space="preserve"> e subvencioneve i duhet m</w:t>
      </w:r>
      <w:r w:rsidR="00DD64CC">
        <w:t>ë</w:t>
      </w:r>
      <w:r>
        <w:t xml:space="preserve"> tep</w:t>
      </w:r>
      <w:r w:rsidR="00DD64CC">
        <w:t>ë</w:t>
      </w:r>
      <w:r>
        <w:t>r buxhet dhe aprovohet n</w:t>
      </w:r>
      <w:r w:rsidR="00DD64CC">
        <w:t>ë</w:t>
      </w:r>
      <w:r>
        <w:t xml:space="preserve"> Kuvend ne e ndryshojm</w:t>
      </w:r>
      <w:r w:rsidR="00DD64CC">
        <w:t>ë</w:t>
      </w:r>
      <w:r>
        <w:t xml:space="preserve"> para finalizimit mir</w:t>
      </w:r>
      <w:r w:rsidR="00DD64CC">
        <w:t>ë</w:t>
      </w:r>
      <w:r>
        <w:t>po n</w:t>
      </w:r>
      <w:r w:rsidR="00DD64CC">
        <w:t>ë</w:t>
      </w:r>
      <w:r>
        <w:t>se ka projekt t</w:t>
      </w:r>
      <w:r w:rsidR="00DD64CC">
        <w:t>ë</w:t>
      </w:r>
      <w:r>
        <w:t xml:space="preserve"> ri mundemi me </w:t>
      </w:r>
      <w:proofErr w:type="spellStart"/>
      <w:r>
        <w:t>z</w:t>
      </w:r>
      <w:r w:rsidR="00DD64CC">
        <w:t>ë</w:t>
      </w:r>
      <w:r>
        <w:t>vend</w:t>
      </w:r>
      <w:r w:rsidR="00DD64CC">
        <w:t>ë</w:t>
      </w:r>
      <w:r>
        <w:t>su</w:t>
      </w:r>
      <w:proofErr w:type="spellEnd"/>
      <w:r>
        <w:t>, me largu nj</w:t>
      </w:r>
      <w:r w:rsidR="00DD64CC">
        <w:t>ë</w:t>
      </w:r>
      <w:r>
        <w:t xml:space="preserve"> projekt diku dhe t</w:t>
      </w:r>
      <w:r w:rsidR="00DD64CC">
        <w:t>ë</w:t>
      </w:r>
      <w:r>
        <w:t xml:space="preserve"> futet i riu por kjo varet prej propozimit t</w:t>
      </w:r>
      <w:r w:rsidR="00DD64CC">
        <w:t>ë</w:t>
      </w:r>
      <w:r>
        <w:t xml:space="preserve"> juaj se cilin d</w:t>
      </w:r>
      <w:r w:rsidR="00DD64CC">
        <w:t>ë</w:t>
      </w:r>
      <w:r>
        <w:t>shironi ta largoni e cilin ta futni. Ju n</w:t>
      </w:r>
      <w:r w:rsidR="00DD64CC">
        <w:t>ë</w:t>
      </w:r>
      <w:r>
        <w:t>se propozoni projekt t</w:t>
      </w:r>
      <w:r w:rsidR="00DD64CC">
        <w:t>ë</w:t>
      </w:r>
      <w:r>
        <w:t xml:space="preserve"> ri do t</w:t>
      </w:r>
      <w:r w:rsidR="00DD64CC">
        <w:t>ë</w:t>
      </w:r>
      <w:r>
        <w:t xml:space="preserve"> tregoni edhe cilin me largu p</w:t>
      </w:r>
      <w:r w:rsidR="00DD64CC">
        <w:t>ë</w:t>
      </w:r>
      <w:r>
        <w:t xml:space="preserve">r </w:t>
      </w:r>
      <w:proofErr w:type="spellStart"/>
      <w:r>
        <w:t>arsyje</w:t>
      </w:r>
      <w:proofErr w:type="spellEnd"/>
      <w:r>
        <w:t xml:space="preserve"> se ne nuk mundemi me vendos vet me largu.</w:t>
      </w:r>
    </w:p>
    <w:p w14:paraId="79EA41CF" w14:textId="2CA58D3A" w:rsidR="008A1472" w:rsidRDefault="008A1472">
      <w:r w:rsidRPr="00F819AA">
        <w:rPr>
          <w:b/>
          <w:bCs/>
        </w:rPr>
        <w:t>Drejtori p</w:t>
      </w:r>
      <w:r w:rsidR="00DD64CC">
        <w:rPr>
          <w:b/>
          <w:bCs/>
        </w:rPr>
        <w:t>ë</w:t>
      </w:r>
      <w:r w:rsidRPr="00F819AA">
        <w:rPr>
          <w:b/>
          <w:bCs/>
        </w:rPr>
        <w:t>r planifikim urban, kadast</w:t>
      </w:r>
      <w:r w:rsidR="00DD64CC">
        <w:rPr>
          <w:b/>
          <w:bCs/>
        </w:rPr>
        <w:t>ë</w:t>
      </w:r>
      <w:r w:rsidRPr="00F819AA">
        <w:rPr>
          <w:b/>
          <w:bCs/>
        </w:rPr>
        <w:t xml:space="preserve">r dhe gjeodezi, </w:t>
      </w:r>
      <w:proofErr w:type="spellStart"/>
      <w:r w:rsidRPr="00F819AA">
        <w:rPr>
          <w:b/>
          <w:bCs/>
        </w:rPr>
        <w:t>z.Grejtalb</w:t>
      </w:r>
      <w:proofErr w:type="spellEnd"/>
      <w:r w:rsidRPr="00F819AA">
        <w:rPr>
          <w:b/>
          <w:bCs/>
        </w:rPr>
        <w:t xml:space="preserve"> Emini</w:t>
      </w:r>
      <w:r>
        <w:t xml:space="preserve"> – Ne </w:t>
      </w:r>
      <w:proofErr w:type="spellStart"/>
      <w:r>
        <w:t>bashkarisht</w:t>
      </w:r>
      <w:proofErr w:type="spellEnd"/>
      <w:r>
        <w:t xml:space="preserve"> me </w:t>
      </w:r>
      <w:r w:rsidR="00F819AA">
        <w:t>zyrtarin financiarin kemi kaluar n</w:t>
      </w:r>
      <w:r w:rsidR="00DD64CC">
        <w:t>ë</w:t>
      </w:r>
      <w:r w:rsidR="00F819AA">
        <w:t xml:space="preserve"> etapa p</w:t>
      </w:r>
      <w:r w:rsidR="00DD64CC">
        <w:t>ë</w:t>
      </w:r>
      <w:r w:rsidR="00F819AA">
        <w:t xml:space="preserve">r me </w:t>
      </w:r>
      <w:proofErr w:type="spellStart"/>
      <w:r w:rsidR="00F819AA">
        <w:t>ardh</w:t>
      </w:r>
      <w:proofErr w:type="spellEnd"/>
      <w:r w:rsidR="00F819AA">
        <w:t xml:space="preserve"> te ky </w:t>
      </w:r>
      <w:proofErr w:type="spellStart"/>
      <w:r w:rsidR="00F819AA">
        <w:t>draftim</w:t>
      </w:r>
      <w:proofErr w:type="spellEnd"/>
      <w:r w:rsidR="00F819AA">
        <w:t xml:space="preserve"> i buxhetit. Prej qarkores s</w:t>
      </w:r>
      <w:r w:rsidR="00DD64CC">
        <w:t>ë</w:t>
      </w:r>
      <w:r w:rsidR="00F819AA">
        <w:t xml:space="preserve"> par</w:t>
      </w:r>
      <w:r w:rsidR="00DD64CC">
        <w:t>ë</w:t>
      </w:r>
      <w:r w:rsidR="00F819AA">
        <w:t xml:space="preserve"> e t</w:t>
      </w:r>
      <w:r w:rsidR="00DD64CC">
        <w:t>ë</w:t>
      </w:r>
      <w:r w:rsidR="00F819AA">
        <w:t xml:space="preserve"> dyt</w:t>
      </w:r>
      <w:r w:rsidR="00DD64CC">
        <w:t>ë</w:t>
      </w:r>
      <w:r w:rsidR="00F819AA">
        <w:t xml:space="preserve"> takimet n</w:t>
      </w:r>
      <w:r w:rsidR="00DD64CC">
        <w:t>ë</w:t>
      </w:r>
      <w:r w:rsidR="00F819AA">
        <w:t xml:space="preserve"> fshatrave, pothuajse n</w:t>
      </w:r>
      <w:r w:rsidR="00DD64CC">
        <w:t>ë</w:t>
      </w:r>
      <w:r w:rsidR="00F819AA">
        <w:t xml:space="preserve"> 95% t</w:t>
      </w:r>
      <w:r w:rsidR="00DD64CC">
        <w:t>ë</w:t>
      </w:r>
      <w:r w:rsidR="00F819AA">
        <w:t xml:space="preserve"> fshatrave kemi pasur takim por ka pasur edhe k</w:t>
      </w:r>
      <w:r w:rsidR="00DD64CC">
        <w:t>ë</w:t>
      </w:r>
      <w:r w:rsidR="00F819AA">
        <w:t>rkes</w:t>
      </w:r>
      <w:r w:rsidR="00DD64CC">
        <w:t>ë</w:t>
      </w:r>
      <w:r w:rsidR="00F819AA">
        <w:t>. K</w:t>
      </w:r>
      <w:r w:rsidR="00DD64CC">
        <w:t>ë</w:t>
      </w:r>
      <w:r w:rsidR="00F819AA">
        <w:t>to k</w:t>
      </w:r>
      <w:r w:rsidR="00DD64CC">
        <w:t>ë</w:t>
      </w:r>
      <w:r w:rsidR="00F819AA">
        <w:t>rkesa i kemi futur n</w:t>
      </w:r>
      <w:r w:rsidR="00DD64CC">
        <w:t>ë</w:t>
      </w:r>
      <w:r w:rsidR="00F819AA">
        <w:t xml:space="preserve"> qarkore dhe i kemi prezantuar para an</w:t>
      </w:r>
      <w:r w:rsidR="00DD64CC">
        <w:t>ë</w:t>
      </w:r>
      <w:r w:rsidR="00F819AA">
        <w:t>tar</w:t>
      </w:r>
      <w:r w:rsidR="00DD64CC">
        <w:t>ë</w:t>
      </w:r>
      <w:r w:rsidR="00F819AA">
        <w:t>ve n</w:t>
      </w:r>
      <w:r w:rsidR="00DD64CC">
        <w:t>ë</w:t>
      </w:r>
      <w:r w:rsidR="00F819AA">
        <w:t xml:space="preserve"> Kuvend. Secili fshat i ka specifikat e veta. </w:t>
      </w:r>
      <w:r w:rsidR="00DD64CC">
        <w:t>Ë</w:t>
      </w:r>
      <w:r w:rsidR="00F819AA">
        <w:t>sht</w:t>
      </w:r>
      <w:r w:rsidR="00DD64CC">
        <w:t>ë</w:t>
      </w:r>
      <w:r w:rsidR="00F819AA">
        <w:t xml:space="preserve"> e v</w:t>
      </w:r>
      <w:r w:rsidR="00DD64CC">
        <w:t>ë</w:t>
      </w:r>
      <w:r w:rsidR="00F819AA">
        <w:t>rtet q</w:t>
      </w:r>
      <w:r w:rsidR="00DD64CC">
        <w:t>ë</w:t>
      </w:r>
      <w:r w:rsidR="00F819AA">
        <w:t xml:space="preserve"> i kemi </w:t>
      </w:r>
      <w:proofErr w:type="spellStart"/>
      <w:r w:rsidR="00F819AA">
        <w:t>l</w:t>
      </w:r>
      <w:r w:rsidR="00DD64CC">
        <w:t>ë</w:t>
      </w:r>
      <w:r w:rsidR="00F819AA">
        <w:t>vizr</w:t>
      </w:r>
      <w:proofErr w:type="spellEnd"/>
      <w:r w:rsidR="00F819AA">
        <w:t xml:space="preserve"> vlera, pasi ne n</w:t>
      </w:r>
      <w:r w:rsidR="00DD64CC">
        <w:t>ë</w:t>
      </w:r>
      <w:r w:rsidR="00F819AA">
        <w:t xml:space="preserve"> drejtorin e planifikimit urban i kemi 20 projekte t</w:t>
      </w:r>
      <w:r w:rsidR="00DD64CC">
        <w:t>ë</w:t>
      </w:r>
      <w:r w:rsidR="00F819AA">
        <w:t xml:space="preserve"> reja deri m</w:t>
      </w:r>
      <w:r w:rsidR="00DD64CC">
        <w:t>ë</w:t>
      </w:r>
      <w:r w:rsidR="00F819AA">
        <w:t xml:space="preserve"> 2023, </w:t>
      </w:r>
      <w:r w:rsidR="00DD64CC">
        <w:t>ë</w:t>
      </w:r>
      <w:r w:rsidR="00F819AA">
        <w:t>sht</w:t>
      </w:r>
      <w:r w:rsidR="00DD64CC">
        <w:t>ë</w:t>
      </w:r>
      <w:r w:rsidR="00F819AA">
        <w:t xml:space="preserve"> diku 1.2 dhe 1.3 vlera financiare ku mundemi me fut edhe nj</w:t>
      </w:r>
      <w:r w:rsidR="00DD64CC">
        <w:t>ë</w:t>
      </w:r>
      <w:r w:rsidR="00F819AA">
        <w:t xml:space="preserve"> projekt t</w:t>
      </w:r>
      <w:r w:rsidR="00DD64CC">
        <w:t>ë</w:t>
      </w:r>
      <w:r w:rsidR="00F819AA">
        <w:t xml:space="preserve"> ri, sikurse fshati </w:t>
      </w:r>
      <w:proofErr w:type="spellStart"/>
      <w:r w:rsidR="00F819AA">
        <w:t>Dug</w:t>
      </w:r>
      <w:r w:rsidR="00DD64CC">
        <w:t>ë</w:t>
      </w:r>
      <w:proofErr w:type="spellEnd"/>
      <w:r w:rsidR="00F819AA">
        <w:t xml:space="preserve"> por ne patjet</w:t>
      </w:r>
      <w:r w:rsidR="00DD64CC">
        <w:t>ë</w:t>
      </w:r>
      <w:r w:rsidR="00F819AA">
        <w:t xml:space="preserve">r duhet me </w:t>
      </w:r>
      <w:proofErr w:type="spellStart"/>
      <w:r w:rsidR="00F819AA">
        <w:t>zvog</w:t>
      </w:r>
      <w:r w:rsidR="00DD64CC">
        <w:t>ë</w:t>
      </w:r>
      <w:r w:rsidR="00F819AA">
        <w:t>lu</w:t>
      </w:r>
      <w:proofErr w:type="spellEnd"/>
      <w:r w:rsidR="00F819AA">
        <w:t xml:space="preserve"> vler</w:t>
      </w:r>
      <w:r w:rsidR="00DD64CC">
        <w:t>ë</w:t>
      </w:r>
      <w:r w:rsidR="00F819AA">
        <w:t>n diku p</w:t>
      </w:r>
      <w:r w:rsidR="00DD64CC">
        <w:t>ë</w:t>
      </w:r>
      <w:r w:rsidR="00F819AA">
        <w:t>r ta fut at</w:t>
      </w:r>
      <w:r w:rsidR="00DD64CC">
        <w:t>ë</w:t>
      </w:r>
      <w:r w:rsidR="00F819AA">
        <w:t>. E kemi diskutuar edhe m</w:t>
      </w:r>
      <w:r w:rsidR="00DD64CC">
        <w:t>ë</w:t>
      </w:r>
      <w:r w:rsidR="00F819AA">
        <w:t xml:space="preserve"> her</w:t>
      </w:r>
      <w:r w:rsidR="00DD64CC">
        <w:t>ë</w:t>
      </w:r>
      <w:r w:rsidR="00F819AA">
        <w:t>t, nj</w:t>
      </w:r>
      <w:r w:rsidR="00DD64CC">
        <w:t>ë</w:t>
      </w:r>
      <w:r w:rsidR="00F819AA">
        <w:t xml:space="preserve">rin prej fshatrave e kemi harruar por e kemi fut </w:t>
      </w:r>
      <w:proofErr w:type="spellStart"/>
      <w:r w:rsidR="00F819AA">
        <w:t>p</w:t>
      </w:r>
      <w:r w:rsidR="00DD64CC">
        <w:t>ë</w:t>
      </w:r>
      <w:r w:rsidR="00F819AA">
        <w:t>rps</w:t>
      </w:r>
      <w:r w:rsidR="00DD64CC">
        <w:t>ë</w:t>
      </w:r>
      <w:r w:rsidR="00F819AA">
        <w:t>ri</w:t>
      </w:r>
      <w:proofErr w:type="spellEnd"/>
      <w:r w:rsidR="00F819AA">
        <w:t xml:space="preserve"> n</w:t>
      </w:r>
      <w:r w:rsidR="00DD64CC">
        <w:t>ë</w:t>
      </w:r>
      <w:r w:rsidR="00F819AA">
        <w:t xml:space="preserve"> </w:t>
      </w:r>
      <w:proofErr w:type="spellStart"/>
      <w:r w:rsidR="00F819AA">
        <w:t>draftim</w:t>
      </w:r>
      <w:proofErr w:type="spellEnd"/>
      <w:r w:rsidR="00F819AA">
        <w:t xml:space="preserve"> t</w:t>
      </w:r>
      <w:r w:rsidR="00DD64CC">
        <w:t>ë</w:t>
      </w:r>
      <w:r w:rsidR="00F819AA">
        <w:t xml:space="preserve"> buxhetit tashm</w:t>
      </w:r>
      <w:r w:rsidR="00DD64CC">
        <w:t>ë</w:t>
      </w:r>
      <w:r w:rsidR="00F819AA">
        <w:t xml:space="preserve"> erdh edhe fshati </w:t>
      </w:r>
      <w:proofErr w:type="spellStart"/>
      <w:r w:rsidR="00F819AA">
        <w:t>Dug</w:t>
      </w:r>
      <w:r w:rsidR="00DD64CC">
        <w:t>ë</w:t>
      </w:r>
      <w:proofErr w:type="spellEnd"/>
      <w:r w:rsidR="00F819AA">
        <w:t xml:space="preserve"> dhe </w:t>
      </w:r>
      <w:proofErr w:type="spellStart"/>
      <w:r w:rsidR="00F819AA">
        <w:t>Karaçic</w:t>
      </w:r>
      <w:r w:rsidR="00DD64CC">
        <w:t>ë</w:t>
      </w:r>
      <w:proofErr w:type="spellEnd"/>
      <w:r w:rsidR="00F819AA">
        <w:t xml:space="preserve"> dhe jemi duke menduar çfar</w:t>
      </w:r>
      <w:r w:rsidR="00DD64CC">
        <w:t>ë</w:t>
      </w:r>
      <w:r w:rsidR="00F819AA">
        <w:t xml:space="preserve"> mund t</w:t>
      </w:r>
      <w:r w:rsidR="00DD64CC">
        <w:t>ë</w:t>
      </w:r>
      <w:r w:rsidR="00F819AA">
        <w:t xml:space="preserve"> fusim. Nuk mundemi me i </w:t>
      </w:r>
      <w:proofErr w:type="spellStart"/>
      <w:r w:rsidR="00F819AA">
        <w:t>kalu</w:t>
      </w:r>
      <w:proofErr w:type="spellEnd"/>
      <w:r w:rsidR="00F819AA">
        <w:t xml:space="preserve"> tavanet financiare, mundemi me i </w:t>
      </w:r>
      <w:proofErr w:type="spellStart"/>
      <w:r w:rsidR="00F819AA">
        <w:t>zvog</w:t>
      </w:r>
      <w:r w:rsidR="00DD64CC">
        <w:t>ë</w:t>
      </w:r>
      <w:r w:rsidR="00F819AA">
        <w:t>lu</w:t>
      </w:r>
      <w:proofErr w:type="spellEnd"/>
      <w:r w:rsidR="00F819AA">
        <w:t xml:space="preserve"> shumat e ndara n</w:t>
      </w:r>
      <w:r w:rsidR="00DD64CC">
        <w:t>ë</w:t>
      </w:r>
      <w:r w:rsidR="00F819AA">
        <w:t xml:space="preserve"> secilin fshat q</w:t>
      </w:r>
      <w:r w:rsidR="00DD64CC">
        <w:t>ë</w:t>
      </w:r>
      <w:r w:rsidR="00F819AA">
        <w:t xml:space="preserve"> t</w:t>
      </w:r>
      <w:r w:rsidR="00DD64CC">
        <w:t>ë</w:t>
      </w:r>
      <w:r w:rsidR="00F819AA">
        <w:t xml:space="preserve"> p</w:t>
      </w:r>
      <w:r w:rsidR="00DD64CC">
        <w:t>ë</w:t>
      </w:r>
      <w:r w:rsidR="00F819AA">
        <w:t>rfshihen t</w:t>
      </w:r>
      <w:r w:rsidR="00DD64CC">
        <w:t>ë</w:t>
      </w:r>
      <w:r w:rsidR="00F819AA">
        <w:t xml:space="preserve"> gjith</w:t>
      </w:r>
      <w:r w:rsidR="00DD64CC">
        <w:t>ë</w:t>
      </w:r>
      <w:r w:rsidR="00F819AA">
        <w:t>.</w:t>
      </w:r>
    </w:p>
    <w:p w14:paraId="6273D087" w14:textId="2D4773CD" w:rsidR="00F819AA" w:rsidRDefault="00F819AA">
      <w:r w:rsidRPr="00F819AA">
        <w:rPr>
          <w:b/>
          <w:bCs/>
        </w:rPr>
        <w:t xml:space="preserve">Kryetari, </w:t>
      </w:r>
      <w:proofErr w:type="spellStart"/>
      <w:r w:rsidRPr="00F819AA">
        <w:rPr>
          <w:b/>
          <w:bCs/>
        </w:rPr>
        <w:t>z.Qemajl</w:t>
      </w:r>
      <w:proofErr w:type="spellEnd"/>
      <w:r w:rsidRPr="00F819AA">
        <w:rPr>
          <w:b/>
          <w:bCs/>
        </w:rPr>
        <w:t xml:space="preserve"> Aliu</w:t>
      </w:r>
      <w:r>
        <w:t xml:space="preserve"> – Ky </w:t>
      </w:r>
      <w:proofErr w:type="spellStart"/>
      <w:r>
        <w:t>draftim</w:t>
      </w:r>
      <w:proofErr w:type="spellEnd"/>
      <w:r>
        <w:t xml:space="preserve"> nuk </w:t>
      </w:r>
      <w:r w:rsidR="00DD64CC">
        <w:t>ë</w:t>
      </w:r>
      <w:r>
        <w:t>sht</w:t>
      </w:r>
      <w:r w:rsidR="00DD64CC">
        <w:t>ë</w:t>
      </w:r>
      <w:r>
        <w:t xml:space="preserve"> p</w:t>
      </w:r>
      <w:r w:rsidR="00DD64CC">
        <w:t>ë</w:t>
      </w:r>
      <w:r>
        <w:t>rfundimtar dhe deri n</w:t>
      </w:r>
      <w:r w:rsidR="00DD64CC">
        <w:t>ë</w:t>
      </w:r>
      <w:r>
        <w:t xml:space="preserve"> momentin q</w:t>
      </w:r>
      <w:r w:rsidR="00DD64CC">
        <w:t>ë</w:t>
      </w:r>
      <w:r>
        <w:t xml:space="preserve"> t</w:t>
      </w:r>
      <w:r w:rsidR="00DD64CC">
        <w:t>ë</w:t>
      </w:r>
      <w:r>
        <w:t xml:space="preserve"> votohet mund t</w:t>
      </w:r>
      <w:r w:rsidR="00DD64CC">
        <w:t>ë</w:t>
      </w:r>
      <w:r>
        <w:t xml:space="preserve"> ndryshohet, ndon</w:t>
      </w:r>
      <w:r w:rsidR="00DD64CC">
        <w:t>ë</w:t>
      </w:r>
      <w:r>
        <w:t>se jo me t</w:t>
      </w:r>
      <w:r w:rsidR="00DD64CC">
        <w:t>ë</w:t>
      </w:r>
      <w:r>
        <w:t xml:space="preserve"> madhe. N</w:t>
      </w:r>
      <w:r w:rsidR="00DD64CC">
        <w:t>ë</w:t>
      </w:r>
      <w:r>
        <w:t xml:space="preserve">se </w:t>
      </w:r>
      <w:proofErr w:type="spellStart"/>
      <w:r>
        <w:t>don</w:t>
      </w:r>
      <w:proofErr w:type="spellEnd"/>
      <w:r>
        <w:t xml:space="preserve"> me </w:t>
      </w:r>
      <w:proofErr w:type="spellStart"/>
      <w:r>
        <w:t>ndryshu</w:t>
      </w:r>
      <w:proofErr w:type="spellEnd"/>
      <w:r>
        <w:t xml:space="preserve"> duhet me u </w:t>
      </w:r>
      <w:proofErr w:type="spellStart"/>
      <w:r>
        <w:t>deklaru</w:t>
      </w:r>
      <w:proofErr w:type="spellEnd"/>
      <w:r>
        <w:t xml:space="preserve"> hapur se kujt d</w:t>
      </w:r>
      <w:r w:rsidR="00DD64CC">
        <w:t>ë</w:t>
      </w:r>
      <w:r>
        <w:t>shiron t’ia largosh. Un</w:t>
      </w:r>
      <w:r w:rsidR="00DD64CC">
        <w:t>ë</w:t>
      </w:r>
      <w:r>
        <w:t xml:space="preserve"> bashk</w:t>
      </w:r>
      <w:r w:rsidR="00DD64CC">
        <w:t>ë</w:t>
      </w:r>
      <w:r>
        <w:t xml:space="preserve"> me stafin qeveris</w:t>
      </w:r>
      <w:r w:rsidR="00DD64CC">
        <w:t>ë</w:t>
      </w:r>
      <w:r>
        <w:t>s do t</w:t>
      </w:r>
      <w:r w:rsidR="00DD64CC">
        <w:t>ë</w:t>
      </w:r>
      <w:r>
        <w:t xml:space="preserve"> ulemi k</w:t>
      </w:r>
      <w:r w:rsidR="00DD64CC">
        <w:t>ë</w:t>
      </w:r>
      <w:r>
        <w:t>to dy-tri dit</w:t>
      </w:r>
      <w:r w:rsidR="00DD64CC">
        <w:t>ë</w:t>
      </w:r>
      <w:r>
        <w:t xml:space="preserve"> q</w:t>
      </w:r>
      <w:r w:rsidR="00DD64CC">
        <w:t>ë</w:t>
      </w:r>
      <w:r>
        <w:t xml:space="preserve"> t</w:t>
      </w:r>
      <w:r w:rsidR="00DD64CC">
        <w:t>ë</w:t>
      </w:r>
      <w:r>
        <w:t xml:space="preserve"> p</w:t>
      </w:r>
      <w:r w:rsidR="00DD64CC">
        <w:t>ë</w:t>
      </w:r>
      <w:r>
        <w:t>rgatitet p</w:t>
      </w:r>
      <w:r w:rsidR="00DD64CC">
        <w:t>ë</w:t>
      </w:r>
      <w:r>
        <w:t xml:space="preserve">r asamble me </w:t>
      </w:r>
      <w:proofErr w:type="spellStart"/>
      <w:r>
        <w:t>i’a</w:t>
      </w:r>
      <w:proofErr w:type="spellEnd"/>
      <w:r>
        <w:t xml:space="preserve"> jap “dor</w:t>
      </w:r>
      <w:r w:rsidR="00DD64CC">
        <w:t>ë</w:t>
      </w:r>
      <w:r>
        <w:t>n e fundit” q</w:t>
      </w:r>
      <w:r w:rsidR="00DD64CC">
        <w:t>ë</w:t>
      </w:r>
      <w:r>
        <w:t xml:space="preserve"> ky buxhet, e din edhe ti, </w:t>
      </w:r>
      <w:r w:rsidR="00DD64CC">
        <w:t>ë</w:t>
      </w:r>
      <w:r>
        <w:t>sht</w:t>
      </w:r>
      <w:r w:rsidR="00DD64CC">
        <w:t>ë</w:t>
      </w:r>
      <w:r>
        <w:t xml:space="preserve"> i qytetar</w:t>
      </w:r>
      <w:r w:rsidR="00DD64CC">
        <w:t>ë</w:t>
      </w:r>
      <w:r>
        <w:t>ve. E duke qen</w:t>
      </w:r>
      <w:r w:rsidR="00DD64CC">
        <w:t>ë</w:t>
      </w:r>
      <w:r>
        <w:t xml:space="preserve"> i till</w:t>
      </w:r>
      <w:r w:rsidR="00DD64CC">
        <w:t>ë</w:t>
      </w:r>
      <w:r>
        <w:t xml:space="preserve"> nuk kemi as d</w:t>
      </w:r>
      <w:r w:rsidR="00DD64CC">
        <w:t>ë</w:t>
      </w:r>
      <w:r>
        <w:t>shir</w:t>
      </w:r>
      <w:r w:rsidR="00DD64CC">
        <w:t>ë</w:t>
      </w:r>
      <w:r>
        <w:t xml:space="preserve"> e as ndonj</w:t>
      </w:r>
      <w:r w:rsidR="00DD64CC">
        <w:t>ë</w:t>
      </w:r>
      <w:r>
        <w:t xml:space="preserve"> q</w:t>
      </w:r>
      <w:r w:rsidR="00DD64CC">
        <w:t>ë</w:t>
      </w:r>
      <w:r>
        <w:t>llim q</w:t>
      </w:r>
      <w:r w:rsidR="00DD64CC">
        <w:t>ë</w:t>
      </w:r>
      <w:r>
        <w:t xml:space="preserve"> me </w:t>
      </w:r>
      <w:proofErr w:type="spellStart"/>
      <w:r>
        <w:t>ndryshu</w:t>
      </w:r>
      <w:proofErr w:type="spellEnd"/>
      <w:r>
        <w:t>. Ne do ia japin dor</w:t>
      </w:r>
      <w:r w:rsidR="00DD64CC">
        <w:t>ë</w:t>
      </w:r>
      <w:r>
        <w:t>n e fundit p</w:t>
      </w:r>
      <w:r w:rsidR="00DD64CC">
        <w:t>ë</w:t>
      </w:r>
      <w:r>
        <w:t>r ndonj</w:t>
      </w:r>
      <w:r w:rsidR="00DD64CC">
        <w:t>ë</w:t>
      </w:r>
      <w:r>
        <w:t xml:space="preserve"> l</w:t>
      </w:r>
      <w:r w:rsidR="00DD64CC">
        <w:t>ë</w:t>
      </w:r>
      <w:r>
        <w:t>shim q</w:t>
      </w:r>
      <w:r w:rsidR="00DD64CC">
        <w:t>ë</w:t>
      </w:r>
      <w:r>
        <w:t xml:space="preserve"> ka ndodh, qoft</w:t>
      </w:r>
      <w:r w:rsidR="00DD64CC">
        <w:t>ë</w:t>
      </w:r>
      <w:r>
        <w:t xml:space="preserve"> p</w:t>
      </w:r>
      <w:r w:rsidR="00DD64CC">
        <w:t>ë</w:t>
      </w:r>
      <w:r>
        <w:t xml:space="preserve">r </w:t>
      </w:r>
      <w:proofErr w:type="spellStart"/>
      <w:r>
        <w:t>shiftra</w:t>
      </w:r>
      <w:proofErr w:type="spellEnd"/>
      <w:r>
        <w:t>, ndonj</w:t>
      </w:r>
      <w:r w:rsidR="00DD64CC">
        <w:t>ë</w:t>
      </w:r>
      <w:r>
        <w:t xml:space="preserve"> detaj ose gabime teknike. Qytetari nga </w:t>
      </w:r>
      <w:proofErr w:type="spellStart"/>
      <w:r>
        <w:t>Duga</w:t>
      </w:r>
      <w:proofErr w:type="spellEnd"/>
      <w:r>
        <w:t xml:space="preserve"> e b</w:t>
      </w:r>
      <w:r w:rsidR="00DD64CC">
        <w:t>ë</w:t>
      </w:r>
      <w:r>
        <w:t>ri nj</w:t>
      </w:r>
      <w:r w:rsidR="00DD64CC">
        <w:t>ë</w:t>
      </w:r>
      <w:r>
        <w:t xml:space="preserve"> k</w:t>
      </w:r>
      <w:r w:rsidR="00DD64CC">
        <w:t>ë</w:t>
      </w:r>
      <w:r>
        <w:t>rkes</w:t>
      </w:r>
      <w:r w:rsidR="00DD64CC">
        <w:t>ë</w:t>
      </w:r>
      <w:r>
        <w:t xml:space="preserve"> legjitime dhe do t</w:t>
      </w:r>
      <w:r w:rsidR="00DD64CC">
        <w:t>ë</w:t>
      </w:r>
      <w:r>
        <w:t xml:space="preserve"> </w:t>
      </w:r>
      <w:proofErr w:type="spellStart"/>
      <w:r>
        <w:t>shofim</w:t>
      </w:r>
      <w:proofErr w:type="spellEnd"/>
      <w:r>
        <w:t xml:space="preserve"> mund</w:t>
      </w:r>
      <w:r w:rsidR="00DD64CC">
        <w:t>ë</w:t>
      </w:r>
      <w:r>
        <w:t>sin</w:t>
      </w:r>
      <w:r w:rsidR="00DD64CC">
        <w:t>ë</w:t>
      </w:r>
      <w:r>
        <w:t xml:space="preserve"> ku mund ta inkorporojm</w:t>
      </w:r>
      <w:r w:rsidR="00DD64CC">
        <w:t>ë</w:t>
      </w:r>
      <w:r>
        <w:t xml:space="preserve"> pa i d</w:t>
      </w:r>
      <w:r w:rsidR="00DD64CC">
        <w:t>ë</w:t>
      </w:r>
      <w:r>
        <w:t>mtuar k</w:t>
      </w:r>
      <w:r w:rsidR="00DD64CC">
        <w:t>ë</w:t>
      </w:r>
      <w:r>
        <w:t>rkesat e qytetar</w:t>
      </w:r>
      <w:r w:rsidR="00DD64CC">
        <w:t>ë</w:t>
      </w:r>
      <w:r>
        <w:t>ve n</w:t>
      </w:r>
      <w:r w:rsidR="00DD64CC">
        <w:t>ë</w:t>
      </w:r>
      <w:r>
        <w:t xml:space="preserve"> lagje e fshatra tjera. Un</w:t>
      </w:r>
      <w:r w:rsidR="00DD64CC">
        <w:t>ë</w:t>
      </w:r>
      <w:r>
        <w:t xml:space="preserve"> mendoj se duhet t</w:t>
      </w:r>
      <w:r w:rsidR="00DD64CC">
        <w:t>ë</w:t>
      </w:r>
      <w:r>
        <w:t xml:space="preserve"> b</w:t>
      </w:r>
      <w:r w:rsidR="00DD64CC">
        <w:t>ë</w:t>
      </w:r>
      <w:r>
        <w:t>het nj</w:t>
      </w:r>
      <w:r w:rsidR="00DD64CC">
        <w:t>ë</w:t>
      </w:r>
      <w:r>
        <w:t xml:space="preserve"> balanc</w:t>
      </w:r>
      <w:r w:rsidR="00DD64CC">
        <w:t>ë</w:t>
      </w:r>
      <w:r>
        <w:t xml:space="preserve"> mes fshatrave, lagjeve e qytetit dhe mes popullsis</w:t>
      </w:r>
      <w:r w:rsidR="00DD64CC">
        <w:t>ë</w:t>
      </w:r>
      <w:r w:rsidR="00B0487C">
        <w:t xml:space="preserve"> n</w:t>
      </w:r>
      <w:r w:rsidR="00DD64CC">
        <w:t>ë</w:t>
      </w:r>
      <w:r w:rsidR="00B0487C">
        <w:t xml:space="preserve"> m</w:t>
      </w:r>
      <w:r w:rsidR="00DD64CC">
        <w:t>ë</w:t>
      </w:r>
      <w:r w:rsidR="00B0487C">
        <w:t>nyr</w:t>
      </w:r>
      <w:r w:rsidR="00DD64CC">
        <w:t>ë</w:t>
      </w:r>
      <w:r w:rsidR="00B0487C">
        <w:t xml:space="preserve"> q</w:t>
      </w:r>
      <w:r w:rsidR="00DD64CC">
        <w:t>ë</w:t>
      </w:r>
      <w:r w:rsidR="00B0487C">
        <w:t xml:space="preserve"> nj</w:t>
      </w:r>
      <w:r w:rsidR="00DD64CC">
        <w:t>ë</w:t>
      </w:r>
      <w:r w:rsidR="00B0487C">
        <w:t xml:space="preserve"> zotim thelb</w:t>
      </w:r>
      <w:r w:rsidR="00DD64CC">
        <w:t>ë</w:t>
      </w:r>
      <w:r w:rsidR="00B0487C">
        <w:t>sor q</w:t>
      </w:r>
      <w:r w:rsidR="00DD64CC">
        <w:t>ë</w:t>
      </w:r>
      <w:r w:rsidR="00B0487C">
        <w:t xml:space="preserve"> e kam dh</w:t>
      </w:r>
      <w:r w:rsidR="00DD64CC">
        <w:t>ë</w:t>
      </w:r>
      <w:r w:rsidR="00B0487C">
        <w:t>n</w:t>
      </w:r>
      <w:r w:rsidR="00DD64CC">
        <w:t>ë</w:t>
      </w:r>
      <w:r w:rsidR="00B0487C">
        <w:t xml:space="preserve"> q</w:t>
      </w:r>
      <w:r w:rsidR="00DD64CC">
        <w:t>ë</w:t>
      </w:r>
      <w:r w:rsidR="00B0487C">
        <w:t xml:space="preserve"> t</w:t>
      </w:r>
      <w:r w:rsidR="00DD64CC">
        <w:t>ë</w:t>
      </w:r>
      <w:r w:rsidR="00B0487C">
        <w:t xml:space="preserve"> mirat materiale q</w:t>
      </w:r>
      <w:r w:rsidR="00DD64CC">
        <w:t>ë</w:t>
      </w:r>
      <w:r w:rsidR="00B0487C">
        <w:t xml:space="preserve"> i shp</w:t>
      </w:r>
      <w:r w:rsidR="00DD64CC">
        <w:t>ë</w:t>
      </w:r>
      <w:r w:rsidR="00B0487C">
        <w:t>rndan komuna me i shp</w:t>
      </w:r>
      <w:r w:rsidR="00DD64CC">
        <w:t>ë</w:t>
      </w:r>
      <w:r w:rsidR="00B0487C">
        <w:t>rnda p</w:t>
      </w:r>
      <w:r w:rsidR="00DD64CC">
        <w:t>ë</w:t>
      </w:r>
      <w:r w:rsidR="00B0487C">
        <w:t>r kok</w:t>
      </w:r>
      <w:r w:rsidR="00DD64CC">
        <w:t>ë</w:t>
      </w:r>
      <w:r w:rsidR="00B0487C">
        <w:t xml:space="preserve"> banori, pavar</w:t>
      </w:r>
      <w:r w:rsidR="00DD64CC">
        <w:t>ë</w:t>
      </w:r>
      <w:r w:rsidR="00B0487C">
        <w:t>sisht bindjeve politike</w:t>
      </w:r>
      <w:r w:rsidR="00344676">
        <w:t>. Kemi me u mundu me qen</w:t>
      </w:r>
      <w:r w:rsidR="00DD64CC">
        <w:t>ë</w:t>
      </w:r>
      <w:r w:rsidR="00344676">
        <w:t xml:space="preserve"> shum</w:t>
      </w:r>
      <w:r w:rsidR="00DD64CC">
        <w:t>ë</w:t>
      </w:r>
      <w:r w:rsidR="00344676">
        <w:t xml:space="preserve"> parimor e njer</w:t>
      </w:r>
      <w:r w:rsidR="00DD64CC">
        <w:t>ë</w:t>
      </w:r>
      <w:r w:rsidR="00344676">
        <w:t xml:space="preserve">zor dhe paraja publike me </w:t>
      </w:r>
      <w:proofErr w:type="spellStart"/>
      <w:r w:rsidR="00344676">
        <w:t>shku</w:t>
      </w:r>
      <w:proofErr w:type="spellEnd"/>
      <w:r w:rsidR="00344676">
        <w:t xml:space="preserve"> n</w:t>
      </w:r>
      <w:r w:rsidR="00DD64CC">
        <w:t>ë</w:t>
      </w:r>
      <w:r w:rsidR="00344676">
        <w:t xml:space="preserve"> adres</w:t>
      </w:r>
      <w:r w:rsidR="00DD64CC">
        <w:t>ë</w:t>
      </w:r>
      <w:r w:rsidR="00344676">
        <w:t>n e nevojshme, n</w:t>
      </w:r>
      <w:r w:rsidR="00DD64CC">
        <w:t>ë</w:t>
      </w:r>
      <w:r w:rsidR="00344676">
        <w:t xml:space="preserve"> ato m</w:t>
      </w:r>
      <w:r w:rsidR="00DD64CC">
        <w:t>ë</w:t>
      </w:r>
      <w:r w:rsidR="00344676">
        <w:t xml:space="preserve"> emergjente. Po shpresoj q</w:t>
      </w:r>
      <w:r w:rsidR="00DD64CC">
        <w:t>ë</w:t>
      </w:r>
      <w:r w:rsidR="00344676">
        <w:t xml:space="preserve"> vitet e ardhshme kemi me pas mund</w:t>
      </w:r>
      <w:r w:rsidR="00DD64CC">
        <w:t>ë</w:t>
      </w:r>
      <w:r w:rsidR="00344676">
        <w:t>si me dal nga k</w:t>
      </w:r>
      <w:r w:rsidR="00DD64CC">
        <w:t>ë</w:t>
      </w:r>
      <w:r w:rsidR="00344676">
        <w:t>rkesat thelb</w:t>
      </w:r>
      <w:r w:rsidR="00DD64CC">
        <w:t>ë</w:t>
      </w:r>
      <w:r w:rsidR="00344676">
        <w:t>sore e bazike.</w:t>
      </w:r>
    </w:p>
    <w:p w14:paraId="3BE6489F" w14:textId="23C0443D" w:rsidR="004D3088" w:rsidRDefault="00344676">
      <w:r w:rsidRPr="004D3088">
        <w:rPr>
          <w:b/>
          <w:bCs/>
        </w:rPr>
        <w:t>K</w:t>
      </w:r>
      <w:r w:rsidR="00DD64CC">
        <w:rPr>
          <w:b/>
          <w:bCs/>
        </w:rPr>
        <w:t>ë</w:t>
      </w:r>
      <w:r w:rsidRPr="004D3088">
        <w:rPr>
          <w:b/>
          <w:bCs/>
        </w:rPr>
        <w:t xml:space="preserve">shilltari komunal, </w:t>
      </w:r>
      <w:proofErr w:type="spellStart"/>
      <w:r w:rsidRPr="004D3088">
        <w:rPr>
          <w:b/>
          <w:bCs/>
        </w:rPr>
        <w:t>z.Rrahman</w:t>
      </w:r>
      <w:proofErr w:type="spellEnd"/>
      <w:r w:rsidRPr="004D3088">
        <w:rPr>
          <w:b/>
          <w:bCs/>
        </w:rPr>
        <w:t xml:space="preserve"> </w:t>
      </w:r>
      <w:proofErr w:type="spellStart"/>
      <w:r w:rsidRPr="004D3088">
        <w:rPr>
          <w:b/>
          <w:bCs/>
        </w:rPr>
        <w:t>Kadrija</w:t>
      </w:r>
      <w:proofErr w:type="spellEnd"/>
      <w:r>
        <w:t xml:space="preserve"> – Kryetari Aliu tha se nuk do t</w:t>
      </w:r>
      <w:r w:rsidR="00DD64CC">
        <w:t>ë</w:t>
      </w:r>
      <w:r>
        <w:t xml:space="preserve"> ket</w:t>
      </w:r>
      <w:r w:rsidR="00DD64CC">
        <w:t>ë</w:t>
      </w:r>
      <w:r>
        <w:t xml:space="preserve"> </w:t>
      </w:r>
      <w:proofErr w:type="spellStart"/>
      <w:r>
        <w:t>dallime,</w:t>
      </w:r>
      <w:r w:rsidR="004D3088">
        <w:t>un</w:t>
      </w:r>
      <w:r w:rsidR="00DD64CC">
        <w:t>ë</w:t>
      </w:r>
      <w:proofErr w:type="spellEnd"/>
      <w:r w:rsidR="004D3088">
        <w:t xml:space="preserve"> kam takime t</w:t>
      </w:r>
      <w:r w:rsidR="00DD64CC">
        <w:t>ë</w:t>
      </w:r>
      <w:r w:rsidR="004D3088">
        <w:t xml:space="preserve"> shpeshta me drejtor</w:t>
      </w:r>
      <w:r w:rsidR="00DD64CC">
        <w:t>ë</w:t>
      </w:r>
      <w:r w:rsidR="004D3088">
        <w:t xml:space="preserve"> dhe k</w:t>
      </w:r>
      <w:r w:rsidR="00DD64CC">
        <w:t>ë</w:t>
      </w:r>
      <w:r w:rsidR="004D3088">
        <w:t>rkesat i adresoj tek ta. Kisha k</w:t>
      </w:r>
      <w:r w:rsidR="00DD64CC">
        <w:t>ë</w:t>
      </w:r>
      <w:r w:rsidR="004D3088">
        <w:t>rkuar q</w:t>
      </w:r>
      <w:r w:rsidR="00DD64CC">
        <w:t>ë</w:t>
      </w:r>
      <w:r w:rsidR="004D3088">
        <w:t xml:space="preserve"> disa rrug</w:t>
      </w:r>
      <w:r w:rsidR="00DD64CC">
        <w:t>ë</w:t>
      </w:r>
      <w:r w:rsidR="004D3088">
        <w:t xml:space="preserve"> t</w:t>
      </w:r>
      <w:r w:rsidR="00DD64CC">
        <w:t>ë</w:t>
      </w:r>
      <w:r w:rsidR="004D3088">
        <w:t xml:space="preserve"> komuniteteve me hy n</w:t>
      </w:r>
      <w:r w:rsidR="00DD64CC">
        <w:t>ë</w:t>
      </w:r>
      <w:r w:rsidR="004D3088">
        <w:t xml:space="preserve"> buxhet p</w:t>
      </w:r>
      <w:r w:rsidR="00DD64CC">
        <w:t>ë</w:t>
      </w:r>
      <w:r w:rsidR="004D3088">
        <w:t>r vitin e ardhsh</w:t>
      </w:r>
      <w:r w:rsidR="00DD64CC">
        <w:t>ë</w:t>
      </w:r>
      <w:r w:rsidR="004D3088">
        <w:t>m dhe kisha k</w:t>
      </w:r>
      <w:r w:rsidR="00DD64CC">
        <w:t>ë</w:t>
      </w:r>
      <w:r w:rsidR="004D3088">
        <w:t>rkuar q</w:t>
      </w:r>
      <w:r w:rsidR="00DD64CC">
        <w:t>ë</w:t>
      </w:r>
      <w:r w:rsidR="004D3088">
        <w:t xml:space="preserve"> subvencionet, zyra lokale p</w:t>
      </w:r>
      <w:r w:rsidR="00DD64CC">
        <w:t>ë</w:t>
      </w:r>
      <w:r w:rsidR="004D3088">
        <w:t>r komunitete, t</w:t>
      </w:r>
      <w:r w:rsidR="00DD64CC">
        <w:t>ë</w:t>
      </w:r>
      <w:r w:rsidR="004D3088">
        <w:t xml:space="preserve"> ngritën s</w:t>
      </w:r>
      <w:r w:rsidR="00DD64CC">
        <w:t>ë</w:t>
      </w:r>
      <w:r w:rsidR="004D3088">
        <w:t xml:space="preserve"> paku nga 2,000 euro.</w:t>
      </w:r>
    </w:p>
    <w:p w14:paraId="64657E12" w14:textId="665135E0" w:rsidR="004D3088" w:rsidRDefault="004D3088">
      <w:r w:rsidRPr="005619B5">
        <w:rPr>
          <w:b/>
          <w:bCs/>
        </w:rPr>
        <w:t xml:space="preserve">Kryetari, </w:t>
      </w:r>
      <w:proofErr w:type="spellStart"/>
      <w:r w:rsidRPr="005619B5">
        <w:rPr>
          <w:b/>
          <w:bCs/>
        </w:rPr>
        <w:t>z.Qemajl</w:t>
      </w:r>
      <w:proofErr w:type="spellEnd"/>
      <w:r w:rsidRPr="005619B5">
        <w:rPr>
          <w:b/>
          <w:bCs/>
        </w:rPr>
        <w:t xml:space="preserve"> Aliu</w:t>
      </w:r>
      <w:r>
        <w:t xml:space="preserve"> </w:t>
      </w:r>
      <w:r w:rsidR="005619B5">
        <w:t>–</w:t>
      </w:r>
      <w:r>
        <w:t xml:space="preserve"> </w:t>
      </w:r>
      <w:r w:rsidR="005619B5">
        <w:t>Sa i p</w:t>
      </w:r>
      <w:r w:rsidR="00DD64CC">
        <w:t>ë</w:t>
      </w:r>
      <w:r w:rsidR="005619B5">
        <w:t>rket subjektit q</w:t>
      </w:r>
      <w:r w:rsidR="00DD64CC">
        <w:t>ë</w:t>
      </w:r>
      <w:r w:rsidR="005619B5">
        <w:t xml:space="preserve"> p</w:t>
      </w:r>
      <w:r w:rsidR="00DD64CC">
        <w:t>ë</w:t>
      </w:r>
      <w:r w:rsidR="005619B5">
        <w:t>rfaq</w:t>
      </w:r>
      <w:r w:rsidR="00DD64CC">
        <w:t>ë</w:t>
      </w:r>
      <w:r w:rsidR="005619B5">
        <w:t>soni ju lidhet me at</w:t>
      </w:r>
      <w:r w:rsidR="00DD64CC">
        <w:t>ë</w:t>
      </w:r>
      <w:r w:rsidR="005619B5">
        <w:t xml:space="preserve"> q</w:t>
      </w:r>
      <w:r w:rsidR="00DD64CC">
        <w:t>ë</w:t>
      </w:r>
      <w:r w:rsidR="005619B5">
        <w:t xml:space="preserve"> i p</w:t>
      </w:r>
      <w:r w:rsidR="00DD64CC">
        <w:t>ë</w:t>
      </w:r>
      <w:r w:rsidR="005619B5">
        <w:t>rfaq</w:t>
      </w:r>
      <w:r w:rsidR="00DD64CC">
        <w:t>ë</w:t>
      </w:r>
      <w:r w:rsidR="005619B5">
        <w:t>son t</w:t>
      </w:r>
      <w:r w:rsidR="00DD64CC">
        <w:t>ë</w:t>
      </w:r>
      <w:r w:rsidR="005619B5">
        <w:t xml:space="preserve"> gjitha komunitetet. Ju e keni par</w:t>
      </w:r>
      <w:r w:rsidR="00DD64CC">
        <w:t>ë</w:t>
      </w:r>
      <w:r w:rsidR="005619B5">
        <w:t xml:space="preserve"> q</w:t>
      </w:r>
      <w:r w:rsidR="00DD64CC">
        <w:t>ë</w:t>
      </w:r>
      <w:r w:rsidR="005619B5">
        <w:t xml:space="preserve">, diskriminim negativ nuk ka </w:t>
      </w:r>
      <w:proofErr w:type="spellStart"/>
      <w:r w:rsidR="005619B5">
        <w:t>shanc</w:t>
      </w:r>
      <w:r w:rsidR="00DD64CC">
        <w:t>ë</w:t>
      </w:r>
      <w:proofErr w:type="spellEnd"/>
      <w:r w:rsidR="005619B5">
        <w:t xml:space="preserve"> m</w:t>
      </w:r>
      <w:r w:rsidR="00DD64CC">
        <w:t>ë</w:t>
      </w:r>
      <w:r w:rsidR="005619B5">
        <w:t xml:space="preserve"> pas por mund t</w:t>
      </w:r>
      <w:r w:rsidR="00DD64CC">
        <w:t>ë</w:t>
      </w:r>
      <w:r w:rsidR="005619B5">
        <w:t xml:space="preserve"> themi se ka </w:t>
      </w:r>
      <w:proofErr w:type="spellStart"/>
      <w:r w:rsidR="005619B5">
        <w:t>diskriminm</w:t>
      </w:r>
      <w:proofErr w:type="spellEnd"/>
      <w:r w:rsidR="005619B5">
        <w:t xml:space="preserve"> pozitiv, sepse ta z</w:t>
      </w:r>
      <w:r w:rsidR="00DD64CC">
        <w:t>ë</w:t>
      </w:r>
      <w:r w:rsidR="005619B5">
        <w:t>m</w:t>
      </w:r>
      <w:r w:rsidR="00DD64CC">
        <w:t>ë</w:t>
      </w:r>
      <w:r w:rsidR="005619B5">
        <w:t xml:space="preserve"> vet</w:t>
      </w:r>
      <w:r w:rsidR="00DD64CC">
        <w:t>ë</w:t>
      </w:r>
      <w:r w:rsidR="005619B5">
        <w:t>m nga MAPL prej dy projekteve q</w:t>
      </w:r>
      <w:r w:rsidR="00DD64CC">
        <w:t>ë</w:t>
      </w:r>
      <w:r w:rsidR="005619B5">
        <w:t xml:space="preserve"> kemi p</w:t>
      </w:r>
      <w:r w:rsidR="00DD64CC">
        <w:t>ë</w:t>
      </w:r>
      <w:r w:rsidR="005619B5">
        <w:t>rfituar kan</w:t>
      </w:r>
      <w:r w:rsidR="00DD64CC">
        <w:t>ë</w:t>
      </w:r>
      <w:r w:rsidR="005619B5">
        <w:t xml:space="preserve"> qen</w:t>
      </w:r>
      <w:r w:rsidR="00DD64CC">
        <w:t>ë</w:t>
      </w:r>
      <w:r w:rsidR="005619B5">
        <w:t xml:space="preserve"> t</w:t>
      </w:r>
      <w:r w:rsidR="00DD64CC">
        <w:t>ë</w:t>
      </w:r>
      <w:r w:rsidR="005619B5">
        <w:t xml:space="preserve"> nd</w:t>
      </w:r>
      <w:r w:rsidR="00DD64CC">
        <w:t>ë</w:t>
      </w:r>
      <w:r w:rsidR="005619B5">
        <w:t>rlidhura me rrugicat e  komuniteteve n</w:t>
      </w:r>
      <w:r w:rsidR="00DD64CC">
        <w:t>ë</w:t>
      </w:r>
      <w:r w:rsidR="005619B5">
        <w:t xml:space="preserve"> komun</w:t>
      </w:r>
      <w:r w:rsidR="00DD64CC">
        <w:t>ë</w:t>
      </w:r>
      <w:r w:rsidR="005619B5">
        <w:t>n ton</w:t>
      </w:r>
      <w:r w:rsidR="00DD64CC">
        <w:t>ë</w:t>
      </w:r>
      <w:r w:rsidR="005619B5">
        <w:t>. Parimi ku ka nevoj</w:t>
      </w:r>
      <w:r w:rsidR="00DD64CC">
        <w:t>ë</w:t>
      </w:r>
      <w:r w:rsidR="005619B5">
        <w:t xml:space="preserve"> dhe ku ka prioritet nuk </w:t>
      </w:r>
      <w:r w:rsidR="005619B5">
        <w:lastRenderedPageBreak/>
        <w:t>do ta humbasim asnj</w:t>
      </w:r>
      <w:r w:rsidR="00DD64CC">
        <w:t>ë</w:t>
      </w:r>
      <w:r w:rsidR="005619B5">
        <w:t>her</w:t>
      </w:r>
      <w:r w:rsidR="00DD64CC">
        <w:t>ë</w:t>
      </w:r>
      <w:r w:rsidR="005619B5">
        <w:t>, e n</w:t>
      </w:r>
      <w:r w:rsidR="00DD64CC">
        <w:t>ë</w:t>
      </w:r>
      <w:r w:rsidR="005619B5">
        <w:t>se ka nevoj</w:t>
      </w:r>
      <w:r w:rsidR="00DD64CC">
        <w:t>ë</w:t>
      </w:r>
      <w:r w:rsidR="005619B5">
        <w:t xml:space="preserve"> komuniteti </w:t>
      </w:r>
      <w:proofErr w:type="spellStart"/>
      <w:r w:rsidR="005619B5">
        <w:t>ashkali</w:t>
      </w:r>
      <w:proofErr w:type="spellEnd"/>
      <w:r w:rsidR="005619B5">
        <w:t xml:space="preserve"> pse jo, n</w:t>
      </w:r>
      <w:r w:rsidR="00DD64CC">
        <w:t>ë</w:t>
      </w:r>
      <w:r w:rsidR="005619B5">
        <w:t xml:space="preserve"> m</w:t>
      </w:r>
      <w:r w:rsidR="00DD64CC">
        <w:t>ë</w:t>
      </w:r>
      <w:r w:rsidR="005619B5">
        <w:t>nyr</w:t>
      </w:r>
      <w:r w:rsidR="00DD64CC">
        <w:t>ë</w:t>
      </w:r>
      <w:r w:rsidR="005619B5">
        <w:t xml:space="preserve"> q</w:t>
      </w:r>
      <w:r w:rsidR="00DD64CC">
        <w:t>ë</w:t>
      </w:r>
      <w:r w:rsidR="005619B5">
        <w:t xml:space="preserve"> mos me </w:t>
      </w:r>
      <w:proofErr w:type="spellStart"/>
      <w:r w:rsidR="005619B5">
        <w:t>ni</w:t>
      </w:r>
      <w:proofErr w:type="spellEnd"/>
      <w:r w:rsidR="005619B5">
        <w:t xml:space="preserve"> asnj</w:t>
      </w:r>
      <w:r w:rsidR="00DD64CC">
        <w:t>ë</w:t>
      </w:r>
      <w:r w:rsidR="005619B5">
        <w:t xml:space="preserve"> qytetar i diskriminuar n</w:t>
      </w:r>
      <w:r w:rsidR="00DD64CC">
        <w:t>ë</w:t>
      </w:r>
      <w:r w:rsidR="005619B5">
        <w:t xml:space="preserve"> t</w:t>
      </w:r>
      <w:r w:rsidR="00DD64CC">
        <w:t>ë</w:t>
      </w:r>
      <w:r w:rsidR="005619B5">
        <w:t xml:space="preserve"> mirat e p</w:t>
      </w:r>
      <w:r w:rsidR="00DD64CC">
        <w:t>ë</w:t>
      </w:r>
      <w:r w:rsidR="005619B5">
        <w:t>rbashk</w:t>
      </w:r>
      <w:r w:rsidR="00DD64CC">
        <w:t>ë</w:t>
      </w:r>
      <w:r w:rsidR="005619B5">
        <w:t xml:space="preserve">ta. Ky </w:t>
      </w:r>
      <w:r w:rsidR="00DD64CC">
        <w:t>ë</w:t>
      </w:r>
      <w:r w:rsidR="005619B5">
        <w:t>sht</w:t>
      </w:r>
      <w:r w:rsidR="00DD64CC">
        <w:t>ë</w:t>
      </w:r>
      <w:r w:rsidR="005619B5">
        <w:t xml:space="preserve"> buxheti i par</w:t>
      </w:r>
      <w:r w:rsidR="00DD64CC">
        <w:t>ë</w:t>
      </w:r>
      <w:r w:rsidR="005619B5">
        <w:t xml:space="preserve"> i qeverisjes son</w:t>
      </w:r>
      <w:r w:rsidR="00DD64CC">
        <w:t>ë</w:t>
      </w:r>
      <w:r w:rsidR="005619B5">
        <w:t>, ku do t</w:t>
      </w:r>
      <w:r w:rsidR="00DD64CC">
        <w:t>ë</w:t>
      </w:r>
      <w:r w:rsidR="005619B5">
        <w:t xml:space="preserve"> ket</w:t>
      </w:r>
      <w:r w:rsidR="00DD64CC">
        <w:t>ë</w:t>
      </w:r>
      <w:r w:rsidR="005619B5">
        <w:t xml:space="preserve"> l</w:t>
      </w:r>
      <w:r w:rsidR="00DD64CC">
        <w:t>ë</w:t>
      </w:r>
      <w:r w:rsidR="005619B5">
        <w:t>shime, gabime e harresa t</w:t>
      </w:r>
      <w:r w:rsidR="00DD64CC">
        <w:t>ë</w:t>
      </w:r>
      <w:r w:rsidR="005619B5">
        <w:t xml:space="preserve"> paq</w:t>
      </w:r>
      <w:r w:rsidR="00DD64CC">
        <w:t>ë</w:t>
      </w:r>
      <w:r w:rsidR="005619B5">
        <w:t>llimshme por do t</w:t>
      </w:r>
      <w:r w:rsidR="00DD64CC">
        <w:t>ë</w:t>
      </w:r>
      <w:r w:rsidR="005619B5">
        <w:t xml:space="preserve"> jemi t</w:t>
      </w:r>
      <w:r w:rsidR="00DD64CC">
        <w:t>ë</w:t>
      </w:r>
      <w:r w:rsidR="005619B5">
        <w:t xml:space="preserve"> hapur p</w:t>
      </w:r>
      <w:r w:rsidR="00DD64CC">
        <w:t>ë</w:t>
      </w:r>
      <w:r w:rsidR="005619B5">
        <w:t>r rishqyrtim p</w:t>
      </w:r>
      <w:r w:rsidR="00DD64CC">
        <w:t>ë</w:t>
      </w:r>
      <w:r w:rsidR="005619B5">
        <w:t>r buxhetin e ardhsh</w:t>
      </w:r>
      <w:r w:rsidR="00DD64CC">
        <w:t>ë</w:t>
      </w:r>
      <w:r w:rsidR="005619B5">
        <w:t>m, njer</w:t>
      </w:r>
      <w:r w:rsidR="00DD64CC">
        <w:t>ë</w:t>
      </w:r>
      <w:r w:rsidR="005619B5">
        <w:t>z jemi kush punon gabon.</w:t>
      </w:r>
    </w:p>
    <w:p w14:paraId="018CDA85" w14:textId="744A61EC" w:rsidR="005619B5" w:rsidRDefault="005619B5">
      <w:r>
        <w:t>Sa i p</w:t>
      </w:r>
      <w:r w:rsidR="00DD64CC">
        <w:t>ë</w:t>
      </w:r>
      <w:r>
        <w:t>rket p</w:t>
      </w:r>
      <w:r w:rsidR="00DD64CC">
        <w:t>ë</w:t>
      </w:r>
      <w:r>
        <w:t>r subvencione, ju e dini q</w:t>
      </w:r>
      <w:r w:rsidR="00DD64CC">
        <w:t>ë</w:t>
      </w:r>
      <w:r>
        <w:t xml:space="preserve"> subvencione ka edhe n</w:t>
      </w:r>
      <w:r w:rsidR="00DD64CC">
        <w:t>ë</w:t>
      </w:r>
      <w:r>
        <w:t xml:space="preserve"> sh</w:t>
      </w:r>
      <w:r w:rsidR="00DD64CC">
        <w:t>ë</w:t>
      </w:r>
      <w:r>
        <w:t>ndet</w:t>
      </w:r>
      <w:r w:rsidR="00DD64CC">
        <w:t>ë</w:t>
      </w:r>
      <w:r>
        <w:t>si, arsim, bursa dhe nuk ka diskriminime. Do mundohemi q</w:t>
      </w:r>
      <w:r w:rsidR="00DD64CC">
        <w:t>ë</w:t>
      </w:r>
      <w:r>
        <w:t xml:space="preserve"> p</w:t>
      </w:r>
      <w:r w:rsidR="00DD64CC">
        <w:t>ë</w:t>
      </w:r>
      <w:r>
        <w:t>rmes zyrës s</w:t>
      </w:r>
      <w:r w:rsidR="00DD64CC">
        <w:t>ë</w:t>
      </w:r>
      <w:r>
        <w:t xml:space="preserve"> komuniteteve ta mb</w:t>
      </w:r>
      <w:r w:rsidR="00DD64CC">
        <w:t>ë</w:t>
      </w:r>
      <w:r>
        <w:t>shtesim nj</w:t>
      </w:r>
      <w:r w:rsidR="00DD64CC">
        <w:t>ë</w:t>
      </w:r>
      <w:r>
        <w:t xml:space="preserve"> </w:t>
      </w:r>
      <w:proofErr w:type="spellStart"/>
      <w:r>
        <w:t>aplikant</w:t>
      </w:r>
      <w:proofErr w:type="spellEnd"/>
      <w:r>
        <w:t xml:space="preserve"> p</w:t>
      </w:r>
      <w:r w:rsidR="00DD64CC">
        <w:t>ë</w:t>
      </w:r>
      <w:r>
        <w:t>r burs</w:t>
      </w:r>
      <w:r w:rsidR="00DD64CC">
        <w:t>ë</w:t>
      </w:r>
      <w:r>
        <w:t>, p</w:t>
      </w:r>
      <w:r w:rsidR="00DD64CC">
        <w:t>ë</w:t>
      </w:r>
      <w:r>
        <w:t>rtej rregullores n</w:t>
      </w:r>
      <w:r w:rsidR="00DD64CC">
        <w:t>ë</w:t>
      </w:r>
      <w:r>
        <w:t xml:space="preserve"> sh</w:t>
      </w:r>
      <w:r w:rsidR="00DD64CC">
        <w:t>ë</w:t>
      </w:r>
      <w:r>
        <w:t xml:space="preserve">rbim duke llogaritur se komuniteti </w:t>
      </w:r>
      <w:proofErr w:type="spellStart"/>
      <w:r>
        <w:t>ashkali</w:t>
      </w:r>
      <w:proofErr w:type="spellEnd"/>
      <w:r>
        <w:t xml:space="preserve"> q</w:t>
      </w:r>
      <w:r w:rsidR="00DD64CC">
        <w:t>ë</w:t>
      </w:r>
      <w:r>
        <w:t>ndron pak m</w:t>
      </w:r>
      <w:r w:rsidR="00DD64CC">
        <w:t>ë</w:t>
      </w:r>
      <w:r>
        <w:t xml:space="preserve"> keq n</w:t>
      </w:r>
      <w:r w:rsidR="00DD64CC">
        <w:t>ë</w:t>
      </w:r>
      <w:r>
        <w:t xml:space="preserve"> pozit</w:t>
      </w:r>
      <w:r w:rsidR="00DD64CC">
        <w:t>ë</w:t>
      </w:r>
      <w:r>
        <w:t>n ekonomike dhe sociale por k</w:t>
      </w:r>
      <w:r w:rsidR="00DD64CC">
        <w:t>ë</w:t>
      </w:r>
      <w:r>
        <w:t>to jan</w:t>
      </w:r>
      <w:r w:rsidR="00DD64CC">
        <w:t>ë</w:t>
      </w:r>
      <w:r>
        <w:t xml:space="preserve"> rregullat.</w:t>
      </w:r>
    </w:p>
    <w:p w14:paraId="09B14A47" w14:textId="2BA87968" w:rsidR="005619B5" w:rsidRDefault="005619B5">
      <w:r>
        <w:t>Kurse drejtori p</w:t>
      </w:r>
      <w:r w:rsidR="00DD64CC">
        <w:t>ë</w:t>
      </w:r>
      <w:r>
        <w:t>r Zhvillim Ekonomik, Kastriot  Shabani theksoi se nga organizata HELP kan</w:t>
      </w:r>
      <w:r w:rsidR="00DD64CC">
        <w:t>ë</w:t>
      </w:r>
      <w:r>
        <w:t xml:space="preserve"> qen</w:t>
      </w:r>
      <w:r w:rsidR="00DD64CC">
        <w:t>ë</w:t>
      </w:r>
      <w:r>
        <w:t xml:space="preserve"> p</w:t>
      </w:r>
      <w:r w:rsidR="00DD64CC">
        <w:t>ë</w:t>
      </w:r>
      <w:r>
        <w:t xml:space="preserve">rfitues 3 persona nga komuniteti </w:t>
      </w:r>
      <w:proofErr w:type="spellStart"/>
      <w:r>
        <w:t>ashkali</w:t>
      </w:r>
      <w:proofErr w:type="spellEnd"/>
      <w:r>
        <w:t>.</w:t>
      </w:r>
    </w:p>
    <w:p w14:paraId="1880D746" w14:textId="6080D279" w:rsidR="005619B5" w:rsidRDefault="005619B5">
      <w:r>
        <w:t>Lidhur me k</w:t>
      </w:r>
      <w:r w:rsidR="00DD64CC">
        <w:t>ë</w:t>
      </w:r>
      <w:r>
        <w:t>t</w:t>
      </w:r>
      <w:r w:rsidR="00DD64CC">
        <w:t>ë</w:t>
      </w:r>
      <w:r>
        <w:t>, k</w:t>
      </w:r>
      <w:r w:rsidR="00DD64CC">
        <w:t>ë</w:t>
      </w:r>
      <w:r>
        <w:t xml:space="preserve">shilltarja komunale </w:t>
      </w:r>
      <w:proofErr w:type="spellStart"/>
      <w:r w:rsidR="00B33D97">
        <w:t>z.</w:t>
      </w:r>
      <w:r>
        <w:t>Rrezart</w:t>
      </w:r>
      <w:r w:rsidR="00DD64CC">
        <w:t>ë</w:t>
      </w:r>
      <w:proofErr w:type="spellEnd"/>
      <w:r w:rsidR="00B33D97">
        <w:t xml:space="preserve"> </w:t>
      </w:r>
      <w:proofErr w:type="spellStart"/>
      <w:r w:rsidR="00B33D97">
        <w:t>Ramdani</w:t>
      </w:r>
      <w:proofErr w:type="spellEnd"/>
      <w:r>
        <w:t xml:space="preserve"> </w:t>
      </w:r>
      <w:r w:rsidR="00B33D97">
        <w:t>theksoi se ka rekomanduar q</w:t>
      </w:r>
      <w:r w:rsidR="00DD64CC">
        <w:t>ë</w:t>
      </w:r>
      <w:r w:rsidR="00B33D97">
        <w:t xml:space="preserve"> n</w:t>
      </w:r>
      <w:r w:rsidR="00DD64CC">
        <w:t>ë</w:t>
      </w:r>
      <w:r w:rsidR="00B33D97">
        <w:t xml:space="preserve"> vitin tjet</w:t>
      </w:r>
      <w:r w:rsidR="00DD64CC">
        <w:t>ë</w:t>
      </w:r>
      <w:r w:rsidR="00B33D97">
        <w:t>r t</w:t>
      </w:r>
      <w:r w:rsidR="00DD64CC">
        <w:t>ë</w:t>
      </w:r>
      <w:r w:rsidR="00B33D97">
        <w:t xml:space="preserve"> ndryshohet rregullorja dhe tre student</w:t>
      </w:r>
      <w:r w:rsidR="00DD64CC">
        <w:t>ë</w:t>
      </w:r>
      <w:r w:rsidR="00B33D97">
        <w:t xml:space="preserve"> t</w:t>
      </w:r>
      <w:r w:rsidR="00DD64CC">
        <w:t>ë</w:t>
      </w:r>
      <w:r w:rsidR="00B33D97">
        <w:t xml:space="preserve"> komunitetit t</w:t>
      </w:r>
      <w:r w:rsidR="00DD64CC">
        <w:t>ë</w:t>
      </w:r>
      <w:r w:rsidR="00B33D97">
        <w:t xml:space="preserve"> jen</w:t>
      </w:r>
      <w:r w:rsidR="00DD64CC">
        <w:t>ë</w:t>
      </w:r>
      <w:r w:rsidR="00B33D97">
        <w:t xml:space="preserve"> p</w:t>
      </w:r>
      <w:r w:rsidR="00DD64CC">
        <w:t>ë</w:t>
      </w:r>
      <w:r w:rsidR="00B33D97">
        <w:t>rfitues t</w:t>
      </w:r>
      <w:r w:rsidR="00DD64CC">
        <w:t>ë</w:t>
      </w:r>
      <w:r w:rsidR="00B33D97">
        <w:t xml:space="preserve"> bursave.</w:t>
      </w:r>
    </w:p>
    <w:p w14:paraId="4FAF36AE" w14:textId="4199619C" w:rsidR="00B33D97" w:rsidRDefault="00B33D97">
      <w:r>
        <w:t xml:space="preserve">E </w:t>
      </w:r>
      <w:r w:rsidRPr="00B33D97">
        <w:rPr>
          <w:b/>
          <w:bCs/>
        </w:rPr>
        <w:t xml:space="preserve">kryetari </w:t>
      </w:r>
      <w:proofErr w:type="spellStart"/>
      <w:r w:rsidRPr="00B33D97">
        <w:rPr>
          <w:b/>
          <w:bCs/>
        </w:rPr>
        <w:t>z.Qemajl</w:t>
      </w:r>
      <w:proofErr w:type="spellEnd"/>
      <w:r w:rsidRPr="00B33D97">
        <w:rPr>
          <w:b/>
          <w:bCs/>
        </w:rPr>
        <w:t xml:space="preserve"> Aliu</w:t>
      </w:r>
      <w:r>
        <w:t xml:space="preserve"> – Edhe un</w:t>
      </w:r>
      <w:r w:rsidR="00DD64CC">
        <w:t>ë</w:t>
      </w:r>
      <w:r>
        <w:t xml:space="preserve"> si kryetar do t</w:t>
      </w:r>
      <w:r w:rsidR="00DD64CC">
        <w:t>ë</w:t>
      </w:r>
      <w:r>
        <w:t xml:space="preserve"> kujdesem q</w:t>
      </w:r>
      <w:r w:rsidR="00DD64CC">
        <w:t>ë</w:t>
      </w:r>
      <w:r>
        <w:t xml:space="preserve"> kjo rregullore t</w:t>
      </w:r>
      <w:r w:rsidR="00DD64CC">
        <w:t>ë</w:t>
      </w:r>
      <w:r>
        <w:t xml:space="preserve"> respektohet dhe bashk</w:t>
      </w:r>
      <w:r w:rsidR="00DD64CC">
        <w:t>ë</w:t>
      </w:r>
      <w:r>
        <w:t xml:space="preserve"> me asamble do t</w:t>
      </w:r>
      <w:r w:rsidR="00DD64CC">
        <w:t>ë</w:t>
      </w:r>
      <w:r>
        <w:t xml:space="preserve"> mundohemi q</w:t>
      </w:r>
      <w:r w:rsidR="00DD64CC">
        <w:t>ë</w:t>
      </w:r>
      <w:r>
        <w:t xml:space="preserve"> defektet e k</w:t>
      </w:r>
      <w:r w:rsidR="00DD64CC">
        <w:t>ë</w:t>
      </w:r>
      <w:r>
        <w:t xml:space="preserve">saj rregullore t’i </w:t>
      </w:r>
      <w:proofErr w:type="spellStart"/>
      <w:r>
        <w:t>amadentojm</w:t>
      </w:r>
      <w:r w:rsidR="00DD64CC">
        <w:t>ë</w:t>
      </w:r>
      <w:proofErr w:type="spellEnd"/>
      <w:r>
        <w:t>. 3% e bursave do t</w:t>
      </w:r>
      <w:r w:rsidR="00DD64CC">
        <w:t>ë</w:t>
      </w:r>
      <w:r>
        <w:t xml:space="preserve"> ndahen p</w:t>
      </w:r>
      <w:r w:rsidR="00DD64CC">
        <w:t>ë</w:t>
      </w:r>
      <w:r>
        <w:t>r komunitete, bazuar n</w:t>
      </w:r>
      <w:r w:rsidR="00DD64CC">
        <w:t>ë</w:t>
      </w:r>
      <w:r>
        <w:t xml:space="preserve"> p</w:t>
      </w:r>
      <w:r w:rsidR="00DD64CC">
        <w:t>ë</w:t>
      </w:r>
      <w:r>
        <w:t>rqindjen e tyre. Kemi tendenc</w:t>
      </w:r>
      <w:r w:rsidR="00DD64CC">
        <w:t>ë</w:t>
      </w:r>
      <w:r>
        <w:t xml:space="preserve"> q</w:t>
      </w:r>
      <w:r w:rsidR="00DD64CC">
        <w:t>ë</w:t>
      </w:r>
      <w:r>
        <w:t xml:space="preserve">  vitin tjet</w:t>
      </w:r>
      <w:r w:rsidR="00DD64CC">
        <w:t>ë</w:t>
      </w:r>
      <w:r>
        <w:t>r t</w:t>
      </w:r>
      <w:r w:rsidR="00DD64CC">
        <w:t>ë</w:t>
      </w:r>
      <w:r>
        <w:t xml:space="preserve"> jen</w:t>
      </w:r>
      <w:r w:rsidR="00DD64CC">
        <w:t>ë</w:t>
      </w:r>
      <w:r>
        <w:t xml:space="preserve"> 70 bursa deri sa t</w:t>
      </w:r>
      <w:r w:rsidR="00DD64CC">
        <w:t>ë</w:t>
      </w:r>
      <w:r>
        <w:t xml:space="preserve"> arrijm</w:t>
      </w:r>
      <w:r w:rsidR="00DD64CC">
        <w:t>ë</w:t>
      </w:r>
      <w:r>
        <w:t xml:space="preserve"> n</w:t>
      </w:r>
      <w:r w:rsidR="00DD64CC">
        <w:t>ë</w:t>
      </w:r>
      <w:r>
        <w:t xml:space="preserve"> 100.</w:t>
      </w:r>
    </w:p>
    <w:p w14:paraId="0678CAA3" w14:textId="1A02922A" w:rsidR="00B33D97" w:rsidRDefault="00B33D97">
      <w:r w:rsidRPr="00C30050">
        <w:rPr>
          <w:b/>
          <w:bCs/>
        </w:rPr>
        <w:t xml:space="preserve">Qytetari, </w:t>
      </w:r>
      <w:proofErr w:type="spellStart"/>
      <w:r w:rsidRPr="00C30050">
        <w:rPr>
          <w:b/>
          <w:bCs/>
        </w:rPr>
        <w:t>z.Mehdi</w:t>
      </w:r>
      <w:proofErr w:type="spellEnd"/>
      <w:r w:rsidRPr="00C30050">
        <w:rPr>
          <w:b/>
          <w:bCs/>
        </w:rPr>
        <w:t xml:space="preserve"> </w:t>
      </w:r>
      <w:proofErr w:type="spellStart"/>
      <w:r w:rsidRPr="00C30050">
        <w:rPr>
          <w:b/>
          <w:bCs/>
        </w:rPr>
        <w:t>Sejdiu</w:t>
      </w:r>
      <w:proofErr w:type="spellEnd"/>
      <w:r>
        <w:t xml:space="preserve"> – M</w:t>
      </w:r>
      <w:r w:rsidR="00DD64CC">
        <w:t>ë</w:t>
      </w:r>
      <w:r>
        <w:t xml:space="preserve"> vitin 2021 kemi n</w:t>
      </w:r>
      <w:r w:rsidR="00DD64CC">
        <w:t>ë</w:t>
      </w:r>
      <w:r>
        <w:t>nshkruar nj</w:t>
      </w:r>
      <w:r w:rsidR="00DD64CC">
        <w:t>ë</w:t>
      </w:r>
      <w:r>
        <w:t xml:space="preserve"> peticion p</w:t>
      </w:r>
      <w:r w:rsidR="00DD64CC">
        <w:t>ë</w:t>
      </w:r>
      <w:r>
        <w:t>r rregullimin e kanalizimit n</w:t>
      </w:r>
      <w:r w:rsidR="00DD64CC">
        <w:t>ë</w:t>
      </w:r>
      <w:r>
        <w:t xml:space="preserve"> rrug</w:t>
      </w:r>
      <w:r w:rsidR="00DD64CC">
        <w:t>ë</w:t>
      </w:r>
      <w:r>
        <w:t>n “</w:t>
      </w:r>
      <w:proofErr w:type="spellStart"/>
      <w:r>
        <w:t>Fehmi</w:t>
      </w:r>
      <w:proofErr w:type="spellEnd"/>
      <w:r>
        <w:t xml:space="preserve"> </w:t>
      </w:r>
      <w:proofErr w:type="spellStart"/>
      <w:r>
        <w:t>Agani</w:t>
      </w:r>
      <w:proofErr w:type="spellEnd"/>
      <w:r>
        <w:t xml:space="preserve"> n</w:t>
      </w:r>
      <w:r w:rsidR="00DD64CC">
        <w:t>ë</w:t>
      </w:r>
      <w:r>
        <w:t xml:space="preserve"> </w:t>
      </w:r>
      <w:proofErr w:type="spellStart"/>
      <w:r>
        <w:t>Muzeqin</w:t>
      </w:r>
      <w:r w:rsidR="00DD64CC">
        <w:t>ë</w:t>
      </w:r>
      <w:proofErr w:type="spellEnd"/>
      <w:r>
        <w:t>. N</w:t>
      </w:r>
      <w:r w:rsidR="00DD64CC">
        <w:t>ë</w:t>
      </w:r>
      <w:r>
        <w:t xml:space="preserve"> shtator </w:t>
      </w:r>
      <w:r w:rsidR="00C30050">
        <w:t xml:space="preserve"> 2021 ka pasur d</w:t>
      </w:r>
      <w:r w:rsidR="00DD64CC">
        <w:t>ë</w:t>
      </w:r>
      <w:r w:rsidR="00C30050">
        <w:t>gjime publike me banor</w:t>
      </w:r>
      <w:r w:rsidR="00DD64CC">
        <w:t>ë</w:t>
      </w:r>
      <w:r w:rsidR="00C30050">
        <w:t xml:space="preserve"> dhe e kam k</w:t>
      </w:r>
      <w:r w:rsidR="00DD64CC">
        <w:t>ë</w:t>
      </w:r>
      <w:r w:rsidR="00C30050">
        <w:t>rkuar t</w:t>
      </w:r>
      <w:r w:rsidR="00DD64CC">
        <w:t>ë</w:t>
      </w:r>
      <w:r w:rsidR="00C30050">
        <w:t xml:space="preserve"> </w:t>
      </w:r>
      <w:proofErr w:type="spellStart"/>
      <w:r w:rsidR="00C30050">
        <w:t>njejt</w:t>
      </w:r>
      <w:r w:rsidR="00DD64CC">
        <w:t>ë</w:t>
      </w:r>
      <w:r w:rsidR="00C30050">
        <w:t>n</w:t>
      </w:r>
      <w:proofErr w:type="spellEnd"/>
      <w:r w:rsidR="00C30050">
        <w:t xml:space="preserve"> gj</w:t>
      </w:r>
      <w:r w:rsidR="00DD64CC">
        <w:t>ë</w:t>
      </w:r>
      <w:r w:rsidR="00C30050">
        <w:t>. N</w:t>
      </w:r>
      <w:r w:rsidR="00DD64CC">
        <w:t>ë</w:t>
      </w:r>
      <w:r w:rsidR="00C30050">
        <w:t xml:space="preserve"> prill i kemi pasur edhe mediat. M</w:t>
      </w:r>
      <w:r w:rsidR="00DD64CC">
        <w:t>ë</w:t>
      </w:r>
      <w:r w:rsidR="00C30050">
        <w:t xml:space="preserve"> 2022 qershor prap</w:t>
      </w:r>
      <w:r w:rsidR="00DD64CC">
        <w:t>ë</w:t>
      </w:r>
      <w:r w:rsidR="00C30050">
        <w:t xml:space="preserve"> d</w:t>
      </w:r>
      <w:r w:rsidR="00DD64CC">
        <w:t>ë</w:t>
      </w:r>
      <w:r w:rsidR="00C30050">
        <w:t>gjime publike, prap</w:t>
      </w:r>
      <w:r w:rsidR="00DD64CC">
        <w:t>ë</w:t>
      </w:r>
      <w:r w:rsidR="00C30050">
        <w:t xml:space="preserve"> e nj</w:t>
      </w:r>
      <w:r w:rsidR="00DD64CC">
        <w:t>ë</w:t>
      </w:r>
      <w:r w:rsidR="00C30050">
        <w:t>jta k</w:t>
      </w:r>
      <w:r w:rsidR="00DD64CC">
        <w:t>ë</w:t>
      </w:r>
      <w:r w:rsidR="00C30050">
        <w:t>rkes</w:t>
      </w:r>
      <w:r w:rsidR="00DD64CC">
        <w:t>ë</w:t>
      </w:r>
      <w:r w:rsidR="00C30050">
        <w:t>, prap</w:t>
      </w:r>
      <w:r w:rsidR="00DD64CC">
        <w:t>ë</w:t>
      </w:r>
      <w:r w:rsidR="00C30050">
        <w:t xml:space="preserve"> nuk ka hy n</w:t>
      </w:r>
      <w:r w:rsidR="00DD64CC">
        <w:t>ë</w:t>
      </w:r>
      <w:r w:rsidR="00C30050">
        <w:t xml:space="preserve"> buxhet. E kat</w:t>
      </w:r>
      <w:r w:rsidR="00DD64CC">
        <w:t>ë</w:t>
      </w:r>
      <w:r w:rsidR="00C30050">
        <w:t>rta her</w:t>
      </w:r>
      <w:r w:rsidR="00DD64CC">
        <w:t>ë</w:t>
      </w:r>
      <w:r w:rsidR="00C30050">
        <w:t xml:space="preserve"> me k</w:t>
      </w:r>
      <w:r w:rsidR="00DD64CC">
        <w:t>ë</w:t>
      </w:r>
      <w:r w:rsidR="00C30050">
        <w:t>rkes</w:t>
      </w:r>
      <w:r w:rsidR="00DD64CC">
        <w:t>ë</w:t>
      </w:r>
      <w:r w:rsidR="00C30050">
        <w:t xml:space="preserve">n e </w:t>
      </w:r>
      <w:proofErr w:type="spellStart"/>
      <w:r w:rsidR="00C30050">
        <w:t>njejt</w:t>
      </w:r>
      <w:r w:rsidR="00DD64CC">
        <w:t>ë</w:t>
      </w:r>
      <w:proofErr w:type="spellEnd"/>
      <w:r w:rsidR="00C30050">
        <w:t xml:space="preserve"> nuk </w:t>
      </w:r>
      <w:r w:rsidR="00DD64CC">
        <w:t>ë</w:t>
      </w:r>
      <w:r w:rsidR="00C30050">
        <w:t>sht</w:t>
      </w:r>
      <w:r w:rsidR="00DD64CC">
        <w:t>ë</w:t>
      </w:r>
      <w:r w:rsidR="00C30050">
        <w:t xml:space="preserve"> pjes</w:t>
      </w:r>
      <w:r w:rsidR="00DD64CC">
        <w:t>ë</w:t>
      </w:r>
      <w:r w:rsidR="00C30050">
        <w:t xml:space="preserve"> e projekteve n</w:t>
      </w:r>
      <w:r w:rsidR="00DD64CC">
        <w:t>ë</w:t>
      </w:r>
      <w:r w:rsidR="00C30050">
        <w:t xml:space="preserve"> investimet kapitale.</w:t>
      </w:r>
    </w:p>
    <w:p w14:paraId="0C877E9C" w14:textId="13CFA551" w:rsidR="00C30050" w:rsidRDefault="00C30050">
      <w:r>
        <w:t xml:space="preserve">Kur </w:t>
      </w:r>
      <w:r w:rsidR="00DD64CC">
        <w:t>ë</w:t>
      </w:r>
      <w:r>
        <w:t>sht</w:t>
      </w:r>
      <w:r w:rsidR="00DD64CC">
        <w:t>ë</w:t>
      </w:r>
      <w:r>
        <w:t xml:space="preserve"> shtruar rruga n</w:t>
      </w:r>
      <w:r w:rsidR="00DD64CC">
        <w:t>ë</w:t>
      </w:r>
      <w:r>
        <w:t xml:space="preserve"> “</w:t>
      </w:r>
      <w:proofErr w:type="spellStart"/>
      <w:r>
        <w:t>Fehmi</w:t>
      </w:r>
      <w:proofErr w:type="spellEnd"/>
      <w:r>
        <w:t xml:space="preserve"> </w:t>
      </w:r>
      <w:proofErr w:type="spellStart"/>
      <w:r>
        <w:t>Agani</w:t>
      </w:r>
      <w:proofErr w:type="spellEnd"/>
      <w:r>
        <w:t>” n</w:t>
      </w:r>
      <w:r w:rsidR="00DD64CC">
        <w:t>ë</w:t>
      </w:r>
      <w:r>
        <w:t xml:space="preserve"> </w:t>
      </w:r>
      <w:proofErr w:type="spellStart"/>
      <w:r>
        <w:t>Muzeqin</w:t>
      </w:r>
      <w:r w:rsidR="00DD64CC">
        <w:t>ë</w:t>
      </w:r>
      <w:proofErr w:type="spellEnd"/>
      <w:r>
        <w:t xml:space="preserve"> dalja n</w:t>
      </w:r>
      <w:r w:rsidR="00DD64CC">
        <w:t>ë</w:t>
      </w:r>
      <w:r>
        <w:t xml:space="preserve"> </w:t>
      </w:r>
      <w:proofErr w:type="spellStart"/>
      <w:r>
        <w:t>Gjurkoc</w:t>
      </w:r>
      <w:proofErr w:type="spellEnd"/>
      <w:r>
        <w:t xml:space="preserve"> </w:t>
      </w:r>
      <w:r w:rsidR="00DD64CC">
        <w:t>ë</w:t>
      </w:r>
      <w:r>
        <w:t>sht</w:t>
      </w:r>
      <w:r w:rsidR="00DD64CC">
        <w:t>ë</w:t>
      </w:r>
      <w:r>
        <w:t xml:space="preserve"> aq keq sa </w:t>
      </w:r>
      <w:r w:rsidR="00DD64CC">
        <w:t>ë</w:t>
      </w:r>
      <w:r>
        <w:t>sht</w:t>
      </w:r>
      <w:r w:rsidR="00DD64CC">
        <w:t>ë</w:t>
      </w:r>
      <w:r>
        <w:t xml:space="preserve"> bllokuar dhe ka shkaktuar fatkeq</w:t>
      </w:r>
      <w:r w:rsidR="00DD64CC">
        <w:t>ë</w:t>
      </w:r>
      <w:r>
        <w:t>si natyrore, pasi kanalizimi ka dal</w:t>
      </w:r>
      <w:r w:rsidR="00DD64CC">
        <w:t>ë</w:t>
      </w:r>
      <w:r>
        <w:t xml:space="preserve"> n</w:t>
      </w:r>
      <w:r w:rsidR="00DD64CC">
        <w:t>ë</w:t>
      </w:r>
      <w:r>
        <w:t xml:space="preserve"> oborre tona.</w:t>
      </w:r>
    </w:p>
    <w:p w14:paraId="75C2F615" w14:textId="503D7DCA" w:rsidR="00C30050" w:rsidRDefault="00C30050">
      <w:r w:rsidRPr="00F819AA">
        <w:rPr>
          <w:b/>
          <w:bCs/>
        </w:rPr>
        <w:t>Drejtori p</w:t>
      </w:r>
      <w:r w:rsidR="00DD64CC">
        <w:rPr>
          <w:b/>
          <w:bCs/>
        </w:rPr>
        <w:t>ë</w:t>
      </w:r>
      <w:r w:rsidRPr="00F819AA">
        <w:rPr>
          <w:b/>
          <w:bCs/>
        </w:rPr>
        <w:t>r planifikim urban, kadast</w:t>
      </w:r>
      <w:r w:rsidR="00DD64CC">
        <w:rPr>
          <w:b/>
          <w:bCs/>
        </w:rPr>
        <w:t>ë</w:t>
      </w:r>
      <w:r w:rsidRPr="00F819AA">
        <w:rPr>
          <w:b/>
          <w:bCs/>
        </w:rPr>
        <w:t xml:space="preserve">r dhe gjeodezi, </w:t>
      </w:r>
      <w:proofErr w:type="spellStart"/>
      <w:r w:rsidRPr="00F819AA">
        <w:rPr>
          <w:b/>
          <w:bCs/>
        </w:rPr>
        <w:t>z.Grejtalb</w:t>
      </w:r>
      <w:proofErr w:type="spellEnd"/>
      <w:r w:rsidRPr="00F819AA">
        <w:rPr>
          <w:b/>
          <w:bCs/>
        </w:rPr>
        <w:t xml:space="preserve"> Emini</w:t>
      </w:r>
      <w:r>
        <w:rPr>
          <w:b/>
          <w:bCs/>
        </w:rPr>
        <w:t xml:space="preserve"> – </w:t>
      </w:r>
      <w:r w:rsidRPr="00F57C1B">
        <w:t>E biseduam q</w:t>
      </w:r>
      <w:r w:rsidR="00DD64CC">
        <w:t>ë</w:t>
      </w:r>
      <w:r w:rsidRPr="00F57C1B">
        <w:t xml:space="preserve"> ky </w:t>
      </w:r>
      <w:r w:rsidR="00DD64CC">
        <w:t>ë</w:t>
      </w:r>
      <w:r w:rsidRPr="00F57C1B">
        <w:t>sht</w:t>
      </w:r>
      <w:r w:rsidR="00DD64CC">
        <w:t>ë</w:t>
      </w:r>
      <w:r w:rsidRPr="00F57C1B">
        <w:t xml:space="preserve"> draft dhe p</w:t>
      </w:r>
      <w:r w:rsidR="00DD64CC">
        <w:t>ë</w:t>
      </w:r>
      <w:r w:rsidRPr="00F57C1B">
        <w:t xml:space="preserve">r </w:t>
      </w:r>
      <w:proofErr w:type="spellStart"/>
      <w:r w:rsidRPr="00F57C1B">
        <w:t>Muzeqin</w:t>
      </w:r>
      <w:r w:rsidR="00DD64CC">
        <w:t>ë</w:t>
      </w:r>
      <w:proofErr w:type="spellEnd"/>
      <w:r w:rsidRPr="00F57C1B">
        <w:t xml:space="preserve"> buxheti p</w:t>
      </w:r>
      <w:r w:rsidR="00DD64CC">
        <w:t>ë</w:t>
      </w:r>
      <w:r w:rsidRPr="00F57C1B">
        <w:t xml:space="preserve">r 2023 </w:t>
      </w:r>
      <w:r w:rsidR="00DD64CC">
        <w:t>ë</w:t>
      </w:r>
      <w:r w:rsidRPr="00F57C1B">
        <w:t>sht</w:t>
      </w:r>
      <w:r w:rsidR="00DD64CC">
        <w:t>ë</w:t>
      </w:r>
      <w:r w:rsidRPr="00F57C1B">
        <w:t xml:space="preserve"> 45,000.00 euro t</w:t>
      </w:r>
      <w:r w:rsidR="00DD64CC">
        <w:t>ë</w:t>
      </w:r>
      <w:r w:rsidRPr="00F57C1B">
        <w:t xml:space="preserve"> ndara si buxhet. N</w:t>
      </w:r>
      <w:r w:rsidR="00DD64CC">
        <w:t>ë</w:t>
      </w:r>
      <w:r w:rsidRPr="00F57C1B">
        <w:t xml:space="preserve"> </w:t>
      </w:r>
      <w:proofErr w:type="spellStart"/>
      <w:r w:rsidRPr="00F57C1B">
        <w:t>Muzeqin</w:t>
      </w:r>
      <w:r w:rsidR="00DD64CC">
        <w:t>ë</w:t>
      </w:r>
      <w:proofErr w:type="spellEnd"/>
      <w:r w:rsidRPr="00F57C1B">
        <w:t xml:space="preserve"> jan</w:t>
      </w:r>
      <w:r w:rsidR="00DD64CC">
        <w:t>ë</w:t>
      </w:r>
      <w:r w:rsidRPr="00F57C1B">
        <w:t xml:space="preserve"> edhe 60,000.00 euro nd</w:t>
      </w:r>
      <w:r w:rsidR="00DD64CC">
        <w:t>ë</w:t>
      </w:r>
      <w:r w:rsidRPr="00F57C1B">
        <w:t>rtimi i nj</w:t>
      </w:r>
      <w:r w:rsidR="00DD64CC">
        <w:t>ë</w:t>
      </w:r>
      <w:r w:rsidRPr="00F57C1B">
        <w:t xml:space="preserve"> ure. Te projektet, e din</w:t>
      </w:r>
      <w:r w:rsidR="00DD64CC">
        <w:t>ë</w:t>
      </w:r>
      <w:r w:rsidRPr="00F57C1B">
        <w:t xml:space="preserve"> t</w:t>
      </w:r>
      <w:r w:rsidR="00DD64CC">
        <w:t>ë</w:t>
      </w:r>
      <w:r w:rsidRPr="00F57C1B">
        <w:t xml:space="preserve"> gjith</w:t>
      </w:r>
      <w:r w:rsidR="00DD64CC">
        <w:t>ë</w:t>
      </w:r>
      <w:r w:rsidRPr="00F57C1B">
        <w:t xml:space="preserve"> q</w:t>
      </w:r>
      <w:r w:rsidR="00DD64CC">
        <w:t>ë</w:t>
      </w:r>
      <w:r w:rsidRPr="00F57C1B">
        <w:t xml:space="preserve"> sistemi i PIP-it nuk ta lejon me fut shum</w:t>
      </w:r>
      <w:r w:rsidR="00DD64CC">
        <w:t>ë</w:t>
      </w:r>
      <w:r w:rsidRPr="00F57C1B">
        <w:t xml:space="preserve"> shkronja brenda nj</w:t>
      </w:r>
      <w:r w:rsidR="00DD64CC">
        <w:t>ë</w:t>
      </w:r>
      <w:r w:rsidRPr="00F57C1B">
        <w:t xml:space="preserve"> projekti.</w:t>
      </w:r>
      <w:r w:rsidR="00F57C1B" w:rsidRPr="00F57C1B">
        <w:t xml:space="preserve"> Aty i kam vet</w:t>
      </w:r>
      <w:r w:rsidR="00DD64CC">
        <w:t>ë</w:t>
      </w:r>
      <w:r w:rsidR="00F57C1B" w:rsidRPr="00F57C1B">
        <w:t>m dy em</w:t>
      </w:r>
      <w:r w:rsidR="00DD64CC">
        <w:t>ë</w:t>
      </w:r>
      <w:r w:rsidR="00F57C1B" w:rsidRPr="00F57C1B">
        <w:t>rtime p</w:t>
      </w:r>
      <w:r w:rsidR="00DD64CC">
        <w:t>ë</w:t>
      </w:r>
      <w:r w:rsidR="00F57C1B" w:rsidRPr="00F57C1B">
        <w:t>r dy rruga, k</w:t>
      </w:r>
      <w:r w:rsidR="00DD64CC">
        <w:t>ë</w:t>
      </w:r>
      <w:r w:rsidR="00F57C1B" w:rsidRPr="00F57C1B">
        <w:t>to dyja nuk b</w:t>
      </w:r>
      <w:r w:rsidR="00DD64CC">
        <w:t>ë</w:t>
      </w:r>
      <w:r w:rsidR="00F57C1B" w:rsidRPr="00F57C1B">
        <w:t>jn</w:t>
      </w:r>
      <w:r w:rsidR="00DD64CC">
        <w:t>ë</w:t>
      </w:r>
      <w:r w:rsidR="00F57C1B" w:rsidRPr="00F57C1B">
        <w:t xml:space="preserve"> 45,000.00 euro b</w:t>
      </w:r>
      <w:r w:rsidR="00DD64CC">
        <w:t>ë</w:t>
      </w:r>
      <w:r w:rsidR="00F57C1B" w:rsidRPr="00F57C1B">
        <w:t>jn</w:t>
      </w:r>
      <w:r w:rsidR="00DD64CC">
        <w:t>ë</w:t>
      </w:r>
      <w:r w:rsidR="00F57C1B" w:rsidRPr="00F57C1B">
        <w:t xml:space="preserve"> m</w:t>
      </w:r>
      <w:r w:rsidR="00DD64CC">
        <w:t>ë</w:t>
      </w:r>
      <w:r w:rsidR="00F57C1B" w:rsidRPr="00F57C1B">
        <w:t xml:space="preserve"> pak. P</w:t>
      </w:r>
      <w:r w:rsidR="00DD64CC">
        <w:t>ë</w:t>
      </w:r>
      <w:r w:rsidR="00F57C1B" w:rsidRPr="00F57C1B">
        <w:t xml:space="preserve">r mua </w:t>
      </w:r>
      <w:r w:rsidR="00DD64CC">
        <w:t>ë</w:t>
      </w:r>
      <w:r w:rsidR="00F57C1B" w:rsidRPr="00F57C1B">
        <w:t>sht</w:t>
      </w:r>
      <w:r w:rsidR="00DD64CC">
        <w:t>ë</w:t>
      </w:r>
      <w:r w:rsidR="00F57C1B" w:rsidRPr="00F57C1B">
        <w:t xml:space="preserve"> e r</w:t>
      </w:r>
      <w:r w:rsidR="00DD64CC">
        <w:t>ë</w:t>
      </w:r>
      <w:r w:rsidR="00F57C1B" w:rsidRPr="00F57C1B">
        <w:t>nd</w:t>
      </w:r>
      <w:r w:rsidR="00DD64CC">
        <w:t>ë</w:t>
      </w:r>
      <w:r w:rsidR="00F57C1B" w:rsidRPr="00F57C1B">
        <w:t>sishme q</w:t>
      </w:r>
      <w:r w:rsidR="00DD64CC">
        <w:t>ë</w:t>
      </w:r>
      <w:r w:rsidR="00F57C1B" w:rsidRPr="00F57C1B">
        <w:t xml:space="preserve"> ka buxhet p</w:t>
      </w:r>
      <w:r w:rsidR="00DD64CC">
        <w:t>ë</w:t>
      </w:r>
      <w:r w:rsidR="00F57C1B" w:rsidRPr="00F57C1B">
        <w:t xml:space="preserve">r </w:t>
      </w:r>
      <w:proofErr w:type="spellStart"/>
      <w:r w:rsidR="00F57C1B" w:rsidRPr="00F57C1B">
        <w:t>Muzeqin</w:t>
      </w:r>
      <w:r w:rsidR="00DD64CC">
        <w:t>ë</w:t>
      </w:r>
      <w:proofErr w:type="spellEnd"/>
      <w:r w:rsidR="00F57C1B" w:rsidRPr="00F57C1B">
        <w:t xml:space="preserve">. Tash a </w:t>
      </w:r>
      <w:r w:rsidR="00DD64CC">
        <w:t>ë</w:t>
      </w:r>
      <w:r w:rsidR="00F57C1B" w:rsidRPr="00F57C1B">
        <w:t>sht</w:t>
      </w:r>
      <w:r w:rsidR="00DD64CC">
        <w:t>ë</w:t>
      </w:r>
      <w:r w:rsidR="00F57C1B" w:rsidRPr="00F57C1B">
        <w:t xml:space="preserve"> l</w:t>
      </w:r>
      <w:r w:rsidR="00DD64CC">
        <w:t>ë</w:t>
      </w:r>
      <w:r w:rsidR="00F57C1B" w:rsidRPr="00F57C1B">
        <w:t>shim q</w:t>
      </w:r>
      <w:r w:rsidR="00DD64CC">
        <w:t>ë</w:t>
      </w:r>
      <w:r w:rsidR="00F57C1B" w:rsidRPr="00F57C1B">
        <w:t xml:space="preserve"> na e kemi marr</w:t>
      </w:r>
      <w:r w:rsidR="00DD64CC">
        <w:t>ë</w:t>
      </w:r>
      <w:r w:rsidR="00F57C1B" w:rsidRPr="00F57C1B">
        <w:t xml:space="preserve"> procesverbalin e se kemi fut n</w:t>
      </w:r>
      <w:r w:rsidR="00DD64CC">
        <w:t>ë</w:t>
      </w:r>
      <w:r w:rsidR="00F57C1B" w:rsidRPr="00F57C1B">
        <w:t xml:space="preserve"> qarkoren e dyt</w:t>
      </w:r>
      <w:r w:rsidR="00DD64CC">
        <w:t>ë</w:t>
      </w:r>
      <w:r w:rsidR="00F57C1B" w:rsidRPr="00F57C1B">
        <w:t xml:space="preserve"> k</w:t>
      </w:r>
      <w:r w:rsidR="00DD64CC">
        <w:t>ë</w:t>
      </w:r>
      <w:r w:rsidR="00F57C1B" w:rsidRPr="00F57C1B">
        <w:t>t</w:t>
      </w:r>
      <w:r w:rsidR="00DD64CC">
        <w:t>ë</w:t>
      </w:r>
      <w:r w:rsidR="00F57C1B" w:rsidRPr="00F57C1B">
        <w:t xml:space="preserve"> e shikojm</w:t>
      </w:r>
      <w:r w:rsidR="00DD64CC">
        <w:t>ë</w:t>
      </w:r>
      <w:r w:rsidR="00F57C1B" w:rsidRPr="00F57C1B">
        <w:t>. Un</w:t>
      </w:r>
      <w:r w:rsidR="00DD64CC">
        <w:t>ë</w:t>
      </w:r>
      <w:r w:rsidR="00F57C1B" w:rsidRPr="00F57C1B">
        <w:t xml:space="preserve"> ta garantoj q</w:t>
      </w:r>
      <w:r w:rsidR="00DD64CC">
        <w:t>ë</w:t>
      </w:r>
      <w:r w:rsidR="00F57C1B" w:rsidRPr="00F57C1B">
        <w:t xml:space="preserve"> n</w:t>
      </w:r>
      <w:r w:rsidR="00DD64CC">
        <w:t>ë</w:t>
      </w:r>
      <w:r w:rsidR="00F57C1B" w:rsidRPr="00F57C1B">
        <w:t xml:space="preserve"> d</w:t>
      </w:r>
      <w:r w:rsidR="00DD64CC">
        <w:t>ë</w:t>
      </w:r>
      <w:r w:rsidR="00F57C1B" w:rsidRPr="00F57C1B">
        <w:t>gjimet publike me qytetar</w:t>
      </w:r>
      <w:r w:rsidR="00DD64CC">
        <w:t>ë</w:t>
      </w:r>
      <w:r w:rsidR="00F57C1B" w:rsidRPr="00F57C1B">
        <w:t xml:space="preserve"> n</w:t>
      </w:r>
      <w:r w:rsidR="00DD64CC">
        <w:t>ë</w:t>
      </w:r>
      <w:r w:rsidR="00F57C1B" w:rsidRPr="00F57C1B">
        <w:t>p</w:t>
      </w:r>
      <w:r w:rsidR="00DD64CC">
        <w:t>ë</w:t>
      </w:r>
      <w:r w:rsidR="00F57C1B" w:rsidRPr="00F57C1B">
        <w:t xml:space="preserve">r </w:t>
      </w:r>
      <w:proofErr w:type="spellStart"/>
      <w:r w:rsidR="00F57C1B" w:rsidRPr="00F57C1B">
        <w:t>fshtatra</w:t>
      </w:r>
      <w:proofErr w:type="spellEnd"/>
      <w:r w:rsidR="00F57C1B" w:rsidRPr="00F57C1B">
        <w:t xml:space="preserve"> 95% k</w:t>
      </w:r>
      <w:r w:rsidR="00DD64CC">
        <w:t>ë</w:t>
      </w:r>
      <w:r w:rsidR="00F57C1B" w:rsidRPr="00F57C1B">
        <w:t>rkesave kan</w:t>
      </w:r>
      <w:r w:rsidR="00DD64CC">
        <w:t>ë</w:t>
      </w:r>
      <w:r w:rsidR="00F57C1B" w:rsidRPr="00F57C1B">
        <w:t xml:space="preserve"> hyr</w:t>
      </w:r>
      <w:r w:rsidR="00DD64CC">
        <w:t>ë</w:t>
      </w:r>
      <w:r w:rsidR="00F57C1B" w:rsidRPr="00F57C1B">
        <w:t xml:space="preserve"> n</w:t>
      </w:r>
      <w:r w:rsidR="00DD64CC">
        <w:t>ë</w:t>
      </w:r>
      <w:r w:rsidR="00F57C1B" w:rsidRPr="00F57C1B">
        <w:t xml:space="preserve"> qarkore, pasi kan</w:t>
      </w:r>
      <w:r w:rsidR="00DD64CC">
        <w:t>ë</w:t>
      </w:r>
      <w:r w:rsidR="00F57C1B" w:rsidRPr="00F57C1B">
        <w:t xml:space="preserve"> qen</w:t>
      </w:r>
      <w:r w:rsidR="00DD64CC">
        <w:t>ë</w:t>
      </w:r>
      <w:r w:rsidR="00F57C1B" w:rsidRPr="00F57C1B">
        <w:t xml:space="preserve"> k</w:t>
      </w:r>
      <w:r w:rsidR="00DD64CC">
        <w:t>ë</w:t>
      </w:r>
      <w:r w:rsidR="00F57C1B" w:rsidRPr="00F57C1B">
        <w:t>rkesa t</w:t>
      </w:r>
      <w:r w:rsidR="00DD64CC">
        <w:t>ë</w:t>
      </w:r>
      <w:r w:rsidR="00F57C1B" w:rsidRPr="00F57C1B">
        <w:t xml:space="preserve"> </w:t>
      </w:r>
      <w:proofErr w:type="spellStart"/>
      <w:r w:rsidR="00F57C1B" w:rsidRPr="00F57C1B">
        <w:t>arsyshme</w:t>
      </w:r>
      <w:proofErr w:type="spellEnd"/>
      <w:r w:rsidR="00F57C1B" w:rsidRPr="00F57C1B">
        <w:t>. Kjo k</w:t>
      </w:r>
      <w:r w:rsidR="00DD64CC">
        <w:t>ë</w:t>
      </w:r>
      <w:r w:rsidR="00F57C1B" w:rsidRPr="00F57C1B">
        <w:t>rkes</w:t>
      </w:r>
      <w:r w:rsidR="00DD64CC">
        <w:t>ë</w:t>
      </w:r>
      <w:r w:rsidR="00F57C1B" w:rsidRPr="00F57C1B">
        <w:t xml:space="preserve"> prej fshatit </w:t>
      </w:r>
      <w:proofErr w:type="spellStart"/>
      <w:r w:rsidR="00F57C1B" w:rsidRPr="00F57C1B">
        <w:t>Muzeqin</w:t>
      </w:r>
      <w:r w:rsidR="00DD64CC">
        <w:t>ë</w:t>
      </w:r>
      <w:proofErr w:type="spellEnd"/>
      <w:r w:rsidR="00F57C1B" w:rsidRPr="00F57C1B">
        <w:t xml:space="preserve"> nuk ka ardhur, kam qen</w:t>
      </w:r>
      <w:r w:rsidR="00DD64CC">
        <w:t>ë</w:t>
      </w:r>
      <w:r w:rsidR="00F57C1B" w:rsidRPr="00F57C1B">
        <w:t xml:space="preserve"> i pranish</w:t>
      </w:r>
      <w:r w:rsidR="00DD64CC">
        <w:t>ë</w:t>
      </w:r>
      <w:r w:rsidR="00F57C1B" w:rsidRPr="00F57C1B">
        <w:t>m vet n</w:t>
      </w:r>
      <w:r w:rsidR="00DD64CC">
        <w:t>ë</w:t>
      </w:r>
      <w:r w:rsidR="00F57C1B" w:rsidRPr="00F57C1B">
        <w:t xml:space="preserve"> takim. Ne prap</w:t>
      </w:r>
      <w:r w:rsidR="00DD64CC">
        <w:t>ë</w:t>
      </w:r>
      <w:r w:rsidR="00F57C1B" w:rsidRPr="00F57C1B">
        <w:t xml:space="preserve"> kemi me u ul</w:t>
      </w:r>
      <w:r w:rsidR="00DD64CC">
        <w:t>ë</w:t>
      </w:r>
      <w:r w:rsidR="00F57C1B" w:rsidRPr="00F57C1B">
        <w:t xml:space="preserve"> me </w:t>
      </w:r>
      <w:proofErr w:type="spellStart"/>
      <w:r w:rsidR="00F57C1B" w:rsidRPr="00F57C1B">
        <w:t>ba</w:t>
      </w:r>
      <w:proofErr w:type="spellEnd"/>
      <w:r w:rsidR="00F57C1B" w:rsidRPr="00F57C1B">
        <w:t xml:space="preserve"> nj</w:t>
      </w:r>
      <w:r w:rsidR="00DD64CC">
        <w:t>ë</w:t>
      </w:r>
      <w:r w:rsidR="00F57C1B" w:rsidRPr="00F57C1B">
        <w:t xml:space="preserve"> draft final , ku kemi me i mbledh procesverbalet dhe kemi me b</w:t>
      </w:r>
      <w:r w:rsidR="00DD64CC">
        <w:t>ë</w:t>
      </w:r>
      <w:r w:rsidR="00F57C1B" w:rsidRPr="00F57C1B">
        <w:t xml:space="preserve"> </w:t>
      </w:r>
      <w:proofErr w:type="spellStart"/>
      <w:r w:rsidR="00F57C1B" w:rsidRPr="00F57C1B">
        <w:t>bashkarisht</w:t>
      </w:r>
      <w:proofErr w:type="spellEnd"/>
      <w:r w:rsidR="00F57C1B" w:rsidRPr="00F57C1B">
        <w:t xml:space="preserve"> draftin e buxhetit.</w:t>
      </w:r>
    </w:p>
    <w:p w14:paraId="74E7C17E" w14:textId="077E643A" w:rsidR="00F57C1B" w:rsidRDefault="00F57C1B">
      <w:r w:rsidRPr="00F57C1B">
        <w:rPr>
          <w:b/>
          <w:bCs/>
        </w:rPr>
        <w:t xml:space="preserve">Kryetari, </w:t>
      </w:r>
      <w:proofErr w:type="spellStart"/>
      <w:r w:rsidRPr="00F57C1B">
        <w:rPr>
          <w:b/>
          <w:bCs/>
        </w:rPr>
        <w:t>z.Qemajl</w:t>
      </w:r>
      <w:proofErr w:type="spellEnd"/>
      <w:r w:rsidRPr="00F57C1B">
        <w:rPr>
          <w:b/>
          <w:bCs/>
        </w:rPr>
        <w:t xml:space="preserve"> Aliu</w:t>
      </w:r>
      <w:r>
        <w:t xml:space="preserve"> – Ky problem i lagjes nuk </w:t>
      </w:r>
      <w:r w:rsidR="00DD64CC">
        <w:t>ë</w:t>
      </w:r>
      <w:r>
        <w:t>sht</w:t>
      </w:r>
      <w:r w:rsidR="00DD64CC">
        <w:t>ë</w:t>
      </w:r>
      <w:r>
        <w:t xml:space="preserve"> vet</w:t>
      </w:r>
      <w:r w:rsidR="00DD64CC">
        <w:t>ë</w:t>
      </w:r>
      <w:r>
        <w:t>m problem i lagjes t</w:t>
      </w:r>
      <w:r w:rsidR="00DD64CC">
        <w:t>ë</w:t>
      </w:r>
      <w:r>
        <w:t xml:space="preserve">nde. Problemi i kanalizimit </w:t>
      </w:r>
      <w:r w:rsidR="00DD64CC">
        <w:t>ë</w:t>
      </w:r>
      <w:r>
        <w:t>sht</w:t>
      </w:r>
      <w:r w:rsidR="00DD64CC">
        <w:t>ë</w:t>
      </w:r>
      <w:r>
        <w:t xml:space="preserve"> problem disa vjeçar q</w:t>
      </w:r>
      <w:r w:rsidR="00DD64CC">
        <w:t>ë</w:t>
      </w:r>
      <w:r>
        <w:t xml:space="preserve"> ndodh prej fshatit </w:t>
      </w:r>
      <w:proofErr w:type="spellStart"/>
      <w:r>
        <w:t>Zborc-Godanc</w:t>
      </w:r>
      <w:r w:rsidR="00DD64CC">
        <w:t>ë</w:t>
      </w:r>
      <w:r>
        <w:t>-Gjyrkoc-Vojnoc</w:t>
      </w:r>
      <w:proofErr w:type="spellEnd"/>
      <w:r>
        <w:t xml:space="preserve">. </w:t>
      </w:r>
    </w:p>
    <w:p w14:paraId="47EB27A4" w14:textId="53253BC9" w:rsidR="00F57C1B" w:rsidRDefault="00F57C1B">
      <w:r>
        <w:t>K</w:t>
      </w:r>
      <w:r w:rsidR="00DD64CC">
        <w:t>ë</w:t>
      </w:r>
      <w:r>
        <w:t>tu duhet me u b</w:t>
      </w:r>
      <w:r w:rsidR="00DD64CC">
        <w:t>ë</w:t>
      </w:r>
      <w:r>
        <w:t xml:space="preserve"> nj</w:t>
      </w:r>
      <w:r w:rsidR="00DD64CC">
        <w:t>ë</w:t>
      </w:r>
      <w:r>
        <w:t xml:space="preserve"> projekt i mir</w:t>
      </w:r>
      <w:r w:rsidR="00DD64CC">
        <w:t>ë</w:t>
      </w:r>
      <w:r>
        <w:t>fillt</w:t>
      </w:r>
      <w:r w:rsidR="00DD64CC">
        <w:t>ë</w:t>
      </w:r>
      <w:r>
        <w:t xml:space="preserve"> q</w:t>
      </w:r>
      <w:r w:rsidR="00DD64CC">
        <w:t>ë</w:t>
      </w:r>
      <w:r>
        <w:t xml:space="preserve"> me u p</w:t>
      </w:r>
      <w:r w:rsidR="00DD64CC">
        <w:t>ë</w:t>
      </w:r>
      <w:r>
        <w:t>rfshi aksi kryesor i tubave t</w:t>
      </w:r>
      <w:r w:rsidR="00DD64CC">
        <w:t>ë</w:t>
      </w:r>
      <w:r>
        <w:t xml:space="preserve"> kanalizimit, t</w:t>
      </w:r>
      <w:r w:rsidR="00DD64CC">
        <w:t>ë</w:t>
      </w:r>
      <w:r>
        <w:t xml:space="preserve"> b</w:t>
      </w:r>
      <w:r w:rsidR="00DD64CC">
        <w:t>ë</w:t>
      </w:r>
      <w:r>
        <w:t>het nj</w:t>
      </w:r>
      <w:r w:rsidR="00DD64CC">
        <w:t>ë</w:t>
      </w:r>
      <w:r>
        <w:t xml:space="preserve"> nd</w:t>
      </w:r>
      <w:r w:rsidR="00DD64CC">
        <w:t>ë</w:t>
      </w:r>
      <w:r>
        <w:t>rhyrje radikale.</w:t>
      </w:r>
    </w:p>
    <w:p w14:paraId="5673769E" w14:textId="77777777" w:rsidR="003747D0" w:rsidRDefault="003747D0"/>
    <w:p w14:paraId="4FB7A441" w14:textId="10F2F436" w:rsidR="003747D0" w:rsidRDefault="003747D0">
      <w:r w:rsidRPr="003747D0">
        <w:rPr>
          <w:b/>
          <w:bCs/>
        </w:rPr>
        <w:lastRenderedPageBreak/>
        <w:t>K</w:t>
      </w:r>
      <w:r w:rsidR="00EA67E9">
        <w:rPr>
          <w:b/>
          <w:bCs/>
        </w:rPr>
        <w:t>ë</w:t>
      </w:r>
      <w:r w:rsidRPr="003747D0">
        <w:rPr>
          <w:b/>
          <w:bCs/>
        </w:rPr>
        <w:t xml:space="preserve">shilltar komunal, </w:t>
      </w:r>
      <w:proofErr w:type="spellStart"/>
      <w:r w:rsidRPr="003747D0">
        <w:rPr>
          <w:b/>
          <w:bCs/>
        </w:rPr>
        <w:t>z.Rexhep</w:t>
      </w:r>
      <w:proofErr w:type="spellEnd"/>
      <w:r w:rsidRPr="003747D0">
        <w:rPr>
          <w:b/>
          <w:bCs/>
        </w:rPr>
        <w:t xml:space="preserve"> </w:t>
      </w:r>
      <w:proofErr w:type="spellStart"/>
      <w:r w:rsidRPr="003747D0">
        <w:rPr>
          <w:b/>
          <w:bCs/>
        </w:rPr>
        <w:t>Gashi</w:t>
      </w:r>
      <w:proofErr w:type="spellEnd"/>
      <w:r>
        <w:t xml:space="preserve"> – Pati pyetje e k</w:t>
      </w:r>
      <w:r w:rsidR="00EA67E9">
        <w:t>ë</w:t>
      </w:r>
      <w:r>
        <w:t>rkesa konkrete p</w:t>
      </w:r>
      <w:r w:rsidR="00EA67E9">
        <w:t>ë</w:t>
      </w:r>
      <w:r>
        <w:t>r: N</w:t>
      </w:r>
      <w:r w:rsidR="00EA67E9">
        <w:t>ë</w:t>
      </w:r>
      <w:r>
        <w:t>nkalimin n</w:t>
      </w:r>
      <w:r w:rsidR="00EA67E9">
        <w:t>ë</w:t>
      </w:r>
      <w:r>
        <w:t xml:space="preserve"> </w:t>
      </w:r>
      <w:proofErr w:type="spellStart"/>
      <w:r>
        <w:t>Pjet</w:t>
      </w:r>
      <w:r w:rsidR="00EA67E9">
        <w:t>ë</w:t>
      </w:r>
      <w:r>
        <w:t>rshtic</w:t>
      </w:r>
      <w:r w:rsidR="00EA67E9">
        <w:t>ë</w:t>
      </w:r>
      <w:proofErr w:type="spellEnd"/>
      <w:r>
        <w:t xml:space="preserve">, rregullimin e </w:t>
      </w:r>
      <w:proofErr w:type="spellStart"/>
      <w:r>
        <w:t>Kronit</w:t>
      </w:r>
      <w:proofErr w:type="spellEnd"/>
      <w:r>
        <w:t xml:space="preserve"> t</w:t>
      </w:r>
      <w:r w:rsidR="00EA67E9">
        <w:t>ë</w:t>
      </w:r>
      <w:r>
        <w:t xml:space="preserve"> </w:t>
      </w:r>
      <w:proofErr w:type="spellStart"/>
      <w:r>
        <w:t>Mrizave</w:t>
      </w:r>
      <w:proofErr w:type="spellEnd"/>
      <w:r w:rsidR="00247501">
        <w:t xml:space="preserve"> p</w:t>
      </w:r>
      <w:r w:rsidR="00EA67E9">
        <w:t>ë</w:t>
      </w:r>
      <w:r w:rsidR="00247501">
        <w:t>r t</w:t>
      </w:r>
      <w:r w:rsidR="00EA67E9">
        <w:t>ë</w:t>
      </w:r>
      <w:r w:rsidR="00247501">
        <w:t xml:space="preserve"> cilin jan</w:t>
      </w:r>
      <w:r w:rsidR="00EA67E9">
        <w:t>ë</w:t>
      </w:r>
      <w:r w:rsidR="00247501">
        <w:t xml:space="preserve"> ndar</w:t>
      </w:r>
      <w:r w:rsidR="00EA67E9">
        <w:t>ë</w:t>
      </w:r>
      <w:r w:rsidR="00247501">
        <w:t xml:space="preserve"> mjetet</w:t>
      </w:r>
      <w:r>
        <w:t>,</w:t>
      </w:r>
      <w:r w:rsidR="00F228E1">
        <w:t xml:space="preserve"> rruga “Besim Sopa” pa </w:t>
      </w:r>
      <w:proofErr w:type="spellStart"/>
      <w:r w:rsidR="00F228E1">
        <w:t>trotuar</w:t>
      </w:r>
      <w:r w:rsidR="00EA67E9">
        <w:t>ë</w:t>
      </w:r>
      <w:proofErr w:type="spellEnd"/>
      <w:r w:rsidR="00F228E1">
        <w:t>, po ashtu rruga “</w:t>
      </w:r>
      <w:proofErr w:type="spellStart"/>
      <w:r w:rsidR="00F228E1">
        <w:t>Arifi</w:t>
      </w:r>
      <w:proofErr w:type="spellEnd"/>
      <w:r w:rsidR="00F228E1">
        <w:t>”.</w:t>
      </w:r>
    </w:p>
    <w:p w14:paraId="04B70533" w14:textId="7C4F2C39" w:rsidR="00F228E1" w:rsidRDefault="00F228E1"/>
    <w:p w14:paraId="0460777A" w14:textId="48F42CE2" w:rsidR="00F228E1" w:rsidRDefault="00F228E1">
      <w:r w:rsidRPr="00F228E1">
        <w:rPr>
          <w:b/>
          <w:bCs/>
        </w:rPr>
        <w:t xml:space="preserve">Kryetari, </w:t>
      </w:r>
      <w:proofErr w:type="spellStart"/>
      <w:r w:rsidRPr="00F228E1">
        <w:rPr>
          <w:b/>
          <w:bCs/>
        </w:rPr>
        <w:t>z.Qemajl</w:t>
      </w:r>
      <w:proofErr w:type="spellEnd"/>
      <w:r w:rsidRPr="00F228E1">
        <w:rPr>
          <w:b/>
          <w:bCs/>
        </w:rPr>
        <w:t xml:space="preserve"> Aliu</w:t>
      </w:r>
      <w:r>
        <w:t xml:space="preserve"> – Rexhep, je i mir</w:t>
      </w:r>
      <w:r w:rsidR="00EA67E9">
        <w:t>ë</w:t>
      </w:r>
      <w:r>
        <w:t>pritur n</w:t>
      </w:r>
      <w:r w:rsidR="00EA67E9">
        <w:t>ë</w:t>
      </w:r>
      <w:r>
        <w:t xml:space="preserve"> </w:t>
      </w:r>
      <w:proofErr w:type="spellStart"/>
      <w:r>
        <w:t>zyret</w:t>
      </w:r>
      <w:proofErr w:type="spellEnd"/>
      <w:r>
        <w:t xml:space="preserve"> e drejtor</w:t>
      </w:r>
      <w:r w:rsidR="00EA67E9">
        <w:t>ë</w:t>
      </w:r>
      <w:r>
        <w:t>ve ta shqyrtosh çdo k</w:t>
      </w:r>
      <w:r w:rsidR="00EA67E9">
        <w:t>ë</w:t>
      </w:r>
      <w:r>
        <w:t>rkes</w:t>
      </w:r>
      <w:r w:rsidR="00EA67E9">
        <w:t>ë</w:t>
      </w:r>
      <w:r>
        <w:t xml:space="preserve">. Ta kesh me dije se </w:t>
      </w:r>
      <w:r w:rsidR="00EA67E9">
        <w:t>ë</w:t>
      </w:r>
      <w:r>
        <w:t>sht</w:t>
      </w:r>
      <w:r w:rsidR="00EA67E9">
        <w:t>ë</w:t>
      </w:r>
      <w:r>
        <w:t xml:space="preserve"> buxheti i par</w:t>
      </w:r>
      <w:r w:rsidR="00EA67E9">
        <w:t>ë</w:t>
      </w:r>
      <w:r>
        <w:t xml:space="preserve"> dhe </w:t>
      </w:r>
      <w:r w:rsidR="00B63C0E">
        <w:t>krejt k</w:t>
      </w:r>
      <w:r w:rsidR="00EA67E9">
        <w:t>ë</w:t>
      </w:r>
      <w:r w:rsidR="00B63C0E">
        <w:t>rkesat dhe nevojat nuk mund t</w:t>
      </w:r>
      <w:r w:rsidR="00EA67E9">
        <w:t>ë</w:t>
      </w:r>
      <w:r w:rsidR="00B63C0E">
        <w:t xml:space="preserve"> realizohen n</w:t>
      </w:r>
      <w:r w:rsidR="00EA67E9">
        <w:t>ë</w:t>
      </w:r>
      <w:r w:rsidR="00B63C0E">
        <w:t xml:space="preserve"> k</w:t>
      </w:r>
      <w:r w:rsidR="00EA67E9">
        <w:t>ë</w:t>
      </w:r>
      <w:r w:rsidR="00B63C0E">
        <w:t>t</w:t>
      </w:r>
      <w:r w:rsidR="00EA67E9">
        <w:t>ë</w:t>
      </w:r>
      <w:r w:rsidR="00B63C0E">
        <w:t xml:space="preserve"> buxhet.</w:t>
      </w:r>
    </w:p>
    <w:p w14:paraId="1C0E9D16" w14:textId="6079B3B3" w:rsidR="00B63C0E" w:rsidRDefault="00B63C0E">
      <w:r>
        <w:t>P</w:t>
      </w:r>
      <w:r w:rsidR="00EA67E9">
        <w:t>ë</w:t>
      </w:r>
      <w:r>
        <w:t>r trotuaret n</w:t>
      </w:r>
      <w:r w:rsidR="00EA67E9">
        <w:t>ë</w:t>
      </w:r>
      <w:r>
        <w:t xml:space="preserve">n </w:t>
      </w:r>
      <w:proofErr w:type="spellStart"/>
      <w:r>
        <w:t>Gjurkoc</w:t>
      </w:r>
      <w:proofErr w:type="spellEnd"/>
      <w:r>
        <w:t xml:space="preserve"> </w:t>
      </w:r>
      <w:r w:rsidR="00EA67E9">
        <w:t>ë</w:t>
      </w:r>
      <w:r>
        <w:t>sht</w:t>
      </w:r>
      <w:r w:rsidR="00EA67E9">
        <w:t>ë</w:t>
      </w:r>
      <w:r>
        <w:t xml:space="preserve"> projekti q</w:t>
      </w:r>
      <w:r w:rsidR="00EA67E9">
        <w:t>ë</w:t>
      </w:r>
      <w:r>
        <w:t xml:space="preserve"> e kemi dor</w:t>
      </w:r>
      <w:r w:rsidR="00EA67E9">
        <w:t>ë</w:t>
      </w:r>
      <w:r>
        <w:t>zuar n</w:t>
      </w:r>
      <w:r w:rsidR="00EA67E9">
        <w:t>ë</w:t>
      </w:r>
      <w:r>
        <w:t xml:space="preserve"> MAPL dhe presim shum</w:t>
      </w:r>
      <w:r w:rsidR="00EA67E9">
        <w:t>ë</w:t>
      </w:r>
      <w:r>
        <w:t xml:space="preserve"> shpejt, pasi e kemi zotim prej </w:t>
      </w:r>
      <w:proofErr w:type="spellStart"/>
      <w:r>
        <w:t>minsitrit</w:t>
      </w:r>
      <w:proofErr w:type="spellEnd"/>
      <w:r>
        <w:t>, q</w:t>
      </w:r>
      <w:r w:rsidR="00EA67E9">
        <w:t>ë</w:t>
      </w:r>
      <w:r>
        <w:t xml:space="preserve"> ky projekt do t</w:t>
      </w:r>
      <w:r w:rsidR="00EA67E9">
        <w:t>ë</w:t>
      </w:r>
      <w:r>
        <w:t xml:space="preserve"> jet</w:t>
      </w:r>
      <w:r w:rsidR="00EA67E9">
        <w:t>ë</w:t>
      </w:r>
      <w:r>
        <w:t>sohet shum</w:t>
      </w:r>
      <w:r w:rsidR="00EA67E9">
        <w:t>ë</w:t>
      </w:r>
      <w:r>
        <w:t xml:space="preserve"> shpejt, do t</w:t>
      </w:r>
      <w:r w:rsidR="00EA67E9">
        <w:t>ë</w:t>
      </w:r>
      <w:r>
        <w:t xml:space="preserve"> jet</w:t>
      </w:r>
      <w:r w:rsidR="00EA67E9">
        <w:t>ë</w:t>
      </w:r>
      <w:r>
        <w:t xml:space="preserve"> nj</w:t>
      </w:r>
      <w:r w:rsidR="00EA67E9">
        <w:t>ë</w:t>
      </w:r>
      <w:r>
        <w:t xml:space="preserve"> trotuar modern me ndriçim, </w:t>
      </w:r>
      <w:proofErr w:type="spellStart"/>
      <w:r>
        <w:t>stazh</w:t>
      </w:r>
      <w:r w:rsidR="00EA67E9">
        <w:t>ë</w:t>
      </w:r>
      <w:proofErr w:type="spellEnd"/>
      <w:r>
        <w:t xml:space="preserve"> t</w:t>
      </w:r>
      <w:r w:rsidR="00EA67E9">
        <w:t>ë</w:t>
      </w:r>
      <w:r>
        <w:t xml:space="preserve"> biçikletave dhe k</w:t>
      </w:r>
      <w:r w:rsidR="00EA67E9">
        <w:t>ë</w:t>
      </w:r>
      <w:r>
        <w:t>mb</w:t>
      </w:r>
      <w:r w:rsidR="00EA67E9">
        <w:t>ë</w:t>
      </w:r>
      <w:r>
        <w:t>sor</w:t>
      </w:r>
      <w:r w:rsidR="00EA67E9">
        <w:t>ë</w:t>
      </w:r>
      <w:r>
        <w:t xml:space="preserve">ve. Kjo </w:t>
      </w:r>
      <w:r w:rsidR="00EA67E9">
        <w:t>ë</w:t>
      </w:r>
      <w:r>
        <w:t>sht</w:t>
      </w:r>
      <w:r w:rsidR="00EA67E9">
        <w:t>ë</w:t>
      </w:r>
      <w:r>
        <w:t xml:space="preserve"> nj</w:t>
      </w:r>
      <w:r w:rsidR="00EA67E9">
        <w:t>ë</w:t>
      </w:r>
      <w:r>
        <w:t xml:space="preserve"> nevoj</w:t>
      </w:r>
      <w:r w:rsidR="00EA67E9">
        <w:t>ë</w:t>
      </w:r>
      <w:r>
        <w:t xml:space="preserve"> e madhe e fshatit </w:t>
      </w:r>
      <w:proofErr w:type="spellStart"/>
      <w:r>
        <w:t>Gjurkoc</w:t>
      </w:r>
      <w:proofErr w:type="spellEnd"/>
      <w:r>
        <w:t xml:space="preserve"> q</w:t>
      </w:r>
      <w:r w:rsidR="00EA67E9">
        <w:t>ë</w:t>
      </w:r>
      <w:r>
        <w:t xml:space="preserve"> ka qen</w:t>
      </w:r>
      <w:r w:rsidR="00EA67E9">
        <w:t>ë</w:t>
      </w:r>
      <w:r>
        <w:t xml:space="preserve"> i diskriminuar dhe </w:t>
      </w:r>
      <w:proofErr w:type="spellStart"/>
      <w:r>
        <w:t>jasht</w:t>
      </w:r>
      <w:proofErr w:type="spellEnd"/>
      <w:r>
        <w:t xml:space="preserve"> v</w:t>
      </w:r>
      <w:r w:rsidR="00EA67E9">
        <w:t>ë</w:t>
      </w:r>
      <w:r>
        <w:t>mendjes e qeverisjes s</w:t>
      </w:r>
      <w:r w:rsidR="00EA67E9">
        <w:t>ë</w:t>
      </w:r>
      <w:r>
        <w:t xml:space="preserve"> </w:t>
      </w:r>
      <w:proofErr w:type="spellStart"/>
      <w:r>
        <w:t>kalume</w:t>
      </w:r>
      <w:proofErr w:type="spellEnd"/>
      <w:r>
        <w:t>.</w:t>
      </w:r>
    </w:p>
    <w:p w14:paraId="4FE0D8AC" w14:textId="3CE8E34E" w:rsidR="00B63C0E" w:rsidRDefault="00B63C0E">
      <w:r>
        <w:t>Un</w:t>
      </w:r>
      <w:r w:rsidR="00EA67E9">
        <w:t>ë</w:t>
      </w:r>
      <w:r>
        <w:t xml:space="preserve"> besoj q</w:t>
      </w:r>
      <w:r w:rsidR="00EA67E9">
        <w:t>ë</w:t>
      </w:r>
      <w:r>
        <w:t xml:space="preserve"> vitin tjet</w:t>
      </w:r>
      <w:r w:rsidR="00EA67E9">
        <w:t>ë</w:t>
      </w:r>
      <w:r>
        <w:t>r do t</w:t>
      </w:r>
      <w:r w:rsidR="00EA67E9">
        <w:t>ë</w:t>
      </w:r>
      <w:r>
        <w:t xml:space="preserve"> fitohet ky projekt dhe do t</w:t>
      </w:r>
      <w:r w:rsidR="00EA67E9">
        <w:t>ë</w:t>
      </w:r>
      <w:r>
        <w:t xml:space="preserve"> </w:t>
      </w:r>
      <w:proofErr w:type="spellStart"/>
      <w:r>
        <w:t>implementohet</w:t>
      </w:r>
      <w:proofErr w:type="spellEnd"/>
      <w:r>
        <w:t>.</w:t>
      </w:r>
    </w:p>
    <w:p w14:paraId="2E0C9999" w14:textId="7E68A759" w:rsidR="00F228E1" w:rsidRDefault="00F228E1">
      <w:r w:rsidRPr="00B63C0E">
        <w:rPr>
          <w:b/>
          <w:bCs/>
        </w:rPr>
        <w:t>Dre</w:t>
      </w:r>
      <w:r w:rsidR="00B63C0E" w:rsidRPr="00B63C0E">
        <w:rPr>
          <w:b/>
          <w:bCs/>
        </w:rPr>
        <w:t>jtori i Zhvillimit Ekonomik, Kastriot Shabani</w:t>
      </w:r>
      <w:r w:rsidR="00B63C0E">
        <w:t xml:space="preserve"> – P</w:t>
      </w:r>
      <w:r w:rsidR="00EA67E9">
        <w:t>ë</w:t>
      </w:r>
      <w:r w:rsidR="00B63C0E">
        <w:t xml:space="preserve">r Kroin e </w:t>
      </w:r>
      <w:proofErr w:type="spellStart"/>
      <w:r w:rsidR="00B63C0E">
        <w:t>Mrizave</w:t>
      </w:r>
      <w:proofErr w:type="spellEnd"/>
      <w:r w:rsidR="00B63C0E">
        <w:t>, n</w:t>
      </w:r>
      <w:r w:rsidR="00EA67E9">
        <w:t>ë</w:t>
      </w:r>
      <w:r w:rsidR="00B63C0E">
        <w:t>se do t</w:t>
      </w:r>
      <w:r w:rsidR="00EA67E9">
        <w:t>ë</w:t>
      </w:r>
      <w:r w:rsidR="00B63C0E">
        <w:t xml:space="preserve"> ket</w:t>
      </w:r>
      <w:r w:rsidR="00EA67E9">
        <w:t>ë</w:t>
      </w:r>
      <w:r w:rsidR="00B63C0E">
        <w:t xml:space="preserve"> mjete t</w:t>
      </w:r>
      <w:r w:rsidR="00EA67E9">
        <w:t>ë</w:t>
      </w:r>
      <w:r w:rsidR="00B63C0E">
        <w:t xml:space="preserve"> mjaftueshme do t</w:t>
      </w:r>
      <w:r w:rsidR="00EA67E9">
        <w:t>ë</w:t>
      </w:r>
      <w:r w:rsidR="00B63C0E">
        <w:t xml:space="preserve"> intervenohet.</w:t>
      </w:r>
      <w:r w:rsidR="00247501">
        <w:t xml:space="preserve"> </w:t>
      </w:r>
      <w:r w:rsidR="00247501" w:rsidRPr="00247501">
        <w:rPr>
          <w:b/>
          <w:bCs/>
        </w:rPr>
        <w:t>Kurse, zyrtari financiar, Bujar Ferati</w:t>
      </w:r>
      <w:r w:rsidR="00247501">
        <w:t xml:space="preserve"> theksoi se ka qen</w:t>
      </w:r>
      <w:r w:rsidR="00EA67E9">
        <w:t>ë</w:t>
      </w:r>
      <w:r w:rsidR="00247501">
        <w:t xml:space="preserve"> nj</w:t>
      </w:r>
      <w:r w:rsidR="00EA67E9">
        <w:t>ë</w:t>
      </w:r>
      <w:r w:rsidR="00247501">
        <w:t xml:space="preserve"> gabim teknik, pasi jan</w:t>
      </w:r>
      <w:r w:rsidR="00EA67E9">
        <w:t>ë</w:t>
      </w:r>
      <w:r w:rsidR="00247501">
        <w:t xml:space="preserve"> ndar</w:t>
      </w:r>
      <w:r w:rsidR="00EA67E9">
        <w:t>ë</w:t>
      </w:r>
      <w:r w:rsidR="00247501">
        <w:t xml:space="preserve"> mjetet p</w:t>
      </w:r>
      <w:r w:rsidR="00EA67E9">
        <w:t>ë</w:t>
      </w:r>
      <w:r w:rsidR="00247501">
        <w:t>r “Kroin e Mrizeve, ka qen</w:t>
      </w:r>
      <w:r w:rsidR="00EA67E9">
        <w:t>ë</w:t>
      </w:r>
      <w:r w:rsidR="00247501">
        <w:t xml:space="preserve"> nj</w:t>
      </w:r>
      <w:r w:rsidR="00EA67E9">
        <w:t>ë</w:t>
      </w:r>
      <w:r w:rsidR="00247501">
        <w:t xml:space="preserve"> projekt q</w:t>
      </w:r>
      <w:r w:rsidR="00EA67E9">
        <w:t>ë</w:t>
      </w:r>
      <w:r w:rsidR="00247501">
        <w:t xml:space="preserve"> nuk ka kushtuar shum</w:t>
      </w:r>
      <w:r w:rsidR="00EA67E9">
        <w:t>ë</w:t>
      </w:r>
      <w:r w:rsidR="00247501">
        <w:t>.</w:t>
      </w:r>
    </w:p>
    <w:p w14:paraId="049D3D76" w14:textId="5292FB28" w:rsidR="00247501" w:rsidRDefault="00892807">
      <w:r w:rsidRPr="00892807">
        <w:rPr>
          <w:b/>
          <w:bCs/>
        </w:rPr>
        <w:t>K</w:t>
      </w:r>
      <w:r w:rsidR="00EA67E9">
        <w:rPr>
          <w:b/>
          <w:bCs/>
        </w:rPr>
        <w:t>ë</w:t>
      </w:r>
      <w:r w:rsidRPr="00892807">
        <w:rPr>
          <w:b/>
          <w:bCs/>
        </w:rPr>
        <w:t xml:space="preserve">shilltari komunal, Rexhep </w:t>
      </w:r>
      <w:proofErr w:type="spellStart"/>
      <w:r w:rsidRPr="00892807">
        <w:rPr>
          <w:b/>
          <w:bCs/>
        </w:rPr>
        <w:t>Gashi</w:t>
      </w:r>
      <w:proofErr w:type="spellEnd"/>
      <w:r>
        <w:t xml:space="preserve"> – Problemi i nx</w:t>
      </w:r>
      <w:r w:rsidR="00EA67E9">
        <w:t>ë</w:t>
      </w:r>
      <w:r>
        <w:t>n</w:t>
      </w:r>
      <w:r w:rsidR="00EA67E9">
        <w:t>ë</w:t>
      </w:r>
      <w:r>
        <w:t>sve n</w:t>
      </w:r>
      <w:r w:rsidR="00EA67E9">
        <w:t>ë</w:t>
      </w:r>
      <w:r>
        <w:t xml:space="preserve"> rrug</w:t>
      </w:r>
      <w:r w:rsidR="00EA67E9">
        <w:t>ë</w:t>
      </w:r>
      <w:r>
        <w:t>n Shtime – Lipjan udh</w:t>
      </w:r>
      <w:r w:rsidR="00EA67E9">
        <w:t>ë</w:t>
      </w:r>
      <w:r>
        <w:t>tojn</w:t>
      </w:r>
      <w:r w:rsidR="00EA67E9">
        <w:t>ë</w:t>
      </w:r>
      <w:r>
        <w:t xml:space="preserve"> dhe nuk kan</w:t>
      </w:r>
      <w:r w:rsidR="00EA67E9">
        <w:t>ë</w:t>
      </w:r>
      <w:r>
        <w:t xml:space="preserve"> trotuar. Po ashtu problem </w:t>
      </w:r>
      <w:r w:rsidR="00EA67E9">
        <w:t>ë</w:t>
      </w:r>
      <w:r>
        <w:t>sht</w:t>
      </w:r>
      <w:r w:rsidR="00EA67E9">
        <w:t>ë</w:t>
      </w:r>
      <w:r>
        <w:t xml:space="preserve"> asfaltimi i rrug</w:t>
      </w:r>
      <w:r w:rsidR="00EA67E9">
        <w:t>ë</w:t>
      </w:r>
      <w:r>
        <w:t>s deri te tri shkronjat e UÇK-së n</w:t>
      </w:r>
      <w:r w:rsidR="00EA67E9">
        <w:t>ë</w:t>
      </w:r>
      <w:r>
        <w:t xml:space="preserve"> </w:t>
      </w:r>
      <w:proofErr w:type="spellStart"/>
      <w:r>
        <w:t>Pjet</w:t>
      </w:r>
      <w:r w:rsidR="00EA67E9">
        <w:t>ë</w:t>
      </w:r>
      <w:r>
        <w:t>rshtic</w:t>
      </w:r>
      <w:r w:rsidR="00EA67E9">
        <w:t>ë</w:t>
      </w:r>
      <w:proofErr w:type="spellEnd"/>
      <w:r>
        <w:t>.</w:t>
      </w:r>
    </w:p>
    <w:p w14:paraId="1E27EDCC" w14:textId="31248190" w:rsidR="00F228E1" w:rsidRDefault="00247501">
      <w:r w:rsidRPr="00247501">
        <w:rPr>
          <w:b/>
          <w:bCs/>
        </w:rPr>
        <w:t xml:space="preserve">Kryetari, </w:t>
      </w:r>
      <w:proofErr w:type="spellStart"/>
      <w:r w:rsidRPr="00247501">
        <w:rPr>
          <w:b/>
          <w:bCs/>
        </w:rPr>
        <w:t>z.Qemajl</w:t>
      </w:r>
      <w:proofErr w:type="spellEnd"/>
      <w:r w:rsidRPr="00247501">
        <w:rPr>
          <w:b/>
          <w:bCs/>
        </w:rPr>
        <w:t xml:space="preserve"> Aliu</w:t>
      </w:r>
      <w:r>
        <w:t xml:space="preserve"> </w:t>
      </w:r>
      <w:r w:rsidR="00892807">
        <w:t>–</w:t>
      </w:r>
      <w:r>
        <w:t xml:space="preserve"> </w:t>
      </w:r>
      <w:r w:rsidR="00892807">
        <w:t>Nevoja ka plot</w:t>
      </w:r>
      <w:r w:rsidR="00EA67E9">
        <w:t>ë</w:t>
      </w:r>
      <w:r w:rsidR="00892807">
        <w:t xml:space="preserve"> dhe mund</w:t>
      </w:r>
      <w:r w:rsidR="00EA67E9">
        <w:t>ë</w:t>
      </w:r>
      <w:r w:rsidR="00892807">
        <w:t>sit</w:t>
      </w:r>
      <w:r w:rsidR="00EA67E9">
        <w:t>ë</w:t>
      </w:r>
      <w:r w:rsidR="00892807">
        <w:t xml:space="preserve"> nuk jan</w:t>
      </w:r>
      <w:r w:rsidR="00EA67E9">
        <w:t>ë</w:t>
      </w:r>
      <w:r w:rsidR="00892807">
        <w:t xml:space="preserve"> t</w:t>
      </w:r>
      <w:r w:rsidR="00EA67E9">
        <w:t>ë</w:t>
      </w:r>
      <w:r w:rsidR="00892807">
        <w:t xml:space="preserve"> gjitha me u </w:t>
      </w:r>
      <w:proofErr w:type="spellStart"/>
      <w:r w:rsidR="00892807">
        <w:t>p</w:t>
      </w:r>
      <w:r w:rsidR="00EA67E9">
        <w:t>ë</w:t>
      </w:r>
      <w:r w:rsidR="00892807">
        <w:t>rfundu</w:t>
      </w:r>
      <w:proofErr w:type="spellEnd"/>
      <w:r w:rsidR="00892807">
        <w:t xml:space="preserve">. </w:t>
      </w:r>
      <w:r w:rsidR="00EA67E9">
        <w:t xml:space="preserve">Do të ketë kabina në stacione  - ka me qenë program në kuadër të Shërbimeve Publike ku kemi me </w:t>
      </w:r>
      <w:proofErr w:type="spellStart"/>
      <w:r w:rsidR="00EA67E9">
        <w:t>apliku</w:t>
      </w:r>
      <w:proofErr w:type="spellEnd"/>
      <w:r w:rsidR="00EA67E9">
        <w:t xml:space="preserve"> me një projekt për tërë komunën e Shtimes. Buxheti i parë është nuk kemi të </w:t>
      </w:r>
      <w:proofErr w:type="spellStart"/>
      <w:r w:rsidR="00EA67E9">
        <w:t>gjitha.Kemi</w:t>
      </w:r>
      <w:proofErr w:type="spellEnd"/>
      <w:r w:rsidR="00EA67E9">
        <w:t xml:space="preserve"> me pas edhe fonde të tjera dhe këto nuk janë larg vëmendjes tonë. E kam pa në </w:t>
      </w:r>
      <w:proofErr w:type="spellStart"/>
      <w:r w:rsidR="00EA67E9">
        <w:t>Davidovc</w:t>
      </w:r>
      <w:proofErr w:type="spellEnd"/>
      <w:r w:rsidR="00EA67E9">
        <w:t xml:space="preserve">, </w:t>
      </w:r>
      <w:proofErr w:type="spellStart"/>
      <w:r w:rsidR="00EA67E9">
        <w:t>Pjetërshtice</w:t>
      </w:r>
      <w:proofErr w:type="spellEnd"/>
      <w:r w:rsidR="00EA67E9">
        <w:t xml:space="preserve">, Belicë e </w:t>
      </w:r>
      <w:proofErr w:type="spellStart"/>
      <w:r w:rsidR="00EA67E9">
        <w:t>Carralevë</w:t>
      </w:r>
      <w:proofErr w:type="spellEnd"/>
      <w:r w:rsidR="00EA67E9">
        <w:t xml:space="preserve"> ka nevojë për gjëra të tillë por disa janë rrugë që i takojnë komunës disa Ministrisë. Ne mundemi me bë një projekt se ku duhet me qenë kabinat e stacioneve dhe ku nev</w:t>
      </w:r>
      <w:r w:rsidR="00902003">
        <w:t>o</w:t>
      </w:r>
      <w:r w:rsidR="00EA67E9">
        <w:t>jiten nënkalime.</w:t>
      </w:r>
    </w:p>
    <w:p w14:paraId="588FA6BD" w14:textId="02B9E8AB" w:rsidR="00F228E1" w:rsidRDefault="00B63C0E">
      <w:r>
        <w:t xml:space="preserve">Kryetari, </w:t>
      </w:r>
      <w:proofErr w:type="spellStart"/>
      <w:r>
        <w:t>z.Qemajl</w:t>
      </w:r>
      <w:proofErr w:type="spellEnd"/>
      <w:r>
        <w:t xml:space="preserve"> Aliu mbylli mbledhjen</w:t>
      </w:r>
      <w:r w:rsidR="00F228E1">
        <w:t xml:space="preserve"> n</w:t>
      </w:r>
      <w:r w:rsidR="00EA67E9">
        <w:t>ë</w:t>
      </w:r>
      <w:r w:rsidR="00F228E1">
        <w:t xml:space="preserve"> ora 15:55</w:t>
      </w:r>
      <w:r>
        <w:t xml:space="preserve"> duke </w:t>
      </w:r>
      <w:proofErr w:type="spellStart"/>
      <w:r>
        <w:t>rithekusuar</w:t>
      </w:r>
      <w:proofErr w:type="spellEnd"/>
      <w:r>
        <w:t xml:space="preserve"> </w:t>
      </w:r>
      <w:r w:rsidR="00EA67E9">
        <w:t>buxheti është i bazuar në nevoja të qytetarëve ku do të ketë investime në fshatra dhe lagje aq sa ka sipërfaqe dhe banorë.</w:t>
      </w:r>
    </w:p>
    <w:p w14:paraId="30D4B6F2" w14:textId="23E076EC" w:rsidR="00F228E1" w:rsidRDefault="00F228E1">
      <w:proofErr w:type="spellStart"/>
      <w:r>
        <w:t>Procembajt</w:t>
      </w:r>
      <w:r w:rsidR="00EA67E9">
        <w:t>ë</w:t>
      </w:r>
      <w:r>
        <w:t>sja</w:t>
      </w:r>
      <w:proofErr w:type="spellEnd"/>
      <w:r>
        <w:t>:</w:t>
      </w:r>
    </w:p>
    <w:p w14:paraId="19BFBA34" w14:textId="2C3300ED" w:rsidR="00F228E1" w:rsidRDefault="00F228E1">
      <w:r>
        <w:t>Anita Kurti</w:t>
      </w:r>
    </w:p>
    <w:p w14:paraId="3BB755B2" w14:textId="035F6017" w:rsidR="00F228E1" w:rsidRDefault="00F228E1"/>
    <w:p w14:paraId="7CF5FE56" w14:textId="77777777" w:rsidR="00F228E1" w:rsidRPr="00F228E1" w:rsidRDefault="00F228E1"/>
    <w:p w14:paraId="088AC1AA" w14:textId="77777777" w:rsidR="00F57C1B" w:rsidRDefault="00F57C1B"/>
    <w:p w14:paraId="77DE6047" w14:textId="77777777" w:rsidR="00C30050" w:rsidRDefault="00C30050"/>
    <w:p w14:paraId="1CBDA09F" w14:textId="77777777" w:rsidR="008A1472" w:rsidRDefault="008A1472"/>
    <w:sectPr w:rsidR="008A1472" w:rsidSect="00D40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99"/>
    <w:rsid w:val="001C312C"/>
    <w:rsid w:val="00247501"/>
    <w:rsid w:val="002A3273"/>
    <w:rsid w:val="00344676"/>
    <w:rsid w:val="003747D0"/>
    <w:rsid w:val="004D3088"/>
    <w:rsid w:val="004E7090"/>
    <w:rsid w:val="005619B5"/>
    <w:rsid w:val="00892807"/>
    <w:rsid w:val="008A1472"/>
    <w:rsid w:val="00902003"/>
    <w:rsid w:val="00B0487C"/>
    <w:rsid w:val="00B33D97"/>
    <w:rsid w:val="00B63C0E"/>
    <w:rsid w:val="00C30050"/>
    <w:rsid w:val="00C75599"/>
    <w:rsid w:val="00D408EC"/>
    <w:rsid w:val="00DD64CC"/>
    <w:rsid w:val="00EA67E9"/>
    <w:rsid w:val="00F228E1"/>
    <w:rsid w:val="00F57C1B"/>
    <w:rsid w:val="00F8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BC9C4"/>
  <w15:chartTrackingRefBased/>
  <w15:docId w15:val="{BE4FF872-64E5-479B-B2FD-D019B734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9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Anita Kurti</cp:lastModifiedBy>
  <cp:revision>12</cp:revision>
  <dcterms:created xsi:type="dcterms:W3CDTF">2022-09-19T06:21:00Z</dcterms:created>
  <dcterms:modified xsi:type="dcterms:W3CDTF">2022-09-21T08:27:00Z</dcterms:modified>
</cp:coreProperties>
</file>