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08D2" w14:textId="77777777" w:rsidR="0028519A" w:rsidRDefault="0028519A" w:rsidP="0028519A">
      <w:pPr>
        <w:rPr>
          <w:rFonts w:ascii="Garamond" w:hAnsi="Garamond"/>
        </w:rPr>
      </w:pPr>
      <w:bookmarkStart w:id="0" w:name="_GoBack"/>
      <w:bookmarkEnd w:id="0"/>
    </w:p>
    <w:p w14:paraId="74BFEEEF" w14:textId="591D655B" w:rsidR="0028519A" w:rsidRPr="00D422DD" w:rsidRDefault="0028519A" w:rsidP="0028519A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03D620" wp14:editId="6D14AEDB">
            <wp:simplePos x="0" y="0"/>
            <wp:positionH relativeFrom="column">
              <wp:posOffset>4958080</wp:posOffset>
            </wp:positionH>
            <wp:positionV relativeFrom="paragraph">
              <wp:posOffset>118110</wp:posOffset>
            </wp:positionV>
            <wp:extent cx="1143000" cy="897255"/>
            <wp:effectExtent l="0" t="0" r="0" b="0"/>
            <wp:wrapSquare wrapText="bothSides"/>
            <wp:docPr id="2142844489" name="Picture 2" descr="A red and grey shield with a brick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44489" name="Picture 2" descr="A red and grey shield with a brick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E3100" w14:textId="23A96DC1" w:rsidR="0028519A" w:rsidRPr="0028519A" w:rsidRDefault="0028519A" w:rsidP="0028519A">
      <w:pPr>
        <w:jc w:val="center"/>
        <w:rPr>
          <w:b/>
          <w:sz w:val="24"/>
          <w:szCs w:val="24"/>
        </w:rPr>
      </w:pPr>
      <w:r w:rsidRPr="0028519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3A4A5D" wp14:editId="6BB3D58F">
            <wp:simplePos x="0" y="0"/>
            <wp:positionH relativeFrom="column">
              <wp:posOffset>228600</wp:posOffset>
            </wp:positionH>
            <wp:positionV relativeFrom="paragraph">
              <wp:posOffset>69850</wp:posOffset>
            </wp:positionV>
            <wp:extent cx="621030" cy="664210"/>
            <wp:effectExtent l="0" t="0" r="7620" b="2540"/>
            <wp:wrapSquare wrapText="bothSides"/>
            <wp:docPr id="610734675" name="Picture 1" descr="A blue shield with a map and white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34675" name="Picture 1" descr="A blue shield with a map and white st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19A">
        <w:rPr>
          <w:b/>
          <w:sz w:val="24"/>
          <w:szCs w:val="24"/>
        </w:rPr>
        <w:t>REPUBLIKA E KOSOVËS</w:t>
      </w:r>
    </w:p>
    <w:p w14:paraId="26EA8F50" w14:textId="77777777" w:rsidR="0028519A" w:rsidRPr="0028519A" w:rsidRDefault="0028519A" w:rsidP="0028519A">
      <w:pPr>
        <w:jc w:val="center"/>
        <w:rPr>
          <w:rFonts w:ascii="Book Antiqua" w:hAnsi="Book Antiqua"/>
          <w:b/>
          <w:sz w:val="24"/>
          <w:szCs w:val="24"/>
        </w:rPr>
      </w:pPr>
      <w:r w:rsidRPr="0028519A">
        <w:rPr>
          <w:b/>
          <w:sz w:val="24"/>
          <w:szCs w:val="24"/>
        </w:rPr>
        <w:t>REPUBLIKA KOSOVA / REPUBLIC OF KOSOVO</w:t>
      </w:r>
    </w:p>
    <w:p w14:paraId="0C497C05" w14:textId="3248D88C" w:rsidR="0028519A" w:rsidRPr="0028519A" w:rsidRDefault="0028519A" w:rsidP="0028519A">
      <w:pPr>
        <w:jc w:val="center"/>
        <w:rPr>
          <w:b/>
          <w:bCs/>
          <w:sz w:val="24"/>
          <w:szCs w:val="24"/>
        </w:rPr>
      </w:pPr>
      <w:r w:rsidRPr="0028519A">
        <w:rPr>
          <w:b/>
          <w:bCs/>
          <w:sz w:val="24"/>
          <w:szCs w:val="24"/>
        </w:rPr>
        <w:t>KOMUNA / OPŠTINA / MUNICIPAL</w:t>
      </w:r>
      <w:r>
        <w:rPr>
          <w:b/>
          <w:bCs/>
          <w:sz w:val="24"/>
          <w:szCs w:val="24"/>
        </w:rPr>
        <w:t xml:space="preserve"> </w:t>
      </w:r>
      <w:r w:rsidRPr="0028519A">
        <w:rPr>
          <w:b/>
          <w:sz w:val="24"/>
          <w:szCs w:val="24"/>
        </w:rPr>
        <w:t>SHTIME / ŠTIMLJE</w:t>
      </w:r>
    </w:p>
    <w:p w14:paraId="7A278E6D" w14:textId="77777777" w:rsidR="0028519A" w:rsidRPr="0028519A" w:rsidRDefault="0028519A" w:rsidP="0028519A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8519A">
        <w:rPr>
          <w:rFonts w:ascii="Arial" w:hAnsi="Arial" w:cs="Arial"/>
          <w:sz w:val="24"/>
          <w:szCs w:val="24"/>
        </w:rPr>
        <w:t>Drejtoria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19A">
        <w:rPr>
          <w:rFonts w:ascii="Arial" w:hAnsi="Arial" w:cs="Arial"/>
          <w:sz w:val="24"/>
          <w:szCs w:val="24"/>
        </w:rPr>
        <w:t>për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19A">
        <w:rPr>
          <w:rFonts w:ascii="Arial" w:hAnsi="Arial" w:cs="Arial"/>
          <w:sz w:val="24"/>
          <w:szCs w:val="24"/>
        </w:rPr>
        <w:t>Shëndetësi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19A">
        <w:rPr>
          <w:rFonts w:ascii="Arial" w:hAnsi="Arial" w:cs="Arial"/>
          <w:sz w:val="24"/>
          <w:szCs w:val="24"/>
        </w:rPr>
        <w:t>dhe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19A">
        <w:rPr>
          <w:rFonts w:ascii="Arial" w:hAnsi="Arial" w:cs="Arial"/>
          <w:sz w:val="24"/>
          <w:szCs w:val="24"/>
        </w:rPr>
        <w:t>Mirëqenie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19A">
        <w:rPr>
          <w:rFonts w:ascii="Arial" w:hAnsi="Arial" w:cs="Arial"/>
          <w:sz w:val="24"/>
          <w:szCs w:val="24"/>
        </w:rPr>
        <w:t>Sociale</w:t>
      </w:r>
      <w:proofErr w:type="spellEnd"/>
    </w:p>
    <w:p w14:paraId="5A8FD7CB" w14:textId="77777777" w:rsidR="0028519A" w:rsidRPr="0028519A" w:rsidRDefault="0028519A" w:rsidP="0028519A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8519A">
        <w:rPr>
          <w:rFonts w:ascii="Arial" w:hAnsi="Arial" w:cs="Arial"/>
          <w:sz w:val="24"/>
          <w:szCs w:val="24"/>
        </w:rPr>
        <w:t>Uprava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19A">
        <w:rPr>
          <w:rFonts w:ascii="Arial" w:hAnsi="Arial" w:cs="Arial"/>
          <w:sz w:val="24"/>
          <w:szCs w:val="24"/>
        </w:rPr>
        <w:t>Zdravstvo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19A">
        <w:rPr>
          <w:rFonts w:ascii="Arial" w:hAnsi="Arial" w:cs="Arial"/>
          <w:sz w:val="24"/>
          <w:szCs w:val="24"/>
        </w:rPr>
        <w:t>i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19A">
        <w:rPr>
          <w:rFonts w:ascii="Arial" w:hAnsi="Arial" w:cs="Arial"/>
          <w:sz w:val="24"/>
          <w:szCs w:val="24"/>
        </w:rPr>
        <w:t>Socialnu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19A">
        <w:rPr>
          <w:rFonts w:ascii="Arial" w:hAnsi="Arial" w:cs="Arial"/>
          <w:sz w:val="24"/>
          <w:szCs w:val="24"/>
        </w:rPr>
        <w:t>Zaštitu</w:t>
      </w:r>
      <w:proofErr w:type="spellEnd"/>
      <w:r w:rsidRPr="0028519A">
        <w:rPr>
          <w:rFonts w:ascii="Arial" w:hAnsi="Arial" w:cs="Arial"/>
          <w:sz w:val="24"/>
          <w:szCs w:val="24"/>
        </w:rPr>
        <w:t xml:space="preserve"> - Department of Health and Social </w:t>
      </w:r>
      <w:proofErr w:type="spellStart"/>
      <w:r w:rsidRPr="0028519A">
        <w:rPr>
          <w:rFonts w:ascii="Arial" w:hAnsi="Arial" w:cs="Arial"/>
          <w:sz w:val="24"/>
          <w:szCs w:val="24"/>
        </w:rPr>
        <w:t>Velfare</w:t>
      </w:r>
      <w:proofErr w:type="spellEnd"/>
    </w:p>
    <w:p w14:paraId="787FAA51" w14:textId="54F59076" w:rsidR="0028519A" w:rsidRDefault="0028519A" w:rsidP="00FD0F58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Nr.07/294                                                                                                              18/12/2023</w:t>
      </w:r>
    </w:p>
    <w:p w14:paraId="14B1E813" w14:textId="54B5CEB3" w:rsidR="00FD0F58" w:rsidRPr="00057669" w:rsidRDefault="00FD0F58" w:rsidP="00FD0F58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O</w:t>
      </w:r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rari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i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kujdestarisë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së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barnatoreve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që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do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të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punojnë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gjatë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natës</w:t>
      </w:r>
      <w:proofErr w:type="spellEnd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në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Shtime</w:t>
      </w:r>
      <w:proofErr w:type="spellEnd"/>
    </w:p>
    <w:p w14:paraId="0DC140AE" w14:textId="77777777" w:rsidR="00B9607B" w:rsidRDefault="00FD0F58" w:rsidP="009930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Me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qëllim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informimit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mirë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qytetarëve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,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Drejtoria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për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Shëndetësi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dhe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Mirëqenie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Sociale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në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bashkëpunim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me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shërbyesit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farmaceutik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kanë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hartuar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orarin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e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kujdestarisë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barnatoreve</w:t>
      </w:r>
      <w:proofErr w:type="spellEnd"/>
      <w:r w:rsidR="0099309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do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punojnë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gjatë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99309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natës</w:t>
      </w:r>
      <w:bookmarkStart w:id="1" w:name="_Hlk150168955"/>
      <w:proofErr w:type="spellEnd"/>
      <w:r w:rsidR="00993091" w:rsidRPr="0099309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993091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99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091">
        <w:rPr>
          <w:rFonts w:ascii="Times New Roman" w:hAnsi="Times New Roman" w:cs="Times New Roman"/>
          <w:sz w:val="24"/>
          <w:szCs w:val="24"/>
        </w:rPr>
        <w:t>orës</w:t>
      </w:r>
      <w:proofErr w:type="spellEnd"/>
      <w:r w:rsidR="00993091" w:rsidRPr="009930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3AB3F9" w14:textId="2F488FCC" w:rsidR="00FD0F58" w:rsidRPr="00993091" w:rsidRDefault="00FD0F58" w:rsidP="00993091">
      <w:pP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  <w:r w:rsidRPr="00993091">
        <w:rPr>
          <w:rFonts w:ascii="Times New Roman" w:hAnsi="Times New Roman" w:cs="Times New Roman"/>
          <w:b/>
          <w:bCs/>
          <w:sz w:val="24"/>
          <w:szCs w:val="24"/>
        </w:rPr>
        <w:t xml:space="preserve">20:00-02:00 </w:t>
      </w:r>
      <w:proofErr w:type="spellStart"/>
      <w:r w:rsidRPr="00993091">
        <w:rPr>
          <w:rFonts w:ascii="Times New Roman" w:hAnsi="Times New Roman" w:cs="Times New Roman"/>
          <w:b/>
          <w:bCs/>
          <w:sz w:val="24"/>
          <w:szCs w:val="24"/>
        </w:rPr>
        <w:t>nga</w:t>
      </w:r>
      <w:proofErr w:type="spellEnd"/>
      <w:r w:rsidRPr="00993091">
        <w:rPr>
          <w:rFonts w:ascii="Times New Roman" w:hAnsi="Times New Roman" w:cs="Times New Roman"/>
          <w:b/>
          <w:bCs/>
          <w:sz w:val="24"/>
          <w:szCs w:val="24"/>
        </w:rPr>
        <w:t xml:space="preserve"> data 14 </w:t>
      </w:r>
      <w:proofErr w:type="spellStart"/>
      <w:r w:rsidRPr="00993091">
        <w:rPr>
          <w:rFonts w:ascii="Times New Roman" w:hAnsi="Times New Roman" w:cs="Times New Roman"/>
          <w:b/>
          <w:bCs/>
          <w:sz w:val="24"/>
          <w:szCs w:val="24"/>
        </w:rPr>
        <w:t>dhjetor</w:t>
      </w:r>
      <w:proofErr w:type="spellEnd"/>
      <w:r w:rsidRPr="00993091">
        <w:rPr>
          <w:rFonts w:ascii="Times New Roman" w:hAnsi="Times New Roman" w:cs="Times New Roman"/>
          <w:b/>
          <w:bCs/>
          <w:sz w:val="24"/>
          <w:szCs w:val="24"/>
        </w:rPr>
        <w:t xml:space="preserve">– 4 </w:t>
      </w:r>
      <w:proofErr w:type="spellStart"/>
      <w:r w:rsidRPr="00993091">
        <w:rPr>
          <w:rFonts w:ascii="Times New Roman" w:hAnsi="Times New Roman" w:cs="Times New Roman"/>
          <w:b/>
          <w:bCs/>
          <w:sz w:val="24"/>
          <w:szCs w:val="24"/>
        </w:rPr>
        <w:t>janar</w:t>
      </w:r>
      <w:proofErr w:type="spellEnd"/>
      <w:r w:rsidRPr="00993091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bookmarkEnd w:id="1"/>
    <w:p w14:paraId="78EE79B8" w14:textId="7B30A835" w:rsidR="00DA762D" w:rsidRPr="008F4CD1" w:rsidRDefault="00DA762D" w:rsidP="00C96779">
      <w:pPr>
        <w:jc w:val="center"/>
        <w:rPr>
          <w:sz w:val="40"/>
          <w:szCs w:val="40"/>
        </w:rPr>
      </w:pPr>
    </w:p>
    <w:tbl>
      <w:tblPr>
        <w:tblStyle w:val="TableGrid"/>
        <w:tblW w:w="9939" w:type="dxa"/>
        <w:tblInd w:w="-455" w:type="dxa"/>
        <w:tblLook w:val="04A0" w:firstRow="1" w:lastRow="0" w:firstColumn="1" w:lastColumn="0" w:noHBand="0" w:noVBand="1"/>
      </w:tblPr>
      <w:tblGrid>
        <w:gridCol w:w="3620"/>
        <w:gridCol w:w="3159"/>
        <w:gridCol w:w="2892"/>
        <w:gridCol w:w="268"/>
      </w:tblGrid>
      <w:tr w:rsidR="00392520" w14:paraId="14BEBE30" w14:textId="77777777" w:rsidTr="00A31571">
        <w:trPr>
          <w:trHeight w:val="473"/>
        </w:trPr>
        <w:tc>
          <w:tcPr>
            <w:tcW w:w="3620" w:type="dxa"/>
          </w:tcPr>
          <w:p w14:paraId="6FC08259" w14:textId="77777777" w:rsidR="00392520" w:rsidRPr="00B9607B" w:rsidRDefault="00392520" w:rsidP="0044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Barnatore</w:t>
            </w:r>
            <w:proofErr w:type="spellEnd"/>
          </w:p>
        </w:tc>
        <w:tc>
          <w:tcPr>
            <w:tcW w:w="6051" w:type="dxa"/>
            <w:gridSpan w:val="2"/>
          </w:tcPr>
          <w:p w14:paraId="47558FEF" w14:textId="77777777" w:rsidR="00392520" w:rsidRPr="00B9607B" w:rsidRDefault="00A95588" w:rsidP="00A95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392520"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68" w:type="dxa"/>
          </w:tcPr>
          <w:p w14:paraId="387FAA8D" w14:textId="77777777" w:rsidR="00392520" w:rsidRPr="00B9607B" w:rsidRDefault="00392520" w:rsidP="0044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520" w14:paraId="5B8AB74B" w14:textId="77777777" w:rsidTr="00FD0F58">
        <w:trPr>
          <w:trHeight w:val="368"/>
        </w:trPr>
        <w:tc>
          <w:tcPr>
            <w:tcW w:w="3620" w:type="dxa"/>
          </w:tcPr>
          <w:p w14:paraId="7492FE8B" w14:textId="77777777" w:rsidR="00392520" w:rsidRPr="00B9607B" w:rsidRDefault="00392520" w:rsidP="00020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1553A"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Med-pharm</w:t>
            </w:r>
          </w:p>
        </w:tc>
        <w:tc>
          <w:tcPr>
            <w:tcW w:w="3159" w:type="dxa"/>
          </w:tcPr>
          <w:p w14:paraId="463C02CC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60" w:type="dxa"/>
            <w:gridSpan w:val="2"/>
          </w:tcPr>
          <w:p w14:paraId="07441FF5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95588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BCF" w:rsidRPr="00B96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392520" w14:paraId="0186A275" w14:textId="77777777" w:rsidTr="00FD0F58">
        <w:trPr>
          <w:trHeight w:val="350"/>
        </w:trPr>
        <w:tc>
          <w:tcPr>
            <w:tcW w:w="3620" w:type="dxa"/>
          </w:tcPr>
          <w:p w14:paraId="73A6A869" w14:textId="77777777" w:rsidR="00392520" w:rsidRPr="00B9607B" w:rsidRDefault="00392520" w:rsidP="0044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1553A"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Brothers</w:t>
            </w:r>
          </w:p>
        </w:tc>
        <w:tc>
          <w:tcPr>
            <w:tcW w:w="3159" w:type="dxa"/>
          </w:tcPr>
          <w:p w14:paraId="5B97C120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60" w:type="dxa"/>
            <w:gridSpan w:val="2"/>
          </w:tcPr>
          <w:p w14:paraId="67D8C190" w14:textId="188D9E75" w:rsidR="00392520" w:rsidRPr="00B9607B" w:rsidRDefault="006037BB" w:rsidP="0044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8519A" w:rsidRPr="00B9607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0CB" w:rsidRPr="00B960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5588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BCF" w:rsidRPr="00B96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392520" w14:paraId="30A77A7C" w14:textId="77777777" w:rsidTr="00FD0F58">
        <w:trPr>
          <w:trHeight w:val="350"/>
        </w:trPr>
        <w:tc>
          <w:tcPr>
            <w:tcW w:w="3620" w:type="dxa"/>
          </w:tcPr>
          <w:p w14:paraId="2513209F" w14:textId="77777777" w:rsidR="00392520" w:rsidRPr="00B9607B" w:rsidRDefault="00392520" w:rsidP="0044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1553A"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Ohana</w:t>
            </w:r>
          </w:p>
        </w:tc>
        <w:tc>
          <w:tcPr>
            <w:tcW w:w="3159" w:type="dxa"/>
          </w:tcPr>
          <w:p w14:paraId="69D73D7D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60" w:type="dxa"/>
            <w:gridSpan w:val="2"/>
          </w:tcPr>
          <w:p w14:paraId="015EE5EE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95588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BCF" w:rsidRPr="00B96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392520" w14:paraId="2755633B" w14:textId="77777777" w:rsidTr="00FD0F58">
        <w:trPr>
          <w:trHeight w:val="350"/>
        </w:trPr>
        <w:tc>
          <w:tcPr>
            <w:tcW w:w="3620" w:type="dxa"/>
          </w:tcPr>
          <w:p w14:paraId="2412A22B" w14:textId="77777777" w:rsidR="00392520" w:rsidRPr="00B9607B" w:rsidRDefault="00392520" w:rsidP="0044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1553A"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Bardha</w:t>
            </w:r>
          </w:p>
        </w:tc>
        <w:tc>
          <w:tcPr>
            <w:tcW w:w="3159" w:type="dxa"/>
          </w:tcPr>
          <w:p w14:paraId="79E416A9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60" w:type="dxa"/>
            <w:gridSpan w:val="2"/>
          </w:tcPr>
          <w:p w14:paraId="3E463B15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95588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BCF" w:rsidRPr="00B96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392520" w14:paraId="05479579" w14:textId="77777777" w:rsidTr="00FD0F58">
        <w:trPr>
          <w:trHeight w:val="350"/>
        </w:trPr>
        <w:tc>
          <w:tcPr>
            <w:tcW w:w="3620" w:type="dxa"/>
          </w:tcPr>
          <w:p w14:paraId="11CC96AB" w14:textId="77777777" w:rsidR="00392520" w:rsidRPr="00B9607B" w:rsidRDefault="00C1553A" w:rsidP="00FD5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5.Green</w:t>
            </w:r>
          </w:p>
        </w:tc>
        <w:tc>
          <w:tcPr>
            <w:tcW w:w="3159" w:type="dxa"/>
          </w:tcPr>
          <w:p w14:paraId="70BCD57E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77C" w:rsidRPr="00B96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3160" w:type="dxa"/>
            <w:gridSpan w:val="2"/>
          </w:tcPr>
          <w:p w14:paraId="17572588" w14:textId="3003B042" w:rsidR="00392520" w:rsidRPr="00B9607B" w:rsidRDefault="007240CB" w:rsidP="006A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8519A" w:rsidRPr="00B9607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95588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BCF" w:rsidRPr="00B96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392520" w14:paraId="768586F4" w14:textId="77777777" w:rsidTr="00FD0F58">
        <w:trPr>
          <w:trHeight w:val="350"/>
        </w:trPr>
        <w:tc>
          <w:tcPr>
            <w:tcW w:w="3620" w:type="dxa"/>
          </w:tcPr>
          <w:p w14:paraId="263DE5E0" w14:textId="77777777" w:rsidR="00392520" w:rsidRPr="00B9607B" w:rsidRDefault="00392520" w:rsidP="00842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C1553A"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Bio-pharm</w:t>
            </w:r>
          </w:p>
        </w:tc>
        <w:tc>
          <w:tcPr>
            <w:tcW w:w="3159" w:type="dxa"/>
          </w:tcPr>
          <w:p w14:paraId="2FA88E94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60" w:type="dxa"/>
            <w:gridSpan w:val="2"/>
          </w:tcPr>
          <w:p w14:paraId="70729330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5588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BCF" w:rsidRPr="00B96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392520" w14:paraId="3F9EF78B" w14:textId="77777777" w:rsidTr="00FD0F58">
        <w:trPr>
          <w:trHeight w:val="350"/>
        </w:trPr>
        <w:tc>
          <w:tcPr>
            <w:tcW w:w="3620" w:type="dxa"/>
          </w:tcPr>
          <w:p w14:paraId="7B973BD8" w14:textId="77777777" w:rsidR="00392520" w:rsidRPr="00B9607B" w:rsidRDefault="00C1553A" w:rsidP="0044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7.Riga-2</w:t>
            </w:r>
          </w:p>
        </w:tc>
        <w:tc>
          <w:tcPr>
            <w:tcW w:w="3159" w:type="dxa"/>
          </w:tcPr>
          <w:p w14:paraId="73DFBB63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60" w:type="dxa"/>
            <w:gridSpan w:val="2"/>
          </w:tcPr>
          <w:p w14:paraId="6924B0C9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95588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392520" w14:paraId="3D65D2A1" w14:textId="77777777" w:rsidTr="00FD0F58">
        <w:trPr>
          <w:trHeight w:val="350"/>
        </w:trPr>
        <w:tc>
          <w:tcPr>
            <w:tcW w:w="3620" w:type="dxa"/>
          </w:tcPr>
          <w:p w14:paraId="508B783F" w14:textId="77777777" w:rsidR="00392520" w:rsidRPr="00B9607B" w:rsidRDefault="000E653A" w:rsidP="0044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C1553A"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Bardha-1</w:t>
            </w:r>
          </w:p>
        </w:tc>
        <w:tc>
          <w:tcPr>
            <w:tcW w:w="3159" w:type="dxa"/>
          </w:tcPr>
          <w:p w14:paraId="1190E02E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60" w:type="dxa"/>
            <w:gridSpan w:val="2"/>
          </w:tcPr>
          <w:p w14:paraId="7DF50FA3" w14:textId="3ECDDC3A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95588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0F58" w:rsidRPr="00B9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1D1" w14:paraId="485D175C" w14:textId="77777777" w:rsidTr="00FD0F58">
        <w:trPr>
          <w:trHeight w:val="350"/>
        </w:trPr>
        <w:tc>
          <w:tcPr>
            <w:tcW w:w="3620" w:type="dxa"/>
          </w:tcPr>
          <w:p w14:paraId="064E526B" w14:textId="77777777" w:rsidR="000201D1" w:rsidRPr="00B9607B" w:rsidRDefault="00C1553A" w:rsidP="0044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9.Delta-pharm</w:t>
            </w:r>
          </w:p>
        </w:tc>
        <w:tc>
          <w:tcPr>
            <w:tcW w:w="3159" w:type="dxa"/>
          </w:tcPr>
          <w:p w14:paraId="05BC83E1" w14:textId="77777777" w:rsidR="000201D1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60" w:type="dxa"/>
            <w:gridSpan w:val="2"/>
          </w:tcPr>
          <w:p w14:paraId="2C1BFA46" w14:textId="1473FFDF" w:rsidR="000201D1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0F58" w:rsidRPr="00B9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520" w14:paraId="42F4B1D7" w14:textId="77777777" w:rsidTr="00FD0F58">
        <w:trPr>
          <w:trHeight w:val="350"/>
        </w:trPr>
        <w:tc>
          <w:tcPr>
            <w:tcW w:w="3620" w:type="dxa"/>
          </w:tcPr>
          <w:p w14:paraId="36560CA6" w14:textId="77777777" w:rsidR="00392520" w:rsidRPr="00B9607B" w:rsidRDefault="005009E0" w:rsidP="0050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92520"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1553A"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Delta-pharm A</w:t>
            </w:r>
          </w:p>
        </w:tc>
        <w:tc>
          <w:tcPr>
            <w:tcW w:w="3159" w:type="dxa"/>
          </w:tcPr>
          <w:p w14:paraId="1E30092F" w14:textId="7777777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31BCF" w:rsidRPr="00B9607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60" w:type="dxa"/>
            <w:gridSpan w:val="2"/>
          </w:tcPr>
          <w:p w14:paraId="33DD117D" w14:textId="481A9987" w:rsidR="0039252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0F58" w:rsidRPr="00B9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9E0" w14:paraId="00B66738" w14:textId="77777777" w:rsidTr="00C1553A">
        <w:trPr>
          <w:trHeight w:val="76"/>
        </w:trPr>
        <w:tc>
          <w:tcPr>
            <w:tcW w:w="3620" w:type="dxa"/>
          </w:tcPr>
          <w:p w14:paraId="40575F3F" w14:textId="77777777" w:rsidR="005009E0" w:rsidRPr="00B9607B" w:rsidRDefault="00C1553A" w:rsidP="00446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b/>
                <w:sz w:val="24"/>
                <w:szCs w:val="24"/>
              </w:rPr>
              <w:t>11.Riga</w:t>
            </w:r>
          </w:p>
        </w:tc>
        <w:tc>
          <w:tcPr>
            <w:tcW w:w="3159" w:type="dxa"/>
          </w:tcPr>
          <w:p w14:paraId="72EDBB11" w14:textId="77777777" w:rsidR="005009E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1BCF" w:rsidRPr="00B9607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82C32" w:rsidRPr="00B9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160" w:type="dxa"/>
            <w:gridSpan w:val="2"/>
          </w:tcPr>
          <w:p w14:paraId="252E6A72" w14:textId="4760C4FF" w:rsidR="005009E0" w:rsidRPr="00B9607B" w:rsidRDefault="007240CB" w:rsidP="0044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7B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  <w:r w:rsidR="00761CAC" w:rsidRPr="00B960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0F58" w:rsidRPr="00B96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0A26D9D" w14:textId="77777777" w:rsidR="00392520" w:rsidRDefault="00392520" w:rsidP="00AB40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40890" w14:textId="77777777" w:rsidR="00392520" w:rsidRPr="00AB406C" w:rsidRDefault="00392520" w:rsidP="00AB406C">
      <w:pPr>
        <w:jc w:val="center"/>
        <w:rPr>
          <w:b/>
          <w:sz w:val="28"/>
          <w:szCs w:val="28"/>
        </w:rPr>
      </w:pPr>
    </w:p>
    <w:sectPr w:rsidR="00392520" w:rsidRPr="00AB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61973" w14:textId="77777777" w:rsidR="00023C93" w:rsidRDefault="00023C93" w:rsidP="000201D1">
      <w:pPr>
        <w:spacing w:after="0" w:line="240" w:lineRule="auto"/>
      </w:pPr>
      <w:r>
        <w:separator/>
      </w:r>
    </w:p>
  </w:endnote>
  <w:endnote w:type="continuationSeparator" w:id="0">
    <w:p w14:paraId="6CB0E43F" w14:textId="77777777" w:rsidR="00023C93" w:rsidRDefault="00023C93" w:rsidP="0002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27E75" w14:textId="77777777" w:rsidR="00023C93" w:rsidRDefault="00023C93" w:rsidP="000201D1">
      <w:pPr>
        <w:spacing w:after="0" w:line="240" w:lineRule="auto"/>
      </w:pPr>
      <w:r>
        <w:separator/>
      </w:r>
    </w:p>
  </w:footnote>
  <w:footnote w:type="continuationSeparator" w:id="0">
    <w:p w14:paraId="0BC14E72" w14:textId="77777777" w:rsidR="00023C93" w:rsidRDefault="00023C93" w:rsidP="0002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6C"/>
    <w:rsid w:val="000201D1"/>
    <w:rsid w:val="00021EEE"/>
    <w:rsid w:val="00023C93"/>
    <w:rsid w:val="00065DC9"/>
    <w:rsid w:val="00093D03"/>
    <w:rsid w:val="000B36A9"/>
    <w:rsid w:val="000E653A"/>
    <w:rsid w:val="00110735"/>
    <w:rsid w:val="00133FC0"/>
    <w:rsid w:val="001561D5"/>
    <w:rsid w:val="002252C2"/>
    <w:rsid w:val="002715E5"/>
    <w:rsid w:val="00273DF5"/>
    <w:rsid w:val="0028519A"/>
    <w:rsid w:val="00325DF6"/>
    <w:rsid w:val="00383461"/>
    <w:rsid w:val="00392520"/>
    <w:rsid w:val="003934C2"/>
    <w:rsid w:val="003B08E3"/>
    <w:rsid w:val="003D1CA6"/>
    <w:rsid w:val="003E1674"/>
    <w:rsid w:val="003E61FA"/>
    <w:rsid w:val="003F577C"/>
    <w:rsid w:val="004200C2"/>
    <w:rsid w:val="00422703"/>
    <w:rsid w:val="004E5E82"/>
    <w:rsid w:val="005009E0"/>
    <w:rsid w:val="00524D38"/>
    <w:rsid w:val="005578DE"/>
    <w:rsid w:val="005971F2"/>
    <w:rsid w:val="005E3160"/>
    <w:rsid w:val="006037BB"/>
    <w:rsid w:val="00624BAC"/>
    <w:rsid w:val="00682C32"/>
    <w:rsid w:val="00687E3C"/>
    <w:rsid w:val="006A208A"/>
    <w:rsid w:val="006C33CF"/>
    <w:rsid w:val="006D33B4"/>
    <w:rsid w:val="007240CB"/>
    <w:rsid w:val="00733CCC"/>
    <w:rsid w:val="00761CAC"/>
    <w:rsid w:val="00772484"/>
    <w:rsid w:val="007C2C1A"/>
    <w:rsid w:val="007E06D8"/>
    <w:rsid w:val="00811CDE"/>
    <w:rsid w:val="00842021"/>
    <w:rsid w:val="008D6544"/>
    <w:rsid w:val="008F4CD1"/>
    <w:rsid w:val="009221CC"/>
    <w:rsid w:val="00927C9C"/>
    <w:rsid w:val="00931A46"/>
    <w:rsid w:val="00946DA4"/>
    <w:rsid w:val="00957D21"/>
    <w:rsid w:val="00993091"/>
    <w:rsid w:val="00A31571"/>
    <w:rsid w:val="00A420AD"/>
    <w:rsid w:val="00A5364F"/>
    <w:rsid w:val="00A916D8"/>
    <w:rsid w:val="00A95588"/>
    <w:rsid w:val="00AB2E23"/>
    <w:rsid w:val="00AB406C"/>
    <w:rsid w:val="00AF5F67"/>
    <w:rsid w:val="00B00FAA"/>
    <w:rsid w:val="00B31E27"/>
    <w:rsid w:val="00B3427D"/>
    <w:rsid w:val="00B4105E"/>
    <w:rsid w:val="00B9607B"/>
    <w:rsid w:val="00BF5705"/>
    <w:rsid w:val="00C128E4"/>
    <w:rsid w:val="00C1553A"/>
    <w:rsid w:val="00C535B2"/>
    <w:rsid w:val="00C8606B"/>
    <w:rsid w:val="00C96779"/>
    <w:rsid w:val="00CB657E"/>
    <w:rsid w:val="00CD00C7"/>
    <w:rsid w:val="00CE6CFE"/>
    <w:rsid w:val="00CF4165"/>
    <w:rsid w:val="00D00D06"/>
    <w:rsid w:val="00D10A45"/>
    <w:rsid w:val="00D82CDA"/>
    <w:rsid w:val="00D94040"/>
    <w:rsid w:val="00DA762D"/>
    <w:rsid w:val="00DF67E2"/>
    <w:rsid w:val="00E117FB"/>
    <w:rsid w:val="00E31BCF"/>
    <w:rsid w:val="00E8414F"/>
    <w:rsid w:val="00EF2B31"/>
    <w:rsid w:val="00EF3E12"/>
    <w:rsid w:val="00F07E07"/>
    <w:rsid w:val="00F4561A"/>
    <w:rsid w:val="00F5370F"/>
    <w:rsid w:val="00FD0F58"/>
    <w:rsid w:val="00FD1C71"/>
    <w:rsid w:val="00FD4496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75BF"/>
  <w15:chartTrackingRefBased/>
  <w15:docId w15:val="{2F6F1D0D-5E15-45F6-8203-19336DB0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D1"/>
  </w:style>
  <w:style w:type="paragraph" w:styleId="Footer">
    <w:name w:val="footer"/>
    <w:basedOn w:val="Normal"/>
    <w:link w:val="FooterChar"/>
    <w:uiPriority w:val="99"/>
    <w:unhideWhenUsed/>
    <w:rsid w:val="00020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Lulzim.I.Sahiti</cp:lastModifiedBy>
  <cp:revision>2</cp:revision>
  <dcterms:created xsi:type="dcterms:W3CDTF">2023-12-18T12:14:00Z</dcterms:created>
  <dcterms:modified xsi:type="dcterms:W3CDTF">2023-12-18T12:14:00Z</dcterms:modified>
</cp:coreProperties>
</file>